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B" w:rsidRPr="008B61AB" w:rsidRDefault="008B61AB" w:rsidP="008B61A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Fecha: 4 de marzo de 2016, 18:28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r w:rsidRPr="008B61AB">
        <w:rPr>
          <w:rFonts w:ascii="Helvetica" w:eastAsia="Times New Roman" w:hAnsi="Helvetica" w:cs="Helvetica"/>
          <w:b/>
          <w:color w:val="000000"/>
          <w:sz w:val="36"/>
          <w:szCs w:val="36"/>
          <w:lang w:eastAsia="es-ES"/>
        </w:rPr>
        <w:t>DESDE EL CORAZON DE BERTHA</w:t>
      </w:r>
      <w:r w:rsidRPr="008B61AB">
        <w:rPr>
          <w:rFonts w:ascii="Helvetica" w:eastAsia="Times New Roman" w:hAnsi="Helvetica" w:cs="Helvetica"/>
          <w:b/>
          <w:color w:val="000000"/>
          <w:sz w:val="36"/>
          <w:szCs w:val="36"/>
          <w:lang w:eastAsia="es-ES"/>
        </w:rPr>
        <w:br/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Queridos amigos y amigas, familiares, compañeros en la lucha,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Desde estas tierras que vieron nacer y morir a nuestra querida amiga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Bertha, amiga entrañable, solidaria y mujer excepcional, les quiero dar las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gracias por tanta solidaridad y cariño que poco a poco, en momentos en que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puedo recibir mensajes, caigo en la cuenta de todo lo que allá afuera se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mueve. No es fácil la señal acá, pero tampoco es fácil cuando se anda en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mil declaraciones ministeriales.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Mientras acá las aguas son un torbellino. Los sicarios que han asesinado 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Bertha y que intentaron asesinarme siguen en la impunidad mientras el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gobierno pretende socavar la memoria de Bertha y el honor y la lucha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magnifica que el COPINH ha hecho por tantos años en la defensa de la vida,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los territorios y de los derechos humanos.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Vi morir a Bertha en mis brazos pero también vi su corazón sembrado en cada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lucha que el COPINH ha realizado, en tantísima gente que la conocimos. No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hay lluvia que semeje tantas lágrimas derramadas por su partida, pero no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hay tanta fuerza que asemeje la lucha lenca que se enfrenta día a día,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palmo a palmo disputándose el territorio contra las grandes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transnacionales. Mantienen una lucha inquebrantable contra más de 40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proyectos hidroeléctricos; contra decenas de proyectos mineros, y una lucha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por recuperar sus territorios en </w:t>
      </w:r>
      <w:proofErr w:type="spellStart"/>
      <w:proofErr w:type="gram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mas</w:t>
      </w:r>
      <w:proofErr w:type="spellEnd"/>
      <w:proofErr w:type="gram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50 puntos de su región ancestral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tan hermosa como es la hondureña. El COPINH marcha, camina, protesta,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recupera, y extiende su mano solidaria con los movimientos. Esa era también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Berta.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El asesinato de Bertha podrá significar para muchas empresas e intereses la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oportunidad para avanzar sobre sus territorios. Pero el COPINH es más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fuerte que nunca y necesitará de la solidaridad de todos y todas para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sumarnos a su lucha, con solidaridad y con la memoria de Bertha en nuestras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manos.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Los sicarios ya saben que no morí, y seguro estarán dispuestos a cumplir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con su tarea. Mientras el consulado mexicano acudió de inmediato en mi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auxilio y no se han separado de mí, además de patrullas y policías, no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significa que mi vida deja de correr peligro, y es cosa que el gobierno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hondureño no quiere ver, intentando todavía hasta el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dia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hoy retenerme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para controlar la información de mis declaraciones. Se han negado a darme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copia de mis declaraciones. Me amenazan que si me voy a Tegucigalpa por mi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seguridad, me enviarán </w:t>
      </w:r>
      <w:proofErr w:type="gram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ordenes</w:t>
      </w:r>
      <w:proofErr w:type="gram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 aprehensión preventiva. O que si salgo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sin su consentimiento no habría acompañamiento de seguridad y será por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nuestra cuenta.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lastRenderedPageBreak/>
        <w:t>Yo no tengo delito, ya declaré, y las demás diligencias las puedo hacer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desde mi país.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 Me duele enormemente estar encerrado en la misma ciudad solo, mientras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miles se congregan a unas cuadras para despedir a nuestra querida Berta.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Pero les quiero decir que ahí estoy con ustedes, llorando a mares la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perdida de Bertica pero también agradeciendo a la vida haberla conocido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haberme inspirado tanto.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Pero sé que tengo que salir, y el gobierno sigue preparando sus argucias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para presentar ante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al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opinión pública que el asesinato de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Bertaa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se debió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conflictos internos, cuando hay demandas contra quienes la habían  querido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asesinar, vinculando a la empresa hidroeléctrica protegida por el estado.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Solo quieren indagar lo interno del COPINH para despedazarlo y acabar con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una de las principales luchas y más emblemáticas de Honduras en los últimos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20 años.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Y es que mis declaraciones les estorban para culpar a quienes quieren meter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 la cárcel.  No escuche carros llegar ni irse cuando el asesinato; el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escenario del crimen fue modificado y alterado; las pruebas de sangre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otras dejaron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lìneas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en blanco que luego pueden ser alteradas; mandan 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declarar a la mayoría a gente del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Copinh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y no a los sospechosos tiempo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atrás de estar intentando asesinar a Berta. Hasta el día de hoy tuve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atención médica oficial para las heridas y mientras una familia solidaria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otra doctora lo hicieron por solidaridad. Toda la madrugada de ayer y hasta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bien entrada la noche pude cambiar mis ropas ensangrentadas pero retienen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mi maleta sin devolvérmela. Si bien quedé en ayunas y en la tarde me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ofrecieron algo de comer, no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probe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alientos hasta el día de hoy,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respondiendo preguntas, haciendo test y cuanta cosa se les va ocurriendo.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Parece que se les olvida que soy víctima y en durante 48 horas no cerré los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ojos, sin descansar, atendiendo sus diligencias. Pero lo más hermoso,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siempre había gente del COPINH afuera, en la sala en cualquier momento,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acompañando mi seguridad, silenciosos, atentos, maravillosos. Se siente el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calor  humano y solidario tremendamente. Se siente uno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mas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seguro con ellos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que con mil policías.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Luego de dejar anoche el ministerio público y de ir al juzgado a declarar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como testigo protegido, vestido con una túnica negra hasta los talones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con una capucha negra, regresé para más pruebas y preguntas; por fin me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dieron oportunidad de cambiarme y trajeron mi maleta, pero se la volvieron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a llevar. El cónsul se movió para encontrar un hotel mientras cientos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cientos iban arribando a la ciudad para despedir a Bertica. Nuevamente de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madrugada logramos llegar a la habitación de un hotel y por fin descansar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unas pocas horas porque el día de hoy partiríamos a Tegucigalpa. Pero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llegaron para que viera fotos y videos e identificar al asesino que me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encontré cara a cara, pero lamenté que todos los videos y fotografías eran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de las marchas del COPINH, para que señalara quién de ellos había sido.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Pero no me han mostrado las caras de los dueños de las empresas o sus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sicarios. En lugar de dos horas, fueron 4 horas de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otos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y </w:t>
      </w:r>
      <w:proofErr w:type="spellStart"/>
      <w:proofErr w:type="gram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mas</w:t>
      </w:r>
      <w:proofErr w:type="spellEnd"/>
      <w:proofErr w:type="gram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preguntas de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las mismas.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lastRenderedPageBreak/>
        <w:t>Por fin hoy nos iríamos y levantamos el avispero. Llegaron ya cuando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estábamos a punto de abordar la camioneta blindada del Cónsul rumbo 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Tegucigalpa cuando llegan de esa ciudad los altos funcionarios de las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fiscalías contra delitos contra la vida, y de la Agencia Técnica 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Investigación Criminal, a solicitarme que me quede, que les ayude a la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reconstrucción de los hechos. Lo consulté y creí conveniente quedarme, pero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con la condición de que me dejen ir al velorio de Bertita, con la gente.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Han accedido. Ah!, y que durante las horas largas de la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reconstruccción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de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los hechos tengan cafecito, porque espero poder lograr y soportar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reconstruir ese asesinato y calvario.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Espero que sea lo </w:t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ultimo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que me pide este gobierno, porque aunque no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quisiera están tentados a retenerme preventivamente, porque soy el único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testigo. Pero la confusión no solo reina en nuestros corazones apachurrados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proofErr w:type="spell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por que</w:t>
      </w:r>
      <w:proofErr w:type="spell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tuvimos que sembrar a Bertica antes de tiempo, sino que en el mismo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 xml:space="preserve">ministerio </w:t>
      </w:r>
      <w:proofErr w:type="gramStart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publico</w:t>
      </w:r>
      <w:proofErr w:type="gramEnd"/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 xml:space="preserve"> y sus dependencias reina lo mismo.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Bueno, accedí a ayudar en esta difícil prueba de la reconstrucción de los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hechos. Por Bertica, por el COPINH, porque algún día se haga justicia y se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expulsen de los territorios los proyectos de muerte y destrucción.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Gracias a tanta gente por su solidaridad, por estar pendientes de este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pueblo valeroso. Gracias, de veras gracias, me ha emocionado hasta las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lágrimas, todavía más, al ver que mi equipo de trabajo, que mis amigos y</w:t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tanta gente, se hayan preocupado por denunciar esta situación.</w:t>
      </w:r>
    </w:p>
    <w:p w:rsid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Gustavo Castro Soto</w:t>
      </w:r>
    </w:p>
    <w:p w:rsidR="008B61AB" w:rsidRPr="008B61AB" w:rsidRDefault="008B61AB" w:rsidP="008B61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8B61AB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  <w:t>4 de Marzo de 2016</w:t>
      </w:r>
    </w:p>
    <w:p w:rsidR="00205D74" w:rsidRDefault="00205D74" w:rsidP="008B61AB">
      <w:pPr>
        <w:jc w:val="both"/>
      </w:pPr>
    </w:p>
    <w:sectPr w:rsidR="00205D74" w:rsidSect="00205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1AB"/>
    <w:rsid w:val="00205D74"/>
    <w:rsid w:val="008B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1107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2016-03-10T12:02:00Z</dcterms:created>
  <dcterms:modified xsi:type="dcterms:W3CDTF">2016-03-10T12:06:00Z</dcterms:modified>
</cp:coreProperties>
</file>