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464" w:rsidRPr="002A4464" w:rsidRDefault="002A4464" w:rsidP="002A4464">
      <w:pPr>
        <w:spacing w:before="100" w:beforeAutospacing="1" w:after="100" w:afterAutospacing="1" w:line="240" w:lineRule="auto"/>
        <w:ind w:left="0" w:right="0" w:firstLine="0"/>
        <w:jc w:val="left"/>
        <w:outlineLvl w:val="0"/>
        <w:rPr>
          <w:rFonts w:ascii="Times New Roman" w:eastAsia="Times New Roman" w:hAnsi="Times New Roman"/>
          <w:b/>
          <w:bCs/>
          <w:kern w:val="36"/>
          <w:sz w:val="32"/>
          <w:szCs w:val="32"/>
          <w:lang w:val="es-ES" w:eastAsia="es-ES"/>
        </w:rPr>
      </w:pPr>
      <w:bookmarkStart w:id="0" w:name="_GoBack"/>
      <w:bookmarkEnd w:id="0"/>
      <w:r w:rsidRPr="002A4464">
        <w:rPr>
          <w:rFonts w:ascii="Times New Roman" w:eastAsia="Times New Roman" w:hAnsi="Times New Roman"/>
          <w:b/>
          <w:bCs/>
          <w:kern w:val="36"/>
          <w:sz w:val="32"/>
          <w:szCs w:val="32"/>
          <w:lang w:val="es-ES" w:eastAsia="es-ES"/>
        </w:rPr>
        <w:t>Un Cónclave 'franciscano'</w:t>
      </w:r>
    </w:p>
    <w:p w:rsidR="002A4464" w:rsidRPr="002A4464" w:rsidRDefault="002A4464" w:rsidP="002A4464">
      <w:pPr>
        <w:spacing w:before="100" w:beforeAutospacing="1" w:after="100" w:afterAutospacing="1" w:line="240" w:lineRule="auto"/>
        <w:ind w:left="0" w:right="0" w:firstLine="0"/>
        <w:jc w:val="left"/>
        <w:rPr>
          <w:rFonts w:ascii="Times New Roman" w:eastAsia="Times New Roman" w:hAnsi="Times New Roman"/>
          <w:sz w:val="28"/>
          <w:szCs w:val="28"/>
          <w:lang w:val="es-ES" w:eastAsia="es-ES"/>
        </w:rPr>
      </w:pPr>
      <w:r w:rsidRPr="002A4464">
        <w:rPr>
          <w:rFonts w:ascii="Times New Roman" w:eastAsia="Times New Roman" w:hAnsi="Times New Roman"/>
          <w:sz w:val="28"/>
          <w:szCs w:val="28"/>
          <w:lang w:val="es-ES" w:eastAsia="es-ES"/>
        </w:rPr>
        <w:t>Los cardenales nombrados por Bergoglio ya son mayoría en el Colegio</w:t>
      </w:r>
    </w:p>
    <w:p w:rsidR="002A4464" w:rsidRPr="002A4464" w:rsidRDefault="002A4464" w:rsidP="002A4464">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2A4464">
        <w:rPr>
          <w:rFonts w:ascii="Times New Roman" w:eastAsia="Times New Roman" w:hAnsi="Times New Roman"/>
          <w:sz w:val="24"/>
          <w:szCs w:val="24"/>
          <w:lang w:val="es-ES" w:eastAsia="es-ES"/>
        </w:rPr>
        <w:t>59 electores designados por Francisco, 46 por Benedicto XVI y Juan Pablo II</w:t>
      </w:r>
    </w:p>
    <w:p w:rsidR="002A4464" w:rsidRPr="002A4464" w:rsidRDefault="002A4464" w:rsidP="002A4464">
      <w:pPr>
        <w:spacing w:after="0" w:line="240" w:lineRule="auto"/>
        <w:ind w:left="0" w:right="0" w:firstLine="0"/>
        <w:jc w:val="left"/>
        <w:rPr>
          <w:rFonts w:ascii="Times New Roman" w:eastAsia="Times New Roman" w:hAnsi="Times New Roman"/>
          <w:sz w:val="24"/>
          <w:szCs w:val="24"/>
          <w:lang w:val="es-ES" w:eastAsia="es-ES"/>
        </w:rPr>
      </w:pPr>
      <w:r w:rsidRPr="002A4464">
        <w:rPr>
          <w:rFonts w:ascii="Times New Roman" w:eastAsia="Times New Roman" w:hAnsi="Times New Roman"/>
          <w:sz w:val="24"/>
          <w:szCs w:val="24"/>
          <w:lang w:val="es-ES" w:eastAsia="es-ES"/>
        </w:rPr>
        <w:t xml:space="preserve">Jesús Bastante, 21 de mayo de 2018 a las 10:44 </w:t>
      </w:r>
    </w:p>
    <w:p w:rsidR="002A4464" w:rsidRPr="002A4464" w:rsidRDefault="002A4464" w:rsidP="002A4464">
      <w:pPr>
        <w:spacing w:after="0" w:line="240" w:lineRule="auto"/>
        <w:ind w:left="0" w:right="0" w:firstLine="0"/>
        <w:rPr>
          <w:rFonts w:ascii="Times New Roman" w:eastAsia="Times New Roman" w:hAnsi="Times New Roman"/>
          <w:sz w:val="24"/>
          <w:szCs w:val="24"/>
          <w:lang w:val="es-ES" w:eastAsia="es-ES"/>
        </w:rPr>
      </w:pPr>
      <w:r w:rsidRPr="002A4464">
        <w:rPr>
          <w:rFonts w:ascii="Times New Roman" w:eastAsia="Times New Roman" w:hAnsi="Times New Roman"/>
          <w:sz w:val="24"/>
          <w:szCs w:val="24"/>
          <w:lang w:val="es-ES" w:eastAsia="es-ES"/>
        </w:rPr>
        <w:fldChar w:fldCharType="begin"/>
      </w:r>
      <w:r w:rsidRPr="002A4464">
        <w:rPr>
          <w:rFonts w:ascii="Times New Roman" w:eastAsia="Times New Roman" w:hAnsi="Times New Roman"/>
          <w:sz w:val="24"/>
          <w:szCs w:val="24"/>
          <w:lang w:val="es-ES" w:eastAsia="es-ES"/>
        </w:rPr>
        <w:instrText xml:space="preserve"> INCLUDEPICTURE "http://www.periodistadigital.com/imagenes/2017/04/15/cambiar-las-normas-del-conclave_560x280.jpg" \* MERGEFORMATINET </w:instrText>
      </w:r>
      <w:r w:rsidRPr="002A4464">
        <w:rPr>
          <w:rFonts w:ascii="Times New Roman" w:eastAsia="Times New Roman" w:hAnsi="Times New Roman"/>
          <w:sz w:val="24"/>
          <w:szCs w:val="24"/>
          <w:lang w:val="es-ES" w:eastAsia="es-ES"/>
        </w:rPr>
        <w:fldChar w:fldCharType="separate"/>
      </w:r>
      <w:r w:rsidRPr="002A4464">
        <w:rPr>
          <w:rFonts w:ascii="Times New Roman" w:eastAsia="Times New Roman" w:hAnsi="Times New Roman"/>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10pt">
            <v:imagedata r:id="rId5" r:href="rId6"/>
          </v:shape>
        </w:pict>
      </w:r>
      <w:r w:rsidRPr="002A4464">
        <w:rPr>
          <w:rFonts w:ascii="Times New Roman" w:eastAsia="Times New Roman" w:hAnsi="Times New Roman"/>
          <w:sz w:val="24"/>
          <w:szCs w:val="24"/>
          <w:lang w:val="es-ES" w:eastAsia="es-ES"/>
        </w:rPr>
        <w:fldChar w:fldCharType="end"/>
      </w:r>
    </w:p>
    <w:p w:rsidR="002A4464" w:rsidRPr="002A4464" w:rsidRDefault="002A4464" w:rsidP="002A4464">
      <w:pPr>
        <w:spacing w:after="0" w:line="240" w:lineRule="auto"/>
        <w:ind w:left="0" w:right="0" w:firstLine="0"/>
        <w:rPr>
          <w:rFonts w:ascii="Times New Roman" w:eastAsia="Times New Roman" w:hAnsi="Times New Roman"/>
          <w:sz w:val="24"/>
          <w:szCs w:val="24"/>
          <w:lang w:val="es-ES" w:eastAsia="es-ES"/>
        </w:rPr>
      </w:pPr>
      <w:r w:rsidRPr="002A4464">
        <w:rPr>
          <w:rFonts w:ascii="Times New Roman" w:eastAsia="Times New Roman" w:hAnsi="Times New Roman"/>
          <w:sz w:val="24"/>
          <w:szCs w:val="24"/>
          <w:lang w:val="es-ES" w:eastAsia="es-ES"/>
        </w:rPr>
        <w:t>Cambiar las normas del Cónclave Agencias</w:t>
      </w:r>
    </w:p>
    <w:p w:rsidR="002A4464" w:rsidRPr="002A4464" w:rsidRDefault="002A4464" w:rsidP="002A4464">
      <w:pPr>
        <w:spacing w:after="0" w:line="240" w:lineRule="auto"/>
        <w:ind w:left="0" w:right="0" w:firstLine="0"/>
        <w:jc w:val="left"/>
        <w:rPr>
          <w:rFonts w:ascii="Times New Roman" w:eastAsia="Times New Roman" w:hAnsi="Times New Roman"/>
          <w:sz w:val="24"/>
          <w:szCs w:val="24"/>
          <w:lang w:val="es-ES" w:eastAsia="es-ES"/>
        </w:rPr>
      </w:pPr>
    </w:p>
    <w:p w:rsidR="002A4464" w:rsidRPr="002A4464" w:rsidRDefault="002A4464" w:rsidP="002A4464">
      <w:pPr>
        <w:spacing w:after="100" w:line="240" w:lineRule="auto"/>
        <w:ind w:left="720" w:right="720" w:firstLine="0"/>
        <w:jc w:val="left"/>
        <w:rPr>
          <w:rFonts w:ascii="Times New Roman" w:eastAsia="Times New Roman" w:hAnsi="Times New Roman"/>
          <w:sz w:val="24"/>
          <w:szCs w:val="24"/>
          <w:lang w:val="es-ES" w:eastAsia="es-ES"/>
        </w:rPr>
      </w:pPr>
      <w:r w:rsidRPr="002A4464">
        <w:rPr>
          <w:rFonts w:ascii="Times New Roman" w:eastAsia="Times New Roman" w:hAnsi="Times New Roman"/>
          <w:sz w:val="24"/>
          <w:szCs w:val="24"/>
          <w:lang w:val="es-ES" w:eastAsia="es-ES"/>
        </w:rPr>
        <w:t>Resulta imprescindible 'asegurar' que el sucesor de Bergoglio, llegado el momento, culminará la apuesta por una Iglesia 'en salida', defensora de los pobres y que trabaje decididamente por la sinodalidad.</w:t>
      </w:r>
    </w:p>
    <w:p w:rsidR="002A4464" w:rsidRPr="002A4464" w:rsidRDefault="002A4464" w:rsidP="002A4464">
      <w:pPr>
        <w:numPr>
          <w:ilvl w:val="0"/>
          <w:numId w:val="1"/>
        </w:numPr>
        <w:spacing w:before="100" w:beforeAutospacing="1" w:after="100" w:afterAutospacing="1" w:line="240" w:lineRule="auto"/>
        <w:ind w:right="0"/>
        <w:jc w:val="left"/>
        <w:rPr>
          <w:rFonts w:ascii="Times New Roman" w:eastAsia="Times New Roman" w:hAnsi="Times New Roman"/>
          <w:sz w:val="24"/>
          <w:szCs w:val="24"/>
          <w:lang w:val="es-ES" w:eastAsia="es-ES"/>
        </w:rPr>
      </w:pPr>
      <w:hyperlink r:id="rId7" w:tooltip="El Papa crea 14 nuevos cardenales, entre ellos los españoles Luis Ladaria y Aquilino Bocos" w:history="1">
        <w:r w:rsidRPr="002A4464">
          <w:rPr>
            <w:rFonts w:ascii="Times New Roman" w:eastAsia="Times New Roman" w:hAnsi="Times New Roman"/>
            <w:color w:val="0000FF"/>
            <w:sz w:val="24"/>
            <w:szCs w:val="24"/>
            <w:u w:val="single"/>
            <w:lang w:val="es-ES" w:eastAsia="es-ES"/>
          </w:rPr>
          <w:t xml:space="preserve">El Papa crea 14 nuevos cardenales, entre ellos los españoles Luis </w:t>
        </w:r>
        <w:proofErr w:type="spellStart"/>
        <w:r w:rsidRPr="002A4464">
          <w:rPr>
            <w:rFonts w:ascii="Times New Roman" w:eastAsia="Times New Roman" w:hAnsi="Times New Roman"/>
            <w:color w:val="0000FF"/>
            <w:sz w:val="24"/>
            <w:szCs w:val="24"/>
            <w:u w:val="single"/>
            <w:lang w:val="es-ES" w:eastAsia="es-ES"/>
          </w:rPr>
          <w:t>Ladaria</w:t>
        </w:r>
        <w:proofErr w:type="spellEnd"/>
        <w:r w:rsidRPr="002A4464">
          <w:rPr>
            <w:rFonts w:ascii="Times New Roman" w:eastAsia="Times New Roman" w:hAnsi="Times New Roman"/>
            <w:color w:val="0000FF"/>
            <w:sz w:val="24"/>
            <w:szCs w:val="24"/>
            <w:u w:val="single"/>
            <w:lang w:val="es-ES" w:eastAsia="es-ES"/>
          </w:rPr>
          <w:t xml:space="preserve"> y Aquilino </w:t>
        </w:r>
        <w:proofErr w:type="spellStart"/>
        <w:r w:rsidRPr="002A4464">
          <w:rPr>
            <w:rFonts w:ascii="Times New Roman" w:eastAsia="Times New Roman" w:hAnsi="Times New Roman"/>
            <w:color w:val="0000FF"/>
            <w:sz w:val="24"/>
            <w:szCs w:val="24"/>
            <w:u w:val="single"/>
            <w:lang w:val="es-ES" w:eastAsia="es-ES"/>
          </w:rPr>
          <w:t>Bocos</w:t>
        </w:r>
        <w:proofErr w:type="spellEnd"/>
      </w:hyperlink>
    </w:p>
    <w:p w:rsidR="002A4464" w:rsidRPr="002A4464" w:rsidRDefault="002A4464" w:rsidP="002A4464">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2A4464">
        <w:rPr>
          <w:rFonts w:ascii="Times New Roman" w:eastAsia="Times New Roman" w:hAnsi="Times New Roman"/>
          <w:sz w:val="24"/>
          <w:szCs w:val="24"/>
          <w:lang w:val="es-ES" w:eastAsia="es-ES"/>
        </w:rPr>
        <w:t>(</w:t>
      </w:r>
      <w:r w:rsidRPr="002A4464">
        <w:rPr>
          <w:rFonts w:ascii="Times New Roman" w:eastAsia="Times New Roman" w:hAnsi="Times New Roman"/>
          <w:i/>
          <w:iCs/>
          <w:sz w:val="24"/>
          <w:szCs w:val="24"/>
          <w:lang w:val="es-ES" w:eastAsia="es-ES"/>
        </w:rPr>
        <w:t>Jesús Bastante</w:t>
      </w:r>
      <w:proofErr w:type="gramStart"/>
      <w:r w:rsidRPr="002A4464">
        <w:rPr>
          <w:rFonts w:ascii="Times New Roman" w:eastAsia="Times New Roman" w:hAnsi="Times New Roman"/>
          <w:sz w:val="24"/>
          <w:szCs w:val="24"/>
          <w:lang w:val="es-ES" w:eastAsia="es-ES"/>
        </w:rPr>
        <w:t>).-</w:t>
      </w:r>
      <w:proofErr w:type="gramEnd"/>
      <w:r w:rsidRPr="002A4464">
        <w:rPr>
          <w:rFonts w:ascii="Times New Roman" w:eastAsia="Times New Roman" w:hAnsi="Times New Roman"/>
          <w:sz w:val="24"/>
          <w:szCs w:val="24"/>
          <w:lang w:val="es-ES" w:eastAsia="es-ES"/>
        </w:rPr>
        <w:t xml:space="preserve"> Con el anuncio de la </w:t>
      </w:r>
      <w:r w:rsidRPr="002A4464">
        <w:rPr>
          <w:rFonts w:ascii="Times New Roman" w:eastAsia="Times New Roman" w:hAnsi="Times New Roman"/>
          <w:b/>
          <w:bCs/>
          <w:sz w:val="24"/>
          <w:szCs w:val="24"/>
          <w:lang w:val="es-ES" w:eastAsia="es-ES"/>
        </w:rPr>
        <w:t xml:space="preserve">creación de nuevos cardenales </w:t>
      </w:r>
      <w:r w:rsidRPr="002A4464">
        <w:rPr>
          <w:rFonts w:ascii="Times New Roman" w:eastAsia="Times New Roman" w:hAnsi="Times New Roman"/>
          <w:sz w:val="24"/>
          <w:szCs w:val="24"/>
          <w:lang w:val="es-ES" w:eastAsia="es-ES"/>
        </w:rPr>
        <w:t xml:space="preserve">el próximo 29 de junio, Francisco consigue, en apenas cinco consistorios, dar la vuelta al Colegio cardenalicio. Así, dentro de un mes, </w:t>
      </w:r>
      <w:r w:rsidRPr="002A4464">
        <w:rPr>
          <w:rFonts w:ascii="Times New Roman" w:eastAsia="Times New Roman" w:hAnsi="Times New Roman"/>
          <w:b/>
          <w:bCs/>
          <w:sz w:val="24"/>
          <w:szCs w:val="24"/>
          <w:lang w:val="es-ES" w:eastAsia="es-ES"/>
        </w:rPr>
        <w:t xml:space="preserve">los cardenales electores pasarán a ser 125 </w:t>
      </w:r>
      <w:r w:rsidRPr="002A4464">
        <w:rPr>
          <w:rFonts w:ascii="Times New Roman" w:eastAsia="Times New Roman" w:hAnsi="Times New Roman"/>
          <w:sz w:val="24"/>
          <w:szCs w:val="24"/>
          <w:lang w:val="es-ES" w:eastAsia="es-ES"/>
        </w:rPr>
        <w:t>(</w:t>
      </w:r>
      <w:proofErr w:type="spellStart"/>
      <w:r w:rsidRPr="002A4464">
        <w:rPr>
          <w:rFonts w:ascii="Times New Roman" w:eastAsia="Times New Roman" w:hAnsi="Times New Roman"/>
          <w:sz w:val="24"/>
          <w:szCs w:val="24"/>
          <w:lang w:val="es-ES" w:eastAsia="es-ES"/>
        </w:rPr>
        <w:t>Angelo</w:t>
      </w:r>
      <w:proofErr w:type="spellEnd"/>
      <w:r w:rsidRPr="002A4464">
        <w:rPr>
          <w:rFonts w:ascii="Times New Roman" w:eastAsia="Times New Roman" w:hAnsi="Times New Roman"/>
          <w:sz w:val="24"/>
          <w:szCs w:val="24"/>
          <w:lang w:val="es-ES" w:eastAsia="es-ES"/>
        </w:rPr>
        <w:t xml:space="preserve"> Amato cumple 80 el 8 de junio), cinco más del límite señalado por Juan Pablo II, de los que 59 habrán sido creados por Francisco, por 46 de Benedicto XVI y apenas 18 de Juan Pablo II.</w:t>
      </w:r>
    </w:p>
    <w:p w:rsidR="002A4464" w:rsidRPr="002A4464" w:rsidRDefault="002A4464" w:rsidP="002A4464">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2A4464">
        <w:rPr>
          <w:rFonts w:ascii="Times New Roman" w:eastAsia="Times New Roman" w:hAnsi="Times New Roman"/>
          <w:sz w:val="24"/>
          <w:szCs w:val="24"/>
          <w:lang w:val="es-ES" w:eastAsia="es-ES"/>
        </w:rPr>
        <w:t xml:space="preserve">Los cardenales 'franciscanos', así, suponen casi la mitad de los participantes de un futuro cónclave. Una mayoría que, dentro de un año, será absoluta, puesto que otros diez purpurados dejarán su condición de electores (1 de Wojtyla, 6 de Ratzinger y 3 de Bergoglio), con lo que, </w:t>
      </w:r>
      <w:r w:rsidRPr="002A4464">
        <w:rPr>
          <w:rFonts w:ascii="Times New Roman" w:eastAsia="Times New Roman" w:hAnsi="Times New Roman"/>
          <w:b/>
          <w:bCs/>
          <w:sz w:val="24"/>
          <w:szCs w:val="24"/>
          <w:lang w:val="es-ES" w:eastAsia="es-ES"/>
        </w:rPr>
        <w:t>en caso de nombrar igual número de cardenales, los designados por el actual Papa supondrán el 54% del total.</w:t>
      </w:r>
      <w:r w:rsidRPr="002A4464">
        <w:rPr>
          <w:rFonts w:ascii="Times New Roman" w:eastAsia="Times New Roman" w:hAnsi="Times New Roman"/>
          <w:sz w:val="24"/>
          <w:szCs w:val="24"/>
          <w:lang w:val="es-ES" w:eastAsia="es-ES"/>
        </w:rPr>
        <w:t xml:space="preserve"> Apenas a seis de los dos tercios.</w:t>
      </w:r>
    </w:p>
    <w:p w:rsidR="002A4464" w:rsidRPr="002A4464" w:rsidRDefault="002A4464" w:rsidP="002A4464">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2A4464">
        <w:rPr>
          <w:rFonts w:ascii="Times New Roman" w:eastAsia="Times New Roman" w:hAnsi="Times New Roman"/>
          <w:sz w:val="24"/>
          <w:szCs w:val="24"/>
          <w:lang w:val="es-ES" w:eastAsia="es-ES"/>
        </w:rPr>
        <w:t>Los datos son relevantes, toda vez que las reformas emprendidas por Francisco han de tener continuidad en sucesivos pontificados, por lo que resulta imprescindible 'asegurar' que el sucesor de Bergoglio, llegado el momento, culminará la apuesta por una Iglesia 'en salida', defensora de los pobres y que trabaje decididamente por la sinodalidad.</w:t>
      </w:r>
    </w:p>
    <w:p w:rsidR="002A4464" w:rsidRPr="002A4464" w:rsidRDefault="002A4464" w:rsidP="002A4464">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2A4464">
        <w:rPr>
          <w:rFonts w:ascii="Times New Roman" w:eastAsia="Times New Roman" w:hAnsi="Times New Roman"/>
          <w:sz w:val="24"/>
          <w:szCs w:val="24"/>
          <w:lang w:val="es-ES" w:eastAsia="es-ES"/>
        </w:rPr>
        <w:t>También, una Iglesia universal, representada en un</w:t>
      </w:r>
      <w:r w:rsidRPr="002A4464">
        <w:rPr>
          <w:rFonts w:ascii="Times New Roman" w:eastAsia="Times New Roman" w:hAnsi="Times New Roman"/>
          <w:b/>
          <w:bCs/>
          <w:sz w:val="24"/>
          <w:szCs w:val="24"/>
          <w:lang w:val="es-ES" w:eastAsia="es-ES"/>
        </w:rPr>
        <w:t xml:space="preserve"> Colegio cardenalicio cada vez menos europeo y con una creciente presencia de América y Asia.</w:t>
      </w:r>
      <w:r w:rsidRPr="002A4464">
        <w:rPr>
          <w:rFonts w:ascii="Times New Roman" w:eastAsia="Times New Roman" w:hAnsi="Times New Roman"/>
          <w:sz w:val="24"/>
          <w:szCs w:val="24"/>
          <w:lang w:val="es-ES" w:eastAsia="es-ES"/>
        </w:rPr>
        <w:t xml:space="preserve"> Así, a partir del 29 de junio, y aunque el Viejo Continente seguirá siendo mayoritario (con 53 electores), América ya contará con 35 purpurados </w:t>
      </w:r>
      <w:r w:rsidRPr="002A4464">
        <w:rPr>
          <w:rFonts w:ascii="Times New Roman" w:eastAsia="Times New Roman" w:hAnsi="Times New Roman"/>
          <w:sz w:val="24"/>
          <w:szCs w:val="24"/>
          <w:lang w:val="es-ES" w:eastAsia="es-ES"/>
        </w:rPr>
        <w:lastRenderedPageBreak/>
        <w:t>(17 de América del Norte, 5 de la Central y 13 de América del Sur), mientras que Asia supera a África (17 cardenales por 16 del continente negro), por 4 de Oceanía.</w:t>
      </w:r>
    </w:p>
    <w:p w:rsidR="002A4464" w:rsidRPr="002A4464" w:rsidRDefault="002A4464" w:rsidP="002A4464">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2A4464">
        <w:rPr>
          <w:rFonts w:ascii="Times New Roman" w:eastAsia="Times New Roman" w:hAnsi="Times New Roman"/>
          <w:sz w:val="24"/>
          <w:szCs w:val="24"/>
          <w:lang w:val="es-ES" w:eastAsia="es-ES"/>
        </w:rPr>
        <w:fldChar w:fldCharType="begin"/>
      </w:r>
      <w:r w:rsidRPr="002A4464">
        <w:rPr>
          <w:rFonts w:ascii="Times New Roman" w:eastAsia="Times New Roman" w:hAnsi="Times New Roman"/>
          <w:sz w:val="24"/>
          <w:szCs w:val="24"/>
          <w:lang w:val="es-ES" w:eastAsia="es-ES"/>
        </w:rPr>
        <w:instrText xml:space="preserve"> INCLUDEPICTURE "http://www.periodistadigital.com/imagenes/2018/05/21/colegio-cardenalicio.jpg" \* MERGEFORMATINET </w:instrText>
      </w:r>
      <w:r w:rsidRPr="002A4464">
        <w:rPr>
          <w:rFonts w:ascii="Times New Roman" w:eastAsia="Times New Roman" w:hAnsi="Times New Roman"/>
          <w:sz w:val="24"/>
          <w:szCs w:val="24"/>
          <w:lang w:val="es-ES" w:eastAsia="es-ES"/>
        </w:rPr>
        <w:fldChar w:fldCharType="separate"/>
      </w:r>
      <w:r w:rsidRPr="002A4464">
        <w:rPr>
          <w:rFonts w:ascii="Times New Roman" w:eastAsia="Times New Roman" w:hAnsi="Times New Roman"/>
          <w:sz w:val="24"/>
          <w:szCs w:val="24"/>
          <w:lang w:val="es-ES" w:eastAsia="es-ES"/>
        </w:rPr>
        <w:pict>
          <v:shape id="_x0000_i1026" type="#_x0000_t75" alt="" style="width:420pt;height:226.5pt">
            <v:imagedata r:id="rId8" r:href="rId9"/>
          </v:shape>
        </w:pict>
      </w:r>
      <w:r w:rsidRPr="002A4464">
        <w:rPr>
          <w:rFonts w:ascii="Times New Roman" w:eastAsia="Times New Roman" w:hAnsi="Times New Roman"/>
          <w:sz w:val="24"/>
          <w:szCs w:val="24"/>
          <w:lang w:val="es-ES" w:eastAsia="es-ES"/>
        </w:rPr>
        <w:fldChar w:fldCharType="end"/>
      </w:r>
    </w:p>
    <w:p w:rsidR="002A4464" w:rsidRPr="002A4464" w:rsidRDefault="002A4464" w:rsidP="002A4464">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2A4464">
        <w:rPr>
          <w:rFonts w:ascii="Times New Roman" w:eastAsia="Times New Roman" w:hAnsi="Times New Roman"/>
          <w:sz w:val="24"/>
          <w:szCs w:val="24"/>
          <w:lang w:val="es-ES" w:eastAsia="es-ES"/>
        </w:rPr>
        <w:t xml:space="preserve">Un cónclave mucho más universal y, lo que es más importante, abierto a la Iglesia del futuro, cada vez menos 'romana' y con una fuerte presencia de las periferias. De ello dan fe algunos de los últimos nombramientos, como el de </w:t>
      </w:r>
      <w:r w:rsidRPr="002A4464">
        <w:rPr>
          <w:rFonts w:ascii="Times New Roman" w:eastAsia="Times New Roman" w:hAnsi="Times New Roman"/>
          <w:b/>
          <w:bCs/>
          <w:sz w:val="24"/>
          <w:szCs w:val="24"/>
          <w:lang w:val="es-ES" w:eastAsia="es-ES"/>
        </w:rPr>
        <w:t xml:space="preserve">Pedro Barreto (Perú), los arzobispos de Karachi o Madagascar, o el patriarca </w:t>
      </w:r>
      <w:proofErr w:type="spellStart"/>
      <w:r w:rsidRPr="002A4464">
        <w:rPr>
          <w:rFonts w:ascii="Times New Roman" w:eastAsia="Times New Roman" w:hAnsi="Times New Roman"/>
          <w:b/>
          <w:bCs/>
          <w:sz w:val="24"/>
          <w:szCs w:val="24"/>
          <w:lang w:val="es-ES" w:eastAsia="es-ES"/>
        </w:rPr>
        <w:t>Sako</w:t>
      </w:r>
      <w:proofErr w:type="spellEnd"/>
      <w:r w:rsidRPr="002A4464">
        <w:rPr>
          <w:rFonts w:ascii="Times New Roman" w:eastAsia="Times New Roman" w:hAnsi="Times New Roman"/>
          <w:b/>
          <w:bCs/>
          <w:sz w:val="24"/>
          <w:szCs w:val="24"/>
          <w:lang w:val="es-ES" w:eastAsia="es-ES"/>
        </w:rPr>
        <w:t xml:space="preserve"> de Irak</w:t>
      </w:r>
      <w:r w:rsidRPr="002A4464">
        <w:rPr>
          <w:rFonts w:ascii="Times New Roman" w:eastAsia="Times New Roman" w:hAnsi="Times New Roman"/>
          <w:sz w:val="24"/>
          <w:szCs w:val="24"/>
          <w:lang w:val="es-ES" w:eastAsia="es-ES"/>
        </w:rPr>
        <w:t>.</w:t>
      </w:r>
    </w:p>
    <w:p w:rsidR="002A4464" w:rsidRPr="002A4464" w:rsidRDefault="002A4464" w:rsidP="002A4464">
      <w:pPr>
        <w:spacing w:before="100" w:beforeAutospacing="1" w:after="100" w:afterAutospacing="1" w:line="240" w:lineRule="auto"/>
        <w:ind w:left="0" w:right="0" w:firstLine="0"/>
        <w:jc w:val="left"/>
        <w:rPr>
          <w:rFonts w:ascii="Times New Roman" w:eastAsia="Times New Roman" w:hAnsi="Times New Roman"/>
          <w:sz w:val="24"/>
          <w:szCs w:val="24"/>
          <w:lang w:val="es-ES" w:eastAsia="es-ES"/>
        </w:rPr>
      </w:pPr>
      <w:r w:rsidRPr="002A4464">
        <w:rPr>
          <w:rFonts w:ascii="Times New Roman" w:eastAsia="Times New Roman" w:hAnsi="Times New Roman"/>
          <w:sz w:val="24"/>
          <w:szCs w:val="24"/>
          <w:lang w:val="es-ES" w:eastAsia="es-ES"/>
        </w:rPr>
        <w:t xml:space="preserve">Aunque Francisco goza de buena salud, y nada hace indicar en una renuncia a corto plazo, lo cierto es que un buen gobernante debe pensar en el presente, con un horizonte de futuro. Y es lo que está haciendo Bergoglio: </w:t>
      </w:r>
      <w:r w:rsidRPr="002A4464">
        <w:rPr>
          <w:rFonts w:ascii="Times New Roman" w:eastAsia="Times New Roman" w:hAnsi="Times New Roman"/>
          <w:b/>
          <w:bCs/>
          <w:sz w:val="24"/>
          <w:szCs w:val="24"/>
          <w:lang w:val="es-ES" w:eastAsia="es-ES"/>
        </w:rPr>
        <w:t>gestionar los procesos de comunión en la Iglesia</w:t>
      </w:r>
      <w:r w:rsidRPr="002A4464">
        <w:rPr>
          <w:rFonts w:ascii="Times New Roman" w:eastAsia="Times New Roman" w:hAnsi="Times New Roman"/>
          <w:sz w:val="24"/>
          <w:szCs w:val="24"/>
          <w:lang w:val="es-ES" w:eastAsia="es-ES"/>
        </w:rPr>
        <w:t>, escuchando la voz de los desfavorecidos; pensar en todos los bautizados, presentes en cualquier rincón del mundo, con sus formas de sentir y de vivir la fe; y pensando en un mundo cada vez más global que sigue haciéndose preguntas sobre la justicia y la espiritualidad. Este Papa gobierna y siente. Y, cada vez más, el colegio cardenalicio va representando a todos los fieles.</w:t>
      </w:r>
    </w:p>
    <w:p w:rsidR="000161E0" w:rsidRPr="002A4464" w:rsidRDefault="000161E0">
      <w:pPr>
        <w:rPr>
          <w:sz w:val="24"/>
          <w:szCs w:val="24"/>
          <w:lang w:val="es-ES"/>
        </w:rPr>
      </w:pPr>
    </w:p>
    <w:sectPr w:rsidR="000161E0" w:rsidRPr="002A4464" w:rsidSect="002A446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8340C"/>
    <w:multiLevelType w:val="multilevel"/>
    <w:tmpl w:val="2B2C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464"/>
    <w:rsid w:val="00000576"/>
    <w:rsid w:val="00000BF4"/>
    <w:rsid w:val="00002059"/>
    <w:rsid w:val="00003890"/>
    <w:rsid w:val="00003C37"/>
    <w:rsid w:val="00003CAB"/>
    <w:rsid w:val="00004048"/>
    <w:rsid w:val="00004FDB"/>
    <w:rsid w:val="000059CE"/>
    <w:rsid w:val="000060F6"/>
    <w:rsid w:val="00006928"/>
    <w:rsid w:val="00006EC4"/>
    <w:rsid w:val="00006F6E"/>
    <w:rsid w:val="00007561"/>
    <w:rsid w:val="0001065B"/>
    <w:rsid w:val="000116F5"/>
    <w:rsid w:val="00011A70"/>
    <w:rsid w:val="00011CC0"/>
    <w:rsid w:val="000139B2"/>
    <w:rsid w:val="000142E7"/>
    <w:rsid w:val="0001454F"/>
    <w:rsid w:val="0001462D"/>
    <w:rsid w:val="000148B6"/>
    <w:rsid w:val="0001597C"/>
    <w:rsid w:val="00015D19"/>
    <w:rsid w:val="000161E0"/>
    <w:rsid w:val="0001659A"/>
    <w:rsid w:val="000168DA"/>
    <w:rsid w:val="00016CDE"/>
    <w:rsid w:val="0002001D"/>
    <w:rsid w:val="00020FF6"/>
    <w:rsid w:val="00021215"/>
    <w:rsid w:val="00021451"/>
    <w:rsid w:val="0002156E"/>
    <w:rsid w:val="000218EC"/>
    <w:rsid w:val="00021F59"/>
    <w:rsid w:val="00022415"/>
    <w:rsid w:val="00022675"/>
    <w:rsid w:val="000234EC"/>
    <w:rsid w:val="000235B7"/>
    <w:rsid w:val="0002384A"/>
    <w:rsid w:val="00024166"/>
    <w:rsid w:val="000249B8"/>
    <w:rsid w:val="00024C70"/>
    <w:rsid w:val="0002584C"/>
    <w:rsid w:val="00026B1C"/>
    <w:rsid w:val="00027BED"/>
    <w:rsid w:val="00027FF6"/>
    <w:rsid w:val="00030116"/>
    <w:rsid w:val="00030396"/>
    <w:rsid w:val="0003045C"/>
    <w:rsid w:val="000307D0"/>
    <w:rsid w:val="00030E30"/>
    <w:rsid w:val="00031258"/>
    <w:rsid w:val="00031895"/>
    <w:rsid w:val="0003209D"/>
    <w:rsid w:val="0003272F"/>
    <w:rsid w:val="00033663"/>
    <w:rsid w:val="00033966"/>
    <w:rsid w:val="0003494C"/>
    <w:rsid w:val="0003558A"/>
    <w:rsid w:val="000363C9"/>
    <w:rsid w:val="00036BB9"/>
    <w:rsid w:val="00037355"/>
    <w:rsid w:val="00040829"/>
    <w:rsid w:val="00041106"/>
    <w:rsid w:val="000412DD"/>
    <w:rsid w:val="000413D4"/>
    <w:rsid w:val="000416C5"/>
    <w:rsid w:val="000419B1"/>
    <w:rsid w:val="00041B99"/>
    <w:rsid w:val="00041DEA"/>
    <w:rsid w:val="0004274E"/>
    <w:rsid w:val="0004291D"/>
    <w:rsid w:val="00042E18"/>
    <w:rsid w:val="00043F61"/>
    <w:rsid w:val="00044186"/>
    <w:rsid w:val="000449A7"/>
    <w:rsid w:val="0004507D"/>
    <w:rsid w:val="00045995"/>
    <w:rsid w:val="00045996"/>
    <w:rsid w:val="0004629D"/>
    <w:rsid w:val="00046870"/>
    <w:rsid w:val="00046C52"/>
    <w:rsid w:val="0004762A"/>
    <w:rsid w:val="000478C8"/>
    <w:rsid w:val="000478DA"/>
    <w:rsid w:val="0005094A"/>
    <w:rsid w:val="00050AD0"/>
    <w:rsid w:val="00050B4B"/>
    <w:rsid w:val="000518E7"/>
    <w:rsid w:val="00052F91"/>
    <w:rsid w:val="00053137"/>
    <w:rsid w:val="00053BDC"/>
    <w:rsid w:val="0005499B"/>
    <w:rsid w:val="00054A88"/>
    <w:rsid w:val="0005558D"/>
    <w:rsid w:val="00055AAE"/>
    <w:rsid w:val="0005650C"/>
    <w:rsid w:val="000567F2"/>
    <w:rsid w:val="00056DA1"/>
    <w:rsid w:val="0005739F"/>
    <w:rsid w:val="000608D3"/>
    <w:rsid w:val="00060E24"/>
    <w:rsid w:val="000623FA"/>
    <w:rsid w:val="00062E90"/>
    <w:rsid w:val="00062FB2"/>
    <w:rsid w:val="000632E6"/>
    <w:rsid w:val="00063A1D"/>
    <w:rsid w:val="00063F71"/>
    <w:rsid w:val="00063F9A"/>
    <w:rsid w:val="00064386"/>
    <w:rsid w:val="00064865"/>
    <w:rsid w:val="00064994"/>
    <w:rsid w:val="00065410"/>
    <w:rsid w:val="00065607"/>
    <w:rsid w:val="0006639A"/>
    <w:rsid w:val="000666F1"/>
    <w:rsid w:val="0006690A"/>
    <w:rsid w:val="00066D03"/>
    <w:rsid w:val="000701D0"/>
    <w:rsid w:val="000708C9"/>
    <w:rsid w:val="00072CC3"/>
    <w:rsid w:val="000731E6"/>
    <w:rsid w:val="00073DF3"/>
    <w:rsid w:val="00073FC2"/>
    <w:rsid w:val="00074707"/>
    <w:rsid w:val="00074951"/>
    <w:rsid w:val="00074C47"/>
    <w:rsid w:val="00075BFF"/>
    <w:rsid w:val="00075C99"/>
    <w:rsid w:val="00076795"/>
    <w:rsid w:val="000779AA"/>
    <w:rsid w:val="00077A78"/>
    <w:rsid w:val="0008044B"/>
    <w:rsid w:val="000807ED"/>
    <w:rsid w:val="00081B7B"/>
    <w:rsid w:val="00081D28"/>
    <w:rsid w:val="00081D97"/>
    <w:rsid w:val="000827CD"/>
    <w:rsid w:val="000827F2"/>
    <w:rsid w:val="00083056"/>
    <w:rsid w:val="00083721"/>
    <w:rsid w:val="00083DAB"/>
    <w:rsid w:val="00084772"/>
    <w:rsid w:val="00085148"/>
    <w:rsid w:val="00085F4A"/>
    <w:rsid w:val="00086336"/>
    <w:rsid w:val="00086515"/>
    <w:rsid w:val="00086AC4"/>
    <w:rsid w:val="000875F9"/>
    <w:rsid w:val="00087D68"/>
    <w:rsid w:val="00087E8B"/>
    <w:rsid w:val="00090090"/>
    <w:rsid w:val="000908E6"/>
    <w:rsid w:val="00090920"/>
    <w:rsid w:val="00090DAF"/>
    <w:rsid w:val="00091175"/>
    <w:rsid w:val="000913C9"/>
    <w:rsid w:val="0009149B"/>
    <w:rsid w:val="000936FE"/>
    <w:rsid w:val="000944AF"/>
    <w:rsid w:val="000947E5"/>
    <w:rsid w:val="00094C30"/>
    <w:rsid w:val="00094DA8"/>
    <w:rsid w:val="00094FE1"/>
    <w:rsid w:val="000952B1"/>
    <w:rsid w:val="00095696"/>
    <w:rsid w:val="00095B3E"/>
    <w:rsid w:val="00095E57"/>
    <w:rsid w:val="0009699F"/>
    <w:rsid w:val="00096A8F"/>
    <w:rsid w:val="00096F19"/>
    <w:rsid w:val="0009710C"/>
    <w:rsid w:val="00097633"/>
    <w:rsid w:val="00097912"/>
    <w:rsid w:val="000A0674"/>
    <w:rsid w:val="000A0F77"/>
    <w:rsid w:val="000A1C36"/>
    <w:rsid w:val="000A2658"/>
    <w:rsid w:val="000A2D8C"/>
    <w:rsid w:val="000A3B10"/>
    <w:rsid w:val="000A56BA"/>
    <w:rsid w:val="000A5C3D"/>
    <w:rsid w:val="000A5F59"/>
    <w:rsid w:val="000A6738"/>
    <w:rsid w:val="000A677C"/>
    <w:rsid w:val="000A6BB2"/>
    <w:rsid w:val="000A7179"/>
    <w:rsid w:val="000A768C"/>
    <w:rsid w:val="000A783A"/>
    <w:rsid w:val="000B0074"/>
    <w:rsid w:val="000B0627"/>
    <w:rsid w:val="000B1313"/>
    <w:rsid w:val="000B1412"/>
    <w:rsid w:val="000B1A62"/>
    <w:rsid w:val="000B1B5E"/>
    <w:rsid w:val="000B27B2"/>
    <w:rsid w:val="000B409C"/>
    <w:rsid w:val="000B51A1"/>
    <w:rsid w:val="000B5A01"/>
    <w:rsid w:val="000B5CA6"/>
    <w:rsid w:val="000B7245"/>
    <w:rsid w:val="000B73C0"/>
    <w:rsid w:val="000C089C"/>
    <w:rsid w:val="000C13CA"/>
    <w:rsid w:val="000C1476"/>
    <w:rsid w:val="000C17C6"/>
    <w:rsid w:val="000C1D02"/>
    <w:rsid w:val="000C2127"/>
    <w:rsid w:val="000C2D33"/>
    <w:rsid w:val="000C3EED"/>
    <w:rsid w:val="000C48E8"/>
    <w:rsid w:val="000C4B6F"/>
    <w:rsid w:val="000C7027"/>
    <w:rsid w:val="000C7EBF"/>
    <w:rsid w:val="000D0355"/>
    <w:rsid w:val="000D05C8"/>
    <w:rsid w:val="000D0CE6"/>
    <w:rsid w:val="000D0D23"/>
    <w:rsid w:val="000D2131"/>
    <w:rsid w:val="000D293E"/>
    <w:rsid w:val="000D3BCB"/>
    <w:rsid w:val="000D420E"/>
    <w:rsid w:val="000D511D"/>
    <w:rsid w:val="000D5786"/>
    <w:rsid w:val="000D5C30"/>
    <w:rsid w:val="000D60CA"/>
    <w:rsid w:val="000D6A20"/>
    <w:rsid w:val="000D7637"/>
    <w:rsid w:val="000D77E1"/>
    <w:rsid w:val="000E00EC"/>
    <w:rsid w:val="000E010F"/>
    <w:rsid w:val="000E0AD0"/>
    <w:rsid w:val="000E0B8D"/>
    <w:rsid w:val="000E0BF1"/>
    <w:rsid w:val="000E124E"/>
    <w:rsid w:val="000E1DF9"/>
    <w:rsid w:val="000E2165"/>
    <w:rsid w:val="000E26E6"/>
    <w:rsid w:val="000E29ED"/>
    <w:rsid w:val="000E330D"/>
    <w:rsid w:val="000E46F8"/>
    <w:rsid w:val="000E5DB0"/>
    <w:rsid w:val="000E681B"/>
    <w:rsid w:val="000E6DD2"/>
    <w:rsid w:val="000E7402"/>
    <w:rsid w:val="000E76A2"/>
    <w:rsid w:val="000E7C08"/>
    <w:rsid w:val="000F0185"/>
    <w:rsid w:val="000F06AF"/>
    <w:rsid w:val="000F10E0"/>
    <w:rsid w:val="000F171B"/>
    <w:rsid w:val="000F2153"/>
    <w:rsid w:val="000F21B1"/>
    <w:rsid w:val="000F30AE"/>
    <w:rsid w:val="000F3397"/>
    <w:rsid w:val="000F3AC2"/>
    <w:rsid w:val="000F3AC8"/>
    <w:rsid w:val="000F3DB5"/>
    <w:rsid w:val="000F41B1"/>
    <w:rsid w:val="000F4642"/>
    <w:rsid w:val="000F47AF"/>
    <w:rsid w:val="000F4DB3"/>
    <w:rsid w:val="000F574C"/>
    <w:rsid w:val="000F5B5C"/>
    <w:rsid w:val="000F5FDD"/>
    <w:rsid w:val="000F6266"/>
    <w:rsid w:val="000F669E"/>
    <w:rsid w:val="000F6D14"/>
    <w:rsid w:val="000F70EB"/>
    <w:rsid w:val="000F768E"/>
    <w:rsid w:val="000F7936"/>
    <w:rsid w:val="000F7BDD"/>
    <w:rsid w:val="00100A3C"/>
    <w:rsid w:val="00100C83"/>
    <w:rsid w:val="001011C5"/>
    <w:rsid w:val="001012FB"/>
    <w:rsid w:val="0010168F"/>
    <w:rsid w:val="001017D0"/>
    <w:rsid w:val="001041BA"/>
    <w:rsid w:val="00104885"/>
    <w:rsid w:val="001048F6"/>
    <w:rsid w:val="0010550F"/>
    <w:rsid w:val="00105724"/>
    <w:rsid w:val="00106170"/>
    <w:rsid w:val="001071C4"/>
    <w:rsid w:val="001077BE"/>
    <w:rsid w:val="00110056"/>
    <w:rsid w:val="00110B01"/>
    <w:rsid w:val="001113DC"/>
    <w:rsid w:val="00111B7B"/>
    <w:rsid w:val="0011274F"/>
    <w:rsid w:val="00112B62"/>
    <w:rsid w:val="00112E64"/>
    <w:rsid w:val="00112F5F"/>
    <w:rsid w:val="00113184"/>
    <w:rsid w:val="00113EDA"/>
    <w:rsid w:val="0011446F"/>
    <w:rsid w:val="00114646"/>
    <w:rsid w:val="00116683"/>
    <w:rsid w:val="001169F9"/>
    <w:rsid w:val="00117688"/>
    <w:rsid w:val="00117763"/>
    <w:rsid w:val="00120369"/>
    <w:rsid w:val="00120996"/>
    <w:rsid w:val="001209DB"/>
    <w:rsid w:val="00120CE2"/>
    <w:rsid w:val="00121C18"/>
    <w:rsid w:val="001222F6"/>
    <w:rsid w:val="00122386"/>
    <w:rsid w:val="00122406"/>
    <w:rsid w:val="00122EE5"/>
    <w:rsid w:val="00122F18"/>
    <w:rsid w:val="001230DD"/>
    <w:rsid w:val="00123329"/>
    <w:rsid w:val="00123859"/>
    <w:rsid w:val="001244A7"/>
    <w:rsid w:val="00124585"/>
    <w:rsid w:val="00124A1C"/>
    <w:rsid w:val="00124B4D"/>
    <w:rsid w:val="001250B5"/>
    <w:rsid w:val="00125246"/>
    <w:rsid w:val="001262B7"/>
    <w:rsid w:val="00126405"/>
    <w:rsid w:val="00130747"/>
    <w:rsid w:val="00131E76"/>
    <w:rsid w:val="001323DE"/>
    <w:rsid w:val="00132E4E"/>
    <w:rsid w:val="00133260"/>
    <w:rsid w:val="00134CD3"/>
    <w:rsid w:val="0013523C"/>
    <w:rsid w:val="0013576F"/>
    <w:rsid w:val="00135C72"/>
    <w:rsid w:val="001360E3"/>
    <w:rsid w:val="00136736"/>
    <w:rsid w:val="00136D74"/>
    <w:rsid w:val="00136F95"/>
    <w:rsid w:val="00137097"/>
    <w:rsid w:val="001374C1"/>
    <w:rsid w:val="00137FC3"/>
    <w:rsid w:val="00140062"/>
    <w:rsid w:val="001401CF"/>
    <w:rsid w:val="001403FC"/>
    <w:rsid w:val="00140657"/>
    <w:rsid w:val="001411F3"/>
    <w:rsid w:val="00141AF9"/>
    <w:rsid w:val="0014231E"/>
    <w:rsid w:val="00143846"/>
    <w:rsid w:val="001439DB"/>
    <w:rsid w:val="00143D15"/>
    <w:rsid w:val="00143F7D"/>
    <w:rsid w:val="00144AA1"/>
    <w:rsid w:val="00145803"/>
    <w:rsid w:val="001473C6"/>
    <w:rsid w:val="00147643"/>
    <w:rsid w:val="00147D49"/>
    <w:rsid w:val="00150241"/>
    <w:rsid w:val="00150407"/>
    <w:rsid w:val="001512A3"/>
    <w:rsid w:val="00151357"/>
    <w:rsid w:val="00152ACD"/>
    <w:rsid w:val="00152F0D"/>
    <w:rsid w:val="0015371F"/>
    <w:rsid w:val="001542CD"/>
    <w:rsid w:val="001544A6"/>
    <w:rsid w:val="0015498A"/>
    <w:rsid w:val="00154AAE"/>
    <w:rsid w:val="0015652D"/>
    <w:rsid w:val="00156A9A"/>
    <w:rsid w:val="00156B3B"/>
    <w:rsid w:val="00156C42"/>
    <w:rsid w:val="001576CE"/>
    <w:rsid w:val="00157D70"/>
    <w:rsid w:val="00157E61"/>
    <w:rsid w:val="00163097"/>
    <w:rsid w:val="00163109"/>
    <w:rsid w:val="0016352D"/>
    <w:rsid w:val="0016366A"/>
    <w:rsid w:val="00163678"/>
    <w:rsid w:val="00163F31"/>
    <w:rsid w:val="00164136"/>
    <w:rsid w:val="00164606"/>
    <w:rsid w:val="00164B7C"/>
    <w:rsid w:val="00166B3A"/>
    <w:rsid w:val="00166CB6"/>
    <w:rsid w:val="00167633"/>
    <w:rsid w:val="00167739"/>
    <w:rsid w:val="00167BA3"/>
    <w:rsid w:val="00167F8A"/>
    <w:rsid w:val="00170774"/>
    <w:rsid w:val="001709AB"/>
    <w:rsid w:val="00170DE3"/>
    <w:rsid w:val="00170E2B"/>
    <w:rsid w:val="00172850"/>
    <w:rsid w:val="0017588B"/>
    <w:rsid w:val="00176B65"/>
    <w:rsid w:val="0017762F"/>
    <w:rsid w:val="001809E0"/>
    <w:rsid w:val="00180B88"/>
    <w:rsid w:val="00180E12"/>
    <w:rsid w:val="00181D8E"/>
    <w:rsid w:val="001829EE"/>
    <w:rsid w:val="0018390E"/>
    <w:rsid w:val="00183F21"/>
    <w:rsid w:val="00183F86"/>
    <w:rsid w:val="0018483F"/>
    <w:rsid w:val="00184EB5"/>
    <w:rsid w:val="00185708"/>
    <w:rsid w:val="00185F58"/>
    <w:rsid w:val="00186546"/>
    <w:rsid w:val="00186589"/>
    <w:rsid w:val="00187841"/>
    <w:rsid w:val="00187D22"/>
    <w:rsid w:val="001902C0"/>
    <w:rsid w:val="00190572"/>
    <w:rsid w:val="001908FF"/>
    <w:rsid w:val="00190A69"/>
    <w:rsid w:val="00190AFE"/>
    <w:rsid w:val="00190E21"/>
    <w:rsid w:val="00191243"/>
    <w:rsid w:val="00191329"/>
    <w:rsid w:val="0019155A"/>
    <w:rsid w:val="00191C87"/>
    <w:rsid w:val="001928B9"/>
    <w:rsid w:val="00192D93"/>
    <w:rsid w:val="00192FDD"/>
    <w:rsid w:val="00193847"/>
    <w:rsid w:val="001942C9"/>
    <w:rsid w:val="001951CE"/>
    <w:rsid w:val="00195841"/>
    <w:rsid w:val="001969C7"/>
    <w:rsid w:val="0019711E"/>
    <w:rsid w:val="001977ED"/>
    <w:rsid w:val="00197ABE"/>
    <w:rsid w:val="001A023B"/>
    <w:rsid w:val="001A0FA8"/>
    <w:rsid w:val="001A1566"/>
    <w:rsid w:val="001A16AD"/>
    <w:rsid w:val="001A1F1F"/>
    <w:rsid w:val="001A4999"/>
    <w:rsid w:val="001A578D"/>
    <w:rsid w:val="001A59C9"/>
    <w:rsid w:val="001A6225"/>
    <w:rsid w:val="001A62AF"/>
    <w:rsid w:val="001A67BE"/>
    <w:rsid w:val="001A6E7C"/>
    <w:rsid w:val="001A7038"/>
    <w:rsid w:val="001A72AC"/>
    <w:rsid w:val="001A76A3"/>
    <w:rsid w:val="001A7CAF"/>
    <w:rsid w:val="001B080E"/>
    <w:rsid w:val="001B1874"/>
    <w:rsid w:val="001B303A"/>
    <w:rsid w:val="001B3627"/>
    <w:rsid w:val="001B371D"/>
    <w:rsid w:val="001B3740"/>
    <w:rsid w:val="001B42CE"/>
    <w:rsid w:val="001B453D"/>
    <w:rsid w:val="001B46C4"/>
    <w:rsid w:val="001B4A38"/>
    <w:rsid w:val="001B4A40"/>
    <w:rsid w:val="001B5B19"/>
    <w:rsid w:val="001B5C9A"/>
    <w:rsid w:val="001B62C5"/>
    <w:rsid w:val="001B6B33"/>
    <w:rsid w:val="001B6DC9"/>
    <w:rsid w:val="001B78C1"/>
    <w:rsid w:val="001C1508"/>
    <w:rsid w:val="001C17F8"/>
    <w:rsid w:val="001C3E7D"/>
    <w:rsid w:val="001C4A70"/>
    <w:rsid w:val="001C4A90"/>
    <w:rsid w:val="001C56F5"/>
    <w:rsid w:val="001C5B6A"/>
    <w:rsid w:val="001C62CC"/>
    <w:rsid w:val="001D0415"/>
    <w:rsid w:val="001D0C8A"/>
    <w:rsid w:val="001D0CE6"/>
    <w:rsid w:val="001D0FCB"/>
    <w:rsid w:val="001D1FF1"/>
    <w:rsid w:val="001D227E"/>
    <w:rsid w:val="001D28B0"/>
    <w:rsid w:val="001D2D27"/>
    <w:rsid w:val="001D3345"/>
    <w:rsid w:val="001D358F"/>
    <w:rsid w:val="001D4187"/>
    <w:rsid w:val="001D4913"/>
    <w:rsid w:val="001D5185"/>
    <w:rsid w:val="001D5747"/>
    <w:rsid w:val="001D59BF"/>
    <w:rsid w:val="001D6149"/>
    <w:rsid w:val="001D7A21"/>
    <w:rsid w:val="001E0DB4"/>
    <w:rsid w:val="001E0EDE"/>
    <w:rsid w:val="001E188D"/>
    <w:rsid w:val="001E1C00"/>
    <w:rsid w:val="001E1C33"/>
    <w:rsid w:val="001E1DE8"/>
    <w:rsid w:val="001E4823"/>
    <w:rsid w:val="001E4AA3"/>
    <w:rsid w:val="001E53A2"/>
    <w:rsid w:val="001E5700"/>
    <w:rsid w:val="001E65BB"/>
    <w:rsid w:val="001E6846"/>
    <w:rsid w:val="001E690F"/>
    <w:rsid w:val="001E6F66"/>
    <w:rsid w:val="001E7AA6"/>
    <w:rsid w:val="001F0B97"/>
    <w:rsid w:val="001F1533"/>
    <w:rsid w:val="001F1A04"/>
    <w:rsid w:val="001F2394"/>
    <w:rsid w:val="001F28FE"/>
    <w:rsid w:val="001F39AC"/>
    <w:rsid w:val="001F3C34"/>
    <w:rsid w:val="001F3FF3"/>
    <w:rsid w:val="001F4275"/>
    <w:rsid w:val="001F46E7"/>
    <w:rsid w:val="001F484D"/>
    <w:rsid w:val="001F491A"/>
    <w:rsid w:val="001F50F1"/>
    <w:rsid w:val="001F5241"/>
    <w:rsid w:val="001F542D"/>
    <w:rsid w:val="001F5460"/>
    <w:rsid w:val="001F5C87"/>
    <w:rsid w:val="001F6069"/>
    <w:rsid w:val="001F6674"/>
    <w:rsid w:val="001F7AFF"/>
    <w:rsid w:val="001F7E31"/>
    <w:rsid w:val="00201067"/>
    <w:rsid w:val="002011F8"/>
    <w:rsid w:val="00201FD5"/>
    <w:rsid w:val="0020205E"/>
    <w:rsid w:val="0020268A"/>
    <w:rsid w:val="002026A0"/>
    <w:rsid w:val="00203E2A"/>
    <w:rsid w:val="002041B0"/>
    <w:rsid w:val="002043E2"/>
    <w:rsid w:val="00204E16"/>
    <w:rsid w:val="00205708"/>
    <w:rsid w:val="00206107"/>
    <w:rsid w:val="00206226"/>
    <w:rsid w:val="002062FC"/>
    <w:rsid w:val="002070C4"/>
    <w:rsid w:val="00207E79"/>
    <w:rsid w:val="00210860"/>
    <w:rsid w:val="00210A77"/>
    <w:rsid w:val="00210D8D"/>
    <w:rsid w:val="00211B44"/>
    <w:rsid w:val="0021281C"/>
    <w:rsid w:val="0021326C"/>
    <w:rsid w:val="002133A4"/>
    <w:rsid w:val="00214988"/>
    <w:rsid w:val="00214E02"/>
    <w:rsid w:val="00214E89"/>
    <w:rsid w:val="0021502D"/>
    <w:rsid w:val="00215326"/>
    <w:rsid w:val="00216F86"/>
    <w:rsid w:val="00217C5C"/>
    <w:rsid w:val="00217EDF"/>
    <w:rsid w:val="00220420"/>
    <w:rsid w:val="002206EA"/>
    <w:rsid w:val="00220CCE"/>
    <w:rsid w:val="00220F91"/>
    <w:rsid w:val="00221772"/>
    <w:rsid w:val="002218F6"/>
    <w:rsid w:val="00221990"/>
    <w:rsid w:val="00221D5E"/>
    <w:rsid w:val="00222835"/>
    <w:rsid w:val="00222B12"/>
    <w:rsid w:val="00222EBB"/>
    <w:rsid w:val="00223139"/>
    <w:rsid w:val="00223493"/>
    <w:rsid w:val="0022380F"/>
    <w:rsid w:val="00223DE6"/>
    <w:rsid w:val="00223F6F"/>
    <w:rsid w:val="002245A3"/>
    <w:rsid w:val="0022490B"/>
    <w:rsid w:val="00224CA6"/>
    <w:rsid w:val="00224DF8"/>
    <w:rsid w:val="002264E4"/>
    <w:rsid w:val="002273C1"/>
    <w:rsid w:val="00230457"/>
    <w:rsid w:val="002307D5"/>
    <w:rsid w:val="002308B4"/>
    <w:rsid w:val="00230C61"/>
    <w:rsid w:val="00230FFA"/>
    <w:rsid w:val="0023126C"/>
    <w:rsid w:val="00231535"/>
    <w:rsid w:val="00231CC1"/>
    <w:rsid w:val="00231D18"/>
    <w:rsid w:val="0023203B"/>
    <w:rsid w:val="002320D9"/>
    <w:rsid w:val="002324A9"/>
    <w:rsid w:val="00232568"/>
    <w:rsid w:val="00232BC2"/>
    <w:rsid w:val="00232C86"/>
    <w:rsid w:val="002345AA"/>
    <w:rsid w:val="00234664"/>
    <w:rsid w:val="002347EC"/>
    <w:rsid w:val="0023487D"/>
    <w:rsid w:val="002350C0"/>
    <w:rsid w:val="002354EC"/>
    <w:rsid w:val="002356A5"/>
    <w:rsid w:val="00235848"/>
    <w:rsid w:val="00235DB2"/>
    <w:rsid w:val="0023669B"/>
    <w:rsid w:val="00236709"/>
    <w:rsid w:val="00236C55"/>
    <w:rsid w:val="00237064"/>
    <w:rsid w:val="002370B1"/>
    <w:rsid w:val="00237E73"/>
    <w:rsid w:val="00240156"/>
    <w:rsid w:val="00241B39"/>
    <w:rsid w:val="00243078"/>
    <w:rsid w:val="00243AE2"/>
    <w:rsid w:val="0024471D"/>
    <w:rsid w:val="00244A28"/>
    <w:rsid w:val="00245791"/>
    <w:rsid w:val="00247E4A"/>
    <w:rsid w:val="0025045B"/>
    <w:rsid w:val="00250745"/>
    <w:rsid w:val="00250E07"/>
    <w:rsid w:val="0025115D"/>
    <w:rsid w:val="0025148E"/>
    <w:rsid w:val="00251D32"/>
    <w:rsid w:val="002523F0"/>
    <w:rsid w:val="00252676"/>
    <w:rsid w:val="002529FC"/>
    <w:rsid w:val="0025349A"/>
    <w:rsid w:val="00254131"/>
    <w:rsid w:val="00254606"/>
    <w:rsid w:val="00254D0A"/>
    <w:rsid w:val="00255028"/>
    <w:rsid w:val="00255127"/>
    <w:rsid w:val="002552F6"/>
    <w:rsid w:val="002569D1"/>
    <w:rsid w:val="00256E1C"/>
    <w:rsid w:val="00256E3E"/>
    <w:rsid w:val="002578F8"/>
    <w:rsid w:val="00257E08"/>
    <w:rsid w:val="002603B0"/>
    <w:rsid w:val="00260502"/>
    <w:rsid w:val="00260F7A"/>
    <w:rsid w:val="00261E5F"/>
    <w:rsid w:val="002629EA"/>
    <w:rsid w:val="00263658"/>
    <w:rsid w:val="00263A5B"/>
    <w:rsid w:val="00263C4B"/>
    <w:rsid w:val="0026613D"/>
    <w:rsid w:val="002667FD"/>
    <w:rsid w:val="00266B76"/>
    <w:rsid w:val="00266EB0"/>
    <w:rsid w:val="0026725D"/>
    <w:rsid w:val="0026797E"/>
    <w:rsid w:val="00267C40"/>
    <w:rsid w:val="00267D60"/>
    <w:rsid w:val="00267D86"/>
    <w:rsid w:val="00267F90"/>
    <w:rsid w:val="002706DB"/>
    <w:rsid w:val="002719A6"/>
    <w:rsid w:val="00271B22"/>
    <w:rsid w:val="00272FAA"/>
    <w:rsid w:val="00273A65"/>
    <w:rsid w:val="00273AC9"/>
    <w:rsid w:val="00274DA9"/>
    <w:rsid w:val="00274DAD"/>
    <w:rsid w:val="00275515"/>
    <w:rsid w:val="00275640"/>
    <w:rsid w:val="0027589D"/>
    <w:rsid w:val="00275910"/>
    <w:rsid w:val="00275C9B"/>
    <w:rsid w:val="002760C3"/>
    <w:rsid w:val="002766D3"/>
    <w:rsid w:val="0027689C"/>
    <w:rsid w:val="00277610"/>
    <w:rsid w:val="00277B92"/>
    <w:rsid w:val="00280241"/>
    <w:rsid w:val="00280A4E"/>
    <w:rsid w:val="00281564"/>
    <w:rsid w:val="00281FC8"/>
    <w:rsid w:val="00282AE3"/>
    <w:rsid w:val="00283496"/>
    <w:rsid w:val="0028360F"/>
    <w:rsid w:val="002836E4"/>
    <w:rsid w:val="00284B55"/>
    <w:rsid w:val="00284E37"/>
    <w:rsid w:val="00285289"/>
    <w:rsid w:val="0028561F"/>
    <w:rsid w:val="0028574C"/>
    <w:rsid w:val="0028631E"/>
    <w:rsid w:val="00286471"/>
    <w:rsid w:val="00286F85"/>
    <w:rsid w:val="002901EB"/>
    <w:rsid w:val="00290A14"/>
    <w:rsid w:val="00290A9A"/>
    <w:rsid w:val="00290C96"/>
    <w:rsid w:val="00291092"/>
    <w:rsid w:val="00291759"/>
    <w:rsid w:val="00291AE8"/>
    <w:rsid w:val="00292099"/>
    <w:rsid w:val="002923EE"/>
    <w:rsid w:val="00292461"/>
    <w:rsid w:val="0029268F"/>
    <w:rsid w:val="002927C2"/>
    <w:rsid w:val="0029361E"/>
    <w:rsid w:val="002938E2"/>
    <w:rsid w:val="00293D7E"/>
    <w:rsid w:val="0029409C"/>
    <w:rsid w:val="00294F16"/>
    <w:rsid w:val="00295C9B"/>
    <w:rsid w:val="002968CA"/>
    <w:rsid w:val="002A092A"/>
    <w:rsid w:val="002A09E6"/>
    <w:rsid w:val="002A0B9D"/>
    <w:rsid w:val="002A0D2F"/>
    <w:rsid w:val="002A0F9B"/>
    <w:rsid w:val="002A132B"/>
    <w:rsid w:val="002A16ED"/>
    <w:rsid w:val="002A1F94"/>
    <w:rsid w:val="002A2CCE"/>
    <w:rsid w:val="002A399C"/>
    <w:rsid w:val="002A4464"/>
    <w:rsid w:val="002A46DC"/>
    <w:rsid w:val="002A4DE8"/>
    <w:rsid w:val="002A4DFE"/>
    <w:rsid w:val="002A5A22"/>
    <w:rsid w:val="002A5DA2"/>
    <w:rsid w:val="002A61B0"/>
    <w:rsid w:val="002A70C4"/>
    <w:rsid w:val="002A7BF3"/>
    <w:rsid w:val="002B09EB"/>
    <w:rsid w:val="002B1335"/>
    <w:rsid w:val="002B1647"/>
    <w:rsid w:val="002B186E"/>
    <w:rsid w:val="002B1AC7"/>
    <w:rsid w:val="002B2057"/>
    <w:rsid w:val="002B211B"/>
    <w:rsid w:val="002B2C01"/>
    <w:rsid w:val="002B38B2"/>
    <w:rsid w:val="002B4480"/>
    <w:rsid w:val="002B44F7"/>
    <w:rsid w:val="002B4656"/>
    <w:rsid w:val="002B46FC"/>
    <w:rsid w:val="002B47ED"/>
    <w:rsid w:val="002B4E7F"/>
    <w:rsid w:val="002B5DBB"/>
    <w:rsid w:val="002B5E36"/>
    <w:rsid w:val="002B681F"/>
    <w:rsid w:val="002B6CCF"/>
    <w:rsid w:val="002B7165"/>
    <w:rsid w:val="002B72DE"/>
    <w:rsid w:val="002B74A6"/>
    <w:rsid w:val="002B7EAD"/>
    <w:rsid w:val="002C0140"/>
    <w:rsid w:val="002C01A5"/>
    <w:rsid w:val="002C0707"/>
    <w:rsid w:val="002C08A3"/>
    <w:rsid w:val="002C0988"/>
    <w:rsid w:val="002C11DC"/>
    <w:rsid w:val="002C134F"/>
    <w:rsid w:val="002C1629"/>
    <w:rsid w:val="002C409F"/>
    <w:rsid w:val="002C4B80"/>
    <w:rsid w:val="002C53DB"/>
    <w:rsid w:val="002C57D3"/>
    <w:rsid w:val="002C5DF1"/>
    <w:rsid w:val="002C5F14"/>
    <w:rsid w:val="002C5F8B"/>
    <w:rsid w:val="002C6B11"/>
    <w:rsid w:val="002C6B49"/>
    <w:rsid w:val="002C7AA3"/>
    <w:rsid w:val="002C7E1B"/>
    <w:rsid w:val="002C7F22"/>
    <w:rsid w:val="002D1361"/>
    <w:rsid w:val="002D13E9"/>
    <w:rsid w:val="002D14D6"/>
    <w:rsid w:val="002D1E6A"/>
    <w:rsid w:val="002D29E5"/>
    <w:rsid w:val="002D2BDD"/>
    <w:rsid w:val="002D2C79"/>
    <w:rsid w:val="002D2D0F"/>
    <w:rsid w:val="002D2E24"/>
    <w:rsid w:val="002D3041"/>
    <w:rsid w:val="002D4EBC"/>
    <w:rsid w:val="002D5411"/>
    <w:rsid w:val="002D56BB"/>
    <w:rsid w:val="002D5FAA"/>
    <w:rsid w:val="002D6AA5"/>
    <w:rsid w:val="002D6B87"/>
    <w:rsid w:val="002D6B88"/>
    <w:rsid w:val="002D6D42"/>
    <w:rsid w:val="002E07FB"/>
    <w:rsid w:val="002E1373"/>
    <w:rsid w:val="002E17E3"/>
    <w:rsid w:val="002E1904"/>
    <w:rsid w:val="002E1C0D"/>
    <w:rsid w:val="002E1FFA"/>
    <w:rsid w:val="002E24E9"/>
    <w:rsid w:val="002E3F84"/>
    <w:rsid w:val="002E400F"/>
    <w:rsid w:val="002E48E9"/>
    <w:rsid w:val="002E4A51"/>
    <w:rsid w:val="002E4C8A"/>
    <w:rsid w:val="002E5122"/>
    <w:rsid w:val="002E5694"/>
    <w:rsid w:val="002E5D50"/>
    <w:rsid w:val="002E5FB2"/>
    <w:rsid w:val="002E652E"/>
    <w:rsid w:val="002E6CC8"/>
    <w:rsid w:val="002E78FF"/>
    <w:rsid w:val="002E7E28"/>
    <w:rsid w:val="002E7FC3"/>
    <w:rsid w:val="002F0F74"/>
    <w:rsid w:val="002F2BE0"/>
    <w:rsid w:val="002F320C"/>
    <w:rsid w:val="002F47EA"/>
    <w:rsid w:val="002F5E7F"/>
    <w:rsid w:val="003006DA"/>
    <w:rsid w:val="00300EB4"/>
    <w:rsid w:val="00301A19"/>
    <w:rsid w:val="00301CE4"/>
    <w:rsid w:val="00301D56"/>
    <w:rsid w:val="00301E7F"/>
    <w:rsid w:val="00302736"/>
    <w:rsid w:val="00302844"/>
    <w:rsid w:val="003031E2"/>
    <w:rsid w:val="00303914"/>
    <w:rsid w:val="003041E0"/>
    <w:rsid w:val="00304E74"/>
    <w:rsid w:val="00305717"/>
    <w:rsid w:val="00306206"/>
    <w:rsid w:val="003062C3"/>
    <w:rsid w:val="0030694D"/>
    <w:rsid w:val="003104DC"/>
    <w:rsid w:val="00310561"/>
    <w:rsid w:val="003105DE"/>
    <w:rsid w:val="00310751"/>
    <w:rsid w:val="00310D53"/>
    <w:rsid w:val="00310D61"/>
    <w:rsid w:val="00311297"/>
    <w:rsid w:val="003114F6"/>
    <w:rsid w:val="003121F3"/>
    <w:rsid w:val="00313835"/>
    <w:rsid w:val="0031386D"/>
    <w:rsid w:val="0031401B"/>
    <w:rsid w:val="003146C3"/>
    <w:rsid w:val="00314EA6"/>
    <w:rsid w:val="00314F86"/>
    <w:rsid w:val="003151F8"/>
    <w:rsid w:val="00315F17"/>
    <w:rsid w:val="00316618"/>
    <w:rsid w:val="003167B8"/>
    <w:rsid w:val="0031704B"/>
    <w:rsid w:val="00317A4A"/>
    <w:rsid w:val="00320528"/>
    <w:rsid w:val="003205BB"/>
    <w:rsid w:val="003206A6"/>
    <w:rsid w:val="003208B3"/>
    <w:rsid w:val="00320BAA"/>
    <w:rsid w:val="00321987"/>
    <w:rsid w:val="00321A7A"/>
    <w:rsid w:val="00321C69"/>
    <w:rsid w:val="00321CB1"/>
    <w:rsid w:val="00321E95"/>
    <w:rsid w:val="00321F33"/>
    <w:rsid w:val="0032205D"/>
    <w:rsid w:val="00322085"/>
    <w:rsid w:val="0032216A"/>
    <w:rsid w:val="003238EE"/>
    <w:rsid w:val="003247F4"/>
    <w:rsid w:val="00324D7C"/>
    <w:rsid w:val="003251C3"/>
    <w:rsid w:val="003252F9"/>
    <w:rsid w:val="003256D2"/>
    <w:rsid w:val="0032583C"/>
    <w:rsid w:val="00325F99"/>
    <w:rsid w:val="00327220"/>
    <w:rsid w:val="00327500"/>
    <w:rsid w:val="00331EE8"/>
    <w:rsid w:val="00332769"/>
    <w:rsid w:val="00332A6A"/>
    <w:rsid w:val="00332CE4"/>
    <w:rsid w:val="00333352"/>
    <w:rsid w:val="003339BC"/>
    <w:rsid w:val="00333F60"/>
    <w:rsid w:val="00333F9B"/>
    <w:rsid w:val="00334415"/>
    <w:rsid w:val="003349D2"/>
    <w:rsid w:val="00334F39"/>
    <w:rsid w:val="003356A2"/>
    <w:rsid w:val="003357D1"/>
    <w:rsid w:val="00335945"/>
    <w:rsid w:val="00337FB9"/>
    <w:rsid w:val="003405EC"/>
    <w:rsid w:val="00340B26"/>
    <w:rsid w:val="00340C84"/>
    <w:rsid w:val="00340D23"/>
    <w:rsid w:val="00341930"/>
    <w:rsid w:val="00341A81"/>
    <w:rsid w:val="00341B94"/>
    <w:rsid w:val="00341C6A"/>
    <w:rsid w:val="00341CC1"/>
    <w:rsid w:val="0034305D"/>
    <w:rsid w:val="003431A5"/>
    <w:rsid w:val="00343539"/>
    <w:rsid w:val="00343773"/>
    <w:rsid w:val="003447F0"/>
    <w:rsid w:val="00344CEF"/>
    <w:rsid w:val="00344FE3"/>
    <w:rsid w:val="003456BB"/>
    <w:rsid w:val="00345A1D"/>
    <w:rsid w:val="003462A8"/>
    <w:rsid w:val="00346A05"/>
    <w:rsid w:val="003475A8"/>
    <w:rsid w:val="003475D6"/>
    <w:rsid w:val="00350BD1"/>
    <w:rsid w:val="00350EB8"/>
    <w:rsid w:val="00351975"/>
    <w:rsid w:val="00351C65"/>
    <w:rsid w:val="003523CB"/>
    <w:rsid w:val="003523EB"/>
    <w:rsid w:val="0035381A"/>
    <w:rsid w:val="0035421C"/>
    <w:rsid w:val="00354444"/>
    <w:rsid w:val="00354622"/>
    <w:rsid w:val="00355131"/>
    <w:rsid w:val="003561AF"/>
    <w:rsid w:val="00356954"/>
    <w:rsid w:val="003602D0"/>
    <w:rsid w:val="00361191"/>
    <w:rsid w:val="00361747"/>
    <w:rsid w:val="003621AB"/>
    <w:rsid w:val="00362502"/>
    <w:rsid w:val="00362926"/>
    <w:rsid w:val="0036326E"/>
    <w:rsid w:val="00363DEA"/>
    <w:rsid w:val="00364ED2"/>
    <w:rsid w:val="00366A3E"/>
    <w:rsid w:val="00366AC1"/>
    <w:rsid w:val="00366E02"/>
    <w:rsid w:val="00367374"/>
    <w:rsid w:val="003705AD"/>
    <w:rsid w:val="00370B75"/>
    <w:rsid w:val="003714A2"/>
    <w:rsid w:val="003719F9"/>
    <w:rsid w:val="00372481"/>
    <w:rsid w:val="00373A3C"/>
    <w:rsid w:val="00373C4A"/>
    <w:rsid w:val="00374DE1"/>
    <w:rsid w:val="00375B4F"/>
    <w:rsid w:val="003763D0"/>
    <w:rsid w:val="00376915"/>
    <w:rsid w:val="00376B31"/>
    <w:rsid w:val="00377BF2"/>
    <w:rsid w:val="00380466"/>
    <w:rsid w:val="0038071B"/>
    <w:rsid w:val="00380B01"/>
    <w:rsid w:val="00382588"/>
    <w:rsid w:val="003826D0"/>
    <w:rsid w:val="00382DEB"/>
    <w:rsid w:val="00383178"/>
    <w:rsid w:val="003835D2"/>
    <w:rsid w:val="00383651"/>
    <w:rsid w:val="00383C14"/>
    <w:rsid w:val="00384573"/>
    <w:rsid w:val="00384D44"/>
    <w:rsid w:val="00385163"/>
    <w:rsid w:val="00385357"/>
    <w:rsid w:val="00386175"/>
    <w:rsid w:val="0038641D"/>
    <w:rsid w:val="003865F8"/>
    <w:rsid w:val="0038694E"/>
    <w:rsid w:val="0038757C"/>
    <w:rsid w:val="003875DD"/>
    <w:rsid w:val="003876AD"/>
    <w:rsid w:val="00390A41"/>
    <w:rsid w:val="0039266E"/>
    <w:rsid w:val="0039401D"/>
    <w:rsid w:val="00394E64"/>
    <w:rsid w:val="003950F7"/>
    <w:rsid w:val="00395245"/>
    <w:rsid w:val="0039556A"/>
    <w:rsid w:val="003955E6"/>
    <w:rsid w:val="00395EEC"/>
    <w:rsid w:val="00396A89"/>
    <w:rsid w:val="0039761A"/>
    <w:rsid w:val="003976FE"/>
    <w:rsid w:val="003A058B"/>
    <w:rsid w:val="003A097B"/>
    <w:rsid w:val="003A0B17"/>
    <w:rsid w:val="003A1E2A"/>
    <w:rsid w:val="003A23FB"/>
    <w:rsid w:val="003A2416"/>
    <w:rsid w:val="003A297E"/>
    <w:rsid w:val="003A2B42"/>
    <w:rsid w:val="003A399C"/>
    <w:rsid w:val="003A437A"/>
    <w:rsid w:val="003A4730"/>
    <w:rsid w:val="003A529F"/>
    <w:rsid w:val="003A59FF"/>
    <w:rsid w:val="003A7638"/>
    <w:rsid w:val="003A7ACB"/>
    <w:rsid w:val="003A7B9B"/>
    <w:rsid w:val="003B047A"/>
    <w:rsid w:val="003B04E5"/>
    <w:rsid w:val="003B0D43"/>
    <w:rsid w:val="003B1D3A"/>
    <w:rsid w:val="003B208C"/>
    <w:rsid w:val="003B3107"/>
    <w:rsid w:val="003B386A"/>
    <w:rsid w:val="003B38B4"/>
    <w:rsid w:val="003B3FB4"/>
    <w:rsid w:val="003B419A"/>
    <w:rsid w:val="003B5448"/>
    <w:rsid w:val="003B5CB4"/>
    <w:rsid w:val="003B6335"/>
    <w:rsid w:val="003B6A67"/>
    <w:rsid w:val="003B6B8A"/>
    <w:rsid w:val="003C05D7"/>
    <w:rsid w:val="003C1B02"/>
    <w:rsid w:val="003C1D95"/>
    <w:rsid w:val="003C230A"/>
    <w:rsid w:val="003C2374"/>
    <w:rsid w:val="003C28A6"/>
    <w:rsid w:val="003C2D40"/>
    <w:rsid w:val="003C2FE3"/>
    <w:rsid w:val="003C343B"/>
    <w:rsid w:val="003C46D1"/>
    <w:rsid w:val="003C4A59"/>
    <w:rsid w:val="003C5BBF"/>
    <w:rsid w:val="003C5EB4"/>
    <w:rsid w:val="003C5F35"/>
    <w:rsid w:val="003C7DCA"/>
    <w:rsid w:val="003D01A1"/>
    <w:rsid w:val="003D0284"/>
    <w:rsid w:val="003D0852"/>
    <w:rsid w:val="003D0C4E"/>
    <w:rsid w:val="003D1B56"/>
    <w:rsid w:val="003D2846"/>
    <w:rsid w:val="003D2860"/>
    <w:rsid w:val="003D2DF3"/>
    <w:rsid w:val="003D4285"/>
    <w:rsid w:val="003D4872"/>
    <w:rsid w:val="003D4D00"/>
    <w:rsid w:val="003D4F5A"/>
    <w:rsid w:val="003D5675"/>
    <w:rsid w:val="003D5736"/>
    <w:rsid w:val="003D5908"/>
    <w:rsid w:val="003D5911"/>
    <w:rsid w:val="003E09AB"/>
    <w:rsid w:val="003E146A"/>
    <w:rsid w:val="003E1B60"/>
    <w:rsid w:val="003E24AA"/>
    <w:rsid w:val="003E2980"/>
    <w:rsid w:val="003E2BAB"/>
    <w:rsid w:val="003E3050"/>
    <w:rsid w:val="003E375E"/>
    <w:rsid w:val="003E4318"/>
    <w:rsid w:val="003E4D1C"/>
    <w:rsid w:val="003E529F"/>
    <w:rsid w:val="003E5713"/>
    <w:rsid w:val="003E765E"/>
    <w:rsid w:val="003E7686"/>
    <w:rsid w:val="003E7E65"/>
    <w:rsid w:val="003F06D1"/>
    <w:rsid w:val="003F1238"/>
    <w:rsid w:val="003F145A"/>
    <w:rsid w:val="003F1C5E"/>
    <w:rsid w:val="003F3242"/>
    <w:rsid w:val="003F3C1B"/>
    <w:rsid w:val="003F4765"/>
    <w:rsid w:val="003F5524"/>
    <w:rsid w:val="003F6BA8"/>
    <w:rsid w:val="004005CD"/>
    <w:rsid w:val="00400783"/>
    <w:rsid w:val="00400D43"/>
    <w:rsid w:val="00400EC4"/>
    <w:rsid w:val="004022D0"/>
    <w:rsid w:val="00402358"/>
    <w:rsid w:val="00402969"/>
    <w:rsid w:val="00402D7D"/>
    <w:rsid w:val="00403045"/>
    <w:rsid w:val="0040305D"/>
    <w:rsid w:val="004037BA"/>
    <w:rsid w:val="004040BC"/>
    <w:rsid w:val="004045C0"/>
    <w:rsid w:val="004048A3"/>
    <w:rsid w:val="00404CBD"/>
    <w:rsid w:val="00404D87"/>
    <w:rsid w:val="00405308"/>
    <w:rsid w:val="004053A8"/>
    <w:rsid w:val="00405D1C"/>
    <w:rsid w:val="0040607B"/>
    <w:rsid w:val="004061AD"/>
    <w:rsid w:val="00406A3E"/>
    <w:rsid w:val="004077CE"/>
    <w:rsid w:val="00407C50"/>
    <w:rsid w:val="004107BF"/>
    <w:rsid w:val="004116D1"/>
    <w:rsid w:val="00411D3C"/>
    <w:rsid w:val="00411EC1"/>
    <w:rsid w:val="00412373"/>
    <w:rsid w:val="00412ED9"/>
    <w:rsid w:val="0041326A"/>
    <w:rsid w:val="0041371F"/>
    <w:rsid w:val="0041378D"/>
    <w:rsid w:val="004139E0"/>
    <w:rsid w:val="00413CD0"/>
    <w:rsid w:val="00413DAC"/>
    <w:rsid w:val="00413EA0"/>
    <w:rsid w:val="0041437B"/>
    <w:rsid w:val="00414898"/>
    <w:rsid w:val="00414B27"/>
    <w:rsid w:val="00414F68"/>
    <w:rsid w:val="0041529A"/>
    <w:rsid w:val="004156CA"/>
    <w:rsid w:val="004156FF"/>
    <w:rsid w:val="004161C5"/>
    <w:rsid w:val="00416893"/>
    <w:rsid w:val="00416C61"/>
    <w:rsid w:val="004176ED"/>
    <w:rsid w:val="00417B14"/>
    <w:rsid w:val="00420503"/>
    <w:rsid w:val="00420581"/>
    <w:rsid w:val="00420E5C"/>
    <w:rsid w:val="00420FCD"/>
    <w:rsid w:val="00421655"/>
    <w:rsid w:val="0042192D"/>
    <w:rsid w:val="00421971"/>
    <w:rsid w:val="0042331B"/>
    <w:rsid w:val="00423A21"/>
    <w:rsid w:val="00424164"/>
    <w:rsid w:val="00424B2B"/>
    <w:rsid w:val="0042554D"/>
    <w:rsid w:val="00426CCB"/>
    <w:rsid w:val="00426E49"/>
    <w:rsid w:val="0042775F"/>
    <w:rsid w:val="00430854"/>
    <w:rsid w:val="004317D7"/>
    <w:rsid w:val="00431F5F"/>
    <w:rsid w:val="00433F18"/>
    <w:rsid w:val="004341FA"/>
    <w:rsid w:val="004342D5"/>
    <w:rsid w:val="0043454A"/>
    <w:rsid w:val="00434C07"/>
    <w:rsid w:val="00434EB6"/>
    <w:rsid w:val="00435203"/>
    <w:rsid w:val="004357BD"/>
    <w:rsid w:val="00435B95"/>
    <w:rsid w:val="0043611F"/>
    <w:rsid w:val="00436AAB"/>
    <w:rsid w:val="00436B26"/>
    <w:rsid w:val="004377B0"/>
    <w:rsid w:val="00437D2C"/>
    <w:rsid w:val="00440044"/>
    <w:rsid w:val="00440307"/>
    <w:rsid w:val="00440EC1"/>
    <w:rsid w:val="00441302"/>
    <w:rsid w:val="004425EF"/>
    <w:rsid w:val="00442C70"/>
    <w:rsid w:val="00442EF2"/>
    <w:rsid w:val="004431A8"/>
    <w:rsid w:val="0044326B"/>
    <w:rsid w:val="00443577"/>
    <w:rsid w:val="00445755"/>
    <w:rsid w:val="00445ABD"/>
    <w:rsid w:val="0044740E"/>
    <w:rsid w:val="0044756A"/>
    <w:rsid w:val="00447830"/>
    <w:rsid w:val="00447B46"/>
    <w:rsid w:val="00447B4D"/>
    <w:rsid w:val="00450944"/>
    <w:rsid w:val="00450EFB"/>
    <w:rsid w:val="00451A50"/>
    <w:rsid w:val="00452C03"/>
    <w:rsid w:val="004530AF"/>
    <w:rsid w:val="00453FAB"/>
    <w:rsid w:val="004540E5"/>
    <w:rsid w:val="00454D5F"/>
    <w:rsid w:val="004551F7"/>
    <w:rsid w:val="00455BBF"/>
    <w:rsid w:val="004564FF"/>
    <w:rsid w:val="00457E99"/>
    <w:rsid w:val="0046142F"/>
    <w:rsid w:val="00461BDA"/>
    <w:rsid w:val="00461E20"/>
    <w:rsid w:val="00462E65"/>
    <w:rsid w:val="0046322A"/>
    <w:rsid w:val="00463B0F"/>
    <w:rsid w:val="004640E1"/>
    <w:rsid w:val="004644D6"/>
    <w:rsid w:val="00464615"/>
    <w:rsid w:val="00464CC1"/>
    <w:rsid w:val="00465047"/>
    <w:rsid w:val="0046561E"/>
    <w:rsid w:val="00465852"/>
    <w:rsid w:val="00465C31"/>
    <w:rsid w:val="004674B3"/>
    <w:rsid w:val="00467FEE"/>
    <w:rsid w:val="00472090"/>
    <w:rsid w:val="004722C8"/>
    <w:rsid w:val="004722E2"/>
    <w:rsid w:val="00472D00"/>
    <w:rsid w:val="00472EFE"/>
    <w:rsid w:val="00473054"/>
    <w:rsid w:val="004736ED"/>
    <w:rsid w:val="00473E3B"/>
    <w:rsid w:val="00473E71"/>
    <w:rsid w:val="00474088"/>
    <w:rsid w:val="0047416D"/>
    <w:rsid w:val="004752A3"/>
    <w:rsid w:val="0047550B"/>
    <w:rsid w:val="00475AE8"/>
    <w:rsid w:val="0047668E"/>
    <w:rsid w:val="00476ACB"/>
    <w:rsid w:val="00476DCC"/>
    <w:rsid w:val="0047715D"/>
    <w:rsid w:val="00477AA7"/>
    <w:rsid w:val="004806F3"/>
    <w:rsid w:val="00480AAF"/>
    <w:rsid w:val="00480C2A"/>
    <w:rsid w:val="00480E16"/>
    <w:rsid w:val="00481C23"/>
    <w:rsid w:val="0048260A"/>
    <w:rsid w:val="0048261D"/>
    <w:rsid w:val="00482673"/>
    <w:rsid w:val="00482C39"/>
    <w:rsid w:val="00483D13"/>
    <w:rsid w:val="00484263"/>
    <w:rsid w:val="004846A2"/>
    <w:rsid w:val="00484897"/>
    <w:rsid w:val="00484C05"/>
    <w:rsid w:val="00484F8E"/>
    <w:rsid w:val="00485E01"/>
    <w:rsid w:val="004867C8"/>
    <w:rsid w:val="00490040"/>
    <w:rsid w:val="004900AB"/>
    <w:rsid w:val="00490839"/>
    <w:rsid w:val="00490A90"/>
    <w:rsid w:val="00491F98"/>
    <w:rsid w:val="00492CCE"/>
    <w:rsid w:val="004933A1"/>
    <w:rsid w:val="004937D2"/>
    <w:rsid w:val="00493821"/>
    <w:rsid w:val="00493FE0"/>
    <w:rsid w:val="0049416A"/>
    <w:rsid w:val="0049470C"/>
    <w:rsid w:val="0049548F"/>
    <w:rsid w:val="00495C07"/>
    <w:rsid w:val="004963BF"/>
    <w:rsid w:val="00496B82"/>
    <w:rsid w:val="00496E85"/>
    <w:rsid w:val="004A03A0"/>
    <w:rsid w:val="004A06CC"/>
    <w:rsid w:val="004A0E10"/>
    <w:rsid w:val="004A0F98"/>
    <w:rsid w:val="004A0FC1"/>
    <w:rsid w:val="004A12D4"/>
    <w:rsid w:val="004A268E"/>
    <w:rsid w:val="004A2730"/>
    <w:rsid w:val="004A32B6"/>
    <w:rsid w:val="004A35DD"/>
    <w:rsid w:val="004A3821"/>
    <w:rsid w:val="004A3EA5"/>
    <w:rsid w:val="004A488A"/>
    <w:rsid w:val="004A619E"/>
    <w:rsid w:val="004A639E"/>
    <w:rsid w:val="004A6B05"/>
    <w:rsid w:val="004A705F"/>
    <w:rsid w:val="004A7AF8"/>
    <w:rsid w:val="004B006E"/>
    <w:rsid w:val="004B17F6"/>
    <w:rsid w:val="004B1EC4"/>
    <w:rsid w:val="004B28BA"/>
    <w:rsid w:val="004B35DF"/>
    <w:rsid w:val="004B412E"/>
    <w:rsid w:val="004B4133"/>
    <w:rsid w:val="004B4749"/>
    <w:rsid w:val="004B4753"/>
    <w:rsid w:val="004B48BC"/>
    <w:rsid w:val="004B4F1F"/>
    <w:rsid w:val="004B5C15"/>
    <w:rsid w:val="004B62AF"/>
    <w:rsid w:val="004B6712"/>
    <w:rsid w:val="004B67AA"/>
    <w:rsid w:val="004B6E23"/>
    <w:rsid w:val="004B7109"/>
    <w:rsid w:val="004B713B"/>
    <w:rsid w:val="004B7762"/>
    <w:rsid w:val="004B7857"/>
    <w:rsid w:val="004B7BBF"/>
    <w:rsid w:val="004B7C8B"/>
    <w:rsid w:val="004C17EA"/>
    <w:rsid w:val="004C18CC"/>
    <w:rsid w:val="004C1EE3"/>
    <w:rsid w:val="004C237A"/>
    <w:rsid w:val="004C2467"/>
    <w:rsid w:val="004C2480"/>
    <w:rsid w:val="004C306C"/>
    <w:rsid w:val="004C346F"/>
    <w:rsid w:val="004C3CF6"/>
    <w:rsid w:val="004C481C"/>
    <w:rsid w:val="004C49FF"/>
    <w:rsid w:val="004C5C1B"/>
    <w:rsid w:val="004C6CFA"/>
    <w:rsid w:val="004C6EB7"/>
    <w:rsid w:val="004C785D"/>
    <w:rsid w:val="004D0182"/>
    <w:rsid w:val="004D0CEA"/>
    <w:rsid w:val="004D217A"/>
    <w:rsid w:val="004D33D1"/>
    <w:rsid w:val="004D3560"/>
    <w:rsid w:val="004D3F95"/>
    <w:rsid w:val="004D4DB2"/>
    <w:rsid w:val="004D5661"/>
    <w:rsid w:val="004D752F"/>
    <w:rsid w:val="004D765F"/>
    <w:rsid w:val="004D7834"/>
    <w:rsid w:val="004D7C4D"/>
    <w:rsid w:val="004D7D1D"/>
    <w:rsid w:val="004E08D9"/>
    <w:rsid w:val="004E15A7"/>
    <w:rsid w:val="004E1F9E"/>
    <w:rsid w:val="004E20CB"/>
    <w:rsid w:val="004E26E5"/>
    <w:rsid w:val="004E3A16"/>
    <w:rsid w:val="004E3D68"/>
    <w:rsid w:val="004E3D97"/>
    <w:rsid w:val="004E48D4"/>
    <w:rsid w:val="004E4B0D"/>
    <w:rsid w:val="004E4CCE"/>
    <w:rsid w:val="004E51CB"/>
    <w:rsid w:val="004E5407"/>
    <w:rsid w:val="004E577A"/>
    <w:rsid w:val="004E5F01"/>
    <w:rsid w:val="004E5F73"/>
    <w:rsid w:val="004E68BD"/>
    <w:rsid w:val="004E6E54"/>
    <w:rsid w:val="004E7A0F"/>
    <w:rsid w:val="004F0461"/>
    <w:rsid w:val="004F0F5F"/>
    <w:rsid w:val="004F18A6"/>
    <w:rsid w:val="004F1DCB"/>
    <w:rsid w:val="004F2111"/>
    <w:rsid w:val="004F2466"/>
    <w:rsid w:val="004F24A6"/>
    <w:rsid w:val="004F37FF"/>
    <w:rsid w:val="004F3D11"/>
    <w:rsid w:val="004F3EFE"/>
    <w:rsid w:val="004F5139"/>
    <w:rsid w:val="004F5DE3"/>
    <w:rsid w:val="004F5E4C"/>
    <w:rsid w:val="004F60A3"/>
    <w:rsid w:val="004F71E3"/>
    <w:rsid w:val="004F77A3"/>
    <w:rsid w:val="004F7BA4"/>
    <w:rsid w:val="004F7DE5"/>
    <w:rsid w:val="00500B5A"/>
    <w:rsid w:val="00500C2D"/>
    <w:rsid w:val="00501DF7"/>
    <w:rsid w:val="0050284D"/>
    <w:rsid w:val="00502BAD"/>
    <w:rsid w:val="00502C35"/>
    <w:rsid w:val="00502D64"/>
    <w:rsid w:val="005035F4"/>
    <w:rsid w:val="005037F6"/>
    <w:rsid w:val="005038AD"/>
    <w:rsid w:val="00504AF9"/>
    <w:rsid w:val="005051BF"/>
    <w:rsid w:val="0050558A"/>
    <w:rsid w:val="005057DC"/>
    <w:rsid w:val="00506F18"/>
    <w:rsid w:val="00510292"/>
    <w:rsid w:val="00510423"/>
    <w:rsid w:val="00510BA9"/>
    <w:rsid w:val="00510E2D"/>
    <w:rsid w:val="00510E88"/>
    <w:rsid w:val="00511108"/>
    <w:rsid w:val="00511507"/>
    <w:rsid w:val="00511AE7"/>
    <w:rsid w:val="0051220B"/>
    <w:rsid w:val="00512C99"/>
    <w:rsid w:val="005139E2"/>
    <w:rsid w:val="0051404A"/>
    <w:rsid w:val="0051443F"/>
    <w:rsid w:val="005145CC"/>
    <w:rsid w:val="00514E9C"/>
    <w:rsid w:val="0051587A"/>
    <w:rsid w:val="00515B20"/>
    <w:rsid w:val="00516747"/>
    <w:rsid w:val="005167BB"/>
    <w:rsid w:val="005201B7"/>
    <w:rsid w:val="00520490"/>
    <w:rsid w:val="00520D23"/>
    <w:rsid w:val="005211E3"/>
    <w:rsid w:val="0052240D"/>
    <w:rsid w:val="00522CE9"/>
    <w:rsid w:val="00523424"/>
    <w:rsid w:val="00523555"/>
    <w:rsid w:val="00523DA1"/>
    <w:rsid w:val="00523FD2"/>
    <w:rsid w:val="00525A78"/>
    <w:rsid w:val="00526306"/>
    <w:rsid w:val="00526888"/>
    <w:rsid w:val="00526DB3"/>
    <w:rsid w:val="00530821"/>
    <w:rsid w:val="00531219"/>
    <w:rsid w:val="005319D3"/>
    <w:rsid w:val="00532589"/>
    <w:rsid w:val="005330F8"/>
    <w:rsid w:val="005338D2"/>
    <w:rsid w:val="00534A16"/>
    <w:rsid w:val="00534EE4"/>
    <w:rsid w:val="00536AF2"/>
    <w:rsid w:val="00536EB5"/>
    <w:rsid w:val="0053738A"/>
    <w:rsid w:val="005373A5"/>
    <w:rsid w:val="005376C9"/>
    <w:rsid w:val="005377FA"/>
    <w:rsid w:val="00537AB4"/>
    <w:rsid w:val="00537EC5"/>
    <w:rsid w:val="00537F8B"/>
    <w:rsid w:val="00540219"/>
    <w:rsid w:val="00540291"/>
    <w:rsid w:val="00540FA4"/>
    <w:rsid w:val="0054139F"/>
    <w:rsid w:val="00541938"/>
    <w:rsid w:val="00542057"/>
    <w:rsid w:val="00542516"/>
    <w:rsid w:val="00542573"/>
    <w:rsid w:val="0054292A"/>
    <w:rsid w:val="005433FB"/>
    <w:rsid w:val="00544BE6"/>
    <w:rsid w:val="00544F9A"/>
    <w:rsid w:val="00545095"/>
    <w:rsid w:val="005450A8"/>
    <w:rsid w:val="00545626"/>
    <w:rsid w:val="005459AE"/>
    <w:rsid w:val="005460B7"/>
    <w:rsid w:val="00546BC7"/>
    <w:rsid w:val="005474F2"/>
    <w:rsid w:val="0055072E"/>
    <w:rsid w:val="00550E6E"/>
    <w:rsid w:val="00551CB6"/>
    <w:rsid w:val="00551CD0"/>
    <w:rsid w:val="005524F3"/>
    <w:rsid w:val="005526F6"/>
    <w:rsid w:val="005528F5"/>
    <w:rsid w:val="00552B72"/>
    <w:rsid w:val="00552DF7"/>
    <w:rsid w:val="00552F52"/>
    <w:rsid w:val="0055392E"/>
    <w:rsid w:val="00553CAA"/>
    <w:rsid w:val="00553D8C"/>
    <w:rsid w:val="0055455D"/>
    <w:rsid w:val="005546FA"/>
    <w:rsid w:val="00554713"/>
    <w:rsid w:val="005566B9"/>
    <w:rsid w:val="00557130"/>
    <w:rsid w:val="005572E9"/>
    <w:rsid w:val="00557388"/>
    <w:rsid w:val="0055738C"/>
    <w:rsid w:val="00557439"/>
    <w:rsid w:val="00557AB8"/>
    <w:rsid w:val="00557CAF"/>
    <w:rsid w:val="00560109"/>
    <w:rsid w:val="00560EAD"/>
    <w:rsid w:val="00561FCF"/>
    <w:rsid w:val="005629EE"/>
    <w:rsid w:val="00563046"/>
    <w:rsid w:val="00563693"/>
    <w:rsid w:val="005638B0"/>
    <w:rsid w:val="0056419F"/>
    <w:rsid w:val="00564D64"/>
    <w:rsid w:val="005652E0"/>
    <w:rsid w:val="00565BE7"/>
    <w:rsid w:val="00566F1F"/>
    <w:rsid w:val="00566F5A"/>
    <w:rsid w:val="0056740B"/>
    <w:rsid w:val="00567462"/>
    <w:rsid w:val="00567D2E"/>
    <w:rsid w:val="005705AF"/>
    <w:rsid w:val="005707C3"/>
    <w:rsid w:val="00570D9B"/>
    <w:rsid w:val="00571709"/>
    <w:rsid w:val="00572083"/>
    <w:rsid w:val="00572592"/>
    <w:rsid w:val="005725E7"/>
    <w:rsid w:val="00572610"/>
    <w:rsid w:val="00572F0A"/>
    <w:rsid w:val="005737CB"/>
    <w:rsid w:val="00573BA8"/>
    <w:rsid w:val="00573C4A"/>
    <w:rsid w:val="00574CA4"/>
    <w:rsid w:val="00575E31"/>
    <w:rsid w:val="00576A02"/>
    <w:rsid w:val="00576D7E"/>
    <w:rsid w:val="00576E6E"/>
    <w:rsid w:val="00577407"/>
    <w:rsid w:val="0057775B"/>
    <w:rsid w:val="00580680"/>
    <w:rsid w:val="00580B54"/>
    <w:rsid w:val="00580CA0"/>
    <w:rsid w:val="00580F3D"/>
    <w:rsid w:val="00580F77"/>
    <w:rsid w:val="00581620"/>
    <w:rsid w:val="00581F5A"/>
    <w:rsid w:val="005823C5"/>
    <w:rsid w:val="00582829"/>
    <w:rsid w:val="00582BF9"/>
    <w:rsid w:val="00584010"/>
    <w:rsid w:val="005840A4"/>
    <w:rsid w:val="0058452C"/>
    <w:rsid w:val="005853C7"/>
    <w:rsid w:val="00586117"/>
    <w:rsid w:val="00586270"/>
    <w:rsid w:val="0058718C"/>
    <w:rsid w:val="00587743"/>
    <w:rsid w:val="00590C65"/>
    <w:rsid w:val="005929B4"/>
    <w:rsid w:val="00592EAB"/>
    <w:rsid w:val="005934DE"/>
    <w:rsid w:val="0059361A"/>
    <w:rsid w:val="00593FBE"/>
    <w:rsid w:val="0059476A"/>
    <w:rsid w:val="005956BF"/>
    <w:rsid w:val="005958C6"/>
    <w:rsid w:val="00595A51"/>
    <w:rsid w:val="0059663D"/>
    <w:rsid w:val="0059682B"/>
    <w:rsid w:val="00596C50"/>
    <w:rsid w:val="00597179"/>
    <w:rsid w:val="005A0EB9"/>
    <w:rsid w:val="005A1259"/>
    <w:rsid w:val="005A2160"/>
    <w:rsid w:val="005A323E"/>
    <w:rsid w:val="005A3FF7"/>
    <w:rsid w:val="005A4C62"/>
    <w:rsid w:val="005A53F5"/>
    <w:rsid w:val="005A6A2C"/>
    <w:rsid w:val="005A6E73"/>
    <w:rsid w:val="005B00EC"/>
    <w:rsid w:val="005B0408"/>
    <w:rsid w:val="005B0B6B"/>
    <w:rsid w:val="005B11F7"/>
    <w:rsid w:val="005B1DED"/>
    <w:rsid w:val="005B3114"/>
    <w:rsid w:val="005B320F"/>
    <w:rsid w:val="005B50CF"/>
    <w:rsid w:val="005B512E"/>
    <w:rsid w:val="005B58CD"/>
    <w:rsid w:val="005B5FD1"/>
    <w:rsid w:val="005B6701"/>
    <w:rsid w:val="005B6B8F"/>
    <w:rsid w:val="005B6CA0"/>
    <w:rsid w:val="005B6E91"/>
    <w:rsid w:val="005B732A"/>
    <w:rsid w:val="005B7710"/>
    <w:rsid w:val="005B7A5B"/>
    <w:rsid w:val="005C087D"/>
    <w:rsid w:val="005C08EF"/>
    <w:rsid w:val="005C0B16"/>
    <w:rsid w:val="005C0B45"/>
    <w:rsid w:val="005C0D9A"/>
    <w:rsid w:val="005C0FB5"/>
    <w:rsid w:val="005C1023"/>
    <w:rsid w:val="005C1030"/>
    <w:rsid w:val="005C1E77"/>
    <w:rsid w:val="005C21AF"/>
    <w:rsid w:val="005C2335"/>
    <w:rsid w:val="005C23C9"/>
    <w:rsid w:val="005C4E3E"/>
    <w:rsid w:val="005C500E"/>
    <w:rsid w:val="005C51FF"/>
    <w:rsid w:val="005C5A85"/>
    <w:rsid w:val="005C5E08"/>
    <w:rsid w:val="005C74E3"/>
    <w:rsid w:val="005C7AB7"/>
    <w:rsid w:val="005D03F3"/>
    <w:rsid w:val="005D0518"/>
    <w:rsid w:val="005D0B19"/>
    <w:rsid w:val="005D1477"/>
    <w:rsid w:val="005D1A42"/>
    <w:rsid w:val="005D1B52"/>
    <w:rsid w:val="005D20BC"/>
    <w:rsid w:val="005D2F4A"/>
    <w:rsid w:val="005D3072"/>
    <w:rsid w:val="005D530A"/>
    <w:rsid w:val="005D5473"/>
    <w:rsid w:val="005D6579"/>
    <w:rsid w:val="005D665F"/>
    <w:rsid w:val="005E020A"/>
    <w:rsid w:val="005E276E"/>
    <w:rsid w:val="005E3300"/>
    <w:rsid w:val="005E36E4"/>
    <w:rsid w:val="005E40B1"/>
    <w:rsid w:val="005E45C6"/>
    <w:rsid w:val="005E476C"/>
    <w:rsid w:val="005E4B03"/>
    <w:rsid w:val="005E4FD8"/>
    <w:rsid w:val="005E5659"/>
    <w:rsid w:val="005E5798"/>
    <w:rsid w:val="005E57F5"/>
    <w:rsid w:val="005E6552"/>
    <w:rsid w:val="005E6962"/>
    <w:rsid w:val="005E6D94"/>
    <w:rsid w:val="005E758C"/>
    <w:rsid w:val="005F0886"/>
    <w:rsid w:val="005F0F8A"/>
    <w:rsid w:val="005F1530"/>
    <w:rsid w:val="005F202A"/>
    <w:rsid w:val="005F2FDD"/>
    <w:rsid w:val="005F326B"/>
    <w:rsid w:val="005F3747"/>
    <w:rsid w:val="005F3B47"/>
    <w:rsid w:val="005F420D"/>
    <w:rsid w:val="005F4739"/>
    <w:rsid w:val="005F49A7"/>
    <w:rsid w:val="005F5470"/>
    <w:rsid w:val="005F6EDC"/>
    <w:rsid w:val="005F758D"/>
    <w:rsid w:val="005F7E4F"/>
    <w:rsid w:val="005F7FE6"/>
    <w:rsid w:val="0060016C"/>
    <w:rsid w:val="006003DE"/>
    <w:rsid w:val="00600BD6"/>
    <w:rsid w:val="0060117C"/>
    <w:rsid w:val="00601B8C"/>
    <w:rsid w:val="00601E8A"/>
    <w:rsid w:val="00602983"/>
    <w:rsid w:val="006029A3"/>
    <w:rsid w:val="00602D8C"/>
    <w:rsid w:val="00602F1D"/>
    <w:rsid w:val="00602F8D"/>
    <w:rsid w:val="00603148"/>
    <w:rsid w:val="006043CB"/>
    <w:rsid w:val="00605549"/>
    <w:rsid w:val="00605866"/>
    <w:rsid w:val="006077B3"/>
    <w:rsid w:val="00607C0B"/>
    <w:rsid w:val="00607C90"/>
    <w:rsid w:val="00607E84"/>
    <w:rsid w:val="00610286"/>
    <w:rsid w:val="006103AF"/>
    <w:rsid w:val="00610F4D"/>
    <w:rsid w:val="00611E05"/>
    <w:rsid w:val="0061244A"/>
    <w:rsid w:val="006128E8"/>
    <w:rsid w:val="00612D38"/>
    <w:rsid w:val="00613B2E"/>
    <w:rsid w:val="00614017"/>
    <w:rsid w:val="00614401"/>
    <w:rsid w:val="006156E6"/>
    <w:rsid w:val="00615A94"/>
    <w:rsid w:val="006164BF"/>
    <w:rsid w:val="006165D3"/>
    <w:rsid w:val="00616F3B"/>
    <w:rsid w:val="006172EA"/>
    <w:rsid w:val="00617FB1"/>
    <w:rsid w:val="0062007D"/>
    <w:rsid w:val="00620519"/>
    <w:rsid w:val="006210E5"/>
    <w:rsid w:val="00621AC1"/>
    <w:rsid w:val="00621BA4"/>
    <w:rsid w:val="00622673"/>
    <w:rsid w:val="00623987"/>
    <w:rsid w:val="00623D31"/>
    <w:rsid w:val="00624FA5"/>
    <w:rsid w:val="00625097"/>
    <w:rsid w:val="0062579B"/>
    <w:rsid w:val="00625D26"/>
    <w:rsid w:val="00627FB2"/>
    <w:rsid w:val="00630245"/>
    <w:rsid w:val="00630632"/>
    <w:rsid w:val="00630945"/>
    <w:rsid w:val="00630BCA"/>
    <w:rsid w:val="00630C3B"/>
    <w:rsid w:val="00631A96"/>
    <w:rsid w:val="00631FBC"/>
    <w:rsid w:val="00632507"/>
    <w:rsid w:val="00632625"/>
    <w:rsid w:val="00632A9D"/>
    <w:rsid w:val="00632C74"/>
    <w:rsid w:val="00632E9D"/>
    <w:rsid w:val="00633BCC"/>
    <w:rsid w:val="00634716"/>
    <w:rsid w:val="00635C75"/>
    <w:rsid w:val="00636772"/>
    <w:rsid w:val="00636A19"/>
    <w:rsid w:val="00637341"/>
    <w:rsid w:val="00637E59"/>
    <w:rsid w:val="00642FE4"/>
    <w:rsid w:val="00643765"/>
    <w:rsid w:val="00643C05"/>
    <w:rsid w:val="00644071"/>
    <w:rsid w:val="00644A18"/>
    <w:rsid w:val="00644D2A"/>
    <w:rsid w:val="0064503F"/>
    <w:rsid w:val="006450CB"/>
    <w:rsid w:val="00645111"/>
    <w:rsid w:val="0064517A"/>
    <w:rsid w:val="006451ED"/>
    <w:rsid w:val="0064592A"/>
    <w:rsid w:val="00646888"/>
    <w:rsid w:val="00646B2A"/>
    <w:rsid w:val="00647280"/>
    <w:rsid w:val="006476D4"/>
    <w:rsid w:val="00647E8F"/>
    <w:rsid w:val="006505C2"/>
    <w:rsid w:val="00650703"/>
    <w:rsid w:val="0065123A"/>
    <w:rsid w:val="006513A9"/>
    <w:rsid w:val="006514EE"/>
    <w:rsid w:val="006515B0"/>
    <w:rsid w:val="006519CB"/>
    <w:rsid w:val="00652B65"/>
    <w:rsid w:val="006539DB"/>
    <w:rsid w:val="00653BEC"/>
    <w:rsid w:val="00653F0A"/>
    <w:rsid w:val="006541FE"/>
    <w:rsid w:val="00655208"/>
    <w:rsid w:val="0065538A"/>
    <w:rsid w:val="00656EE9"/>
    <w:rsid w:val="00657477"/>
    <w:rsid w:val="00657484"/>
    <w:rsid w:val="00657BC3"/>
    <w:rsid w:val="00657D8D"/>
    <w:rsid w:val="006601D1"/>
    <w:rsid w:val="00660D6F"/>
    <w:rsid w:val="00661A2F"/>
    <w:rsid w:val="0066243F"/>
    <w:rsid w:val="006625B5"/>
    <w:rsid w:val="00663B42"/>
    <w:rsid w:val="00664134"/>
    <w:rsid w:val="00665C2B"/>
    <w:rsid w:val="00665C2C"/>
    <w:rsid w:val="00665C32"/>
    <w:rsid w:val="00665EF9"/>
    <w:rsid w:val="006660A7"/>
    <w:rsid w:val="00666372"/>
    <w:rsid w:val="006667DA"/>
    <w:rsid w:val="00666A2A"/>
    <w:rsid w:val="00666C6A"/>
    <w:rsid w:val="006703B2"/>
    <w:rsid w:val="006717C8"/>
    <w:rsid w:val="00671A2D"/>
    <w:rsid w:val="00672003"/>
    <w:rsid w:val="00672773"/>
    <w:rsid w:val="006727DD"/>
    <w:rsid w:val="006729FC"/>
    <w:rsid w:val="00673C1D"/>
    <w:rsid w:val="00673CD7"/>
    <w:rsid w:val="00673FE3"/>
    <w:rsid w:val="00674242"/>
    <w:rsid w:val="00674F0F"/>
    <w:rsid w:val="0067502D"/>
    <w:rsid w:val="00675501"/>
    <w:rsid w:val="00675A89"/>
    <w:rsid w:val="0067623B"/>
    <w:rsid w:val="006764B3"/>
    <w:rsid w:val="00676625"/>
    <w:rsid w:val="00677A1C"/>
    <w:rsid w:val="00677F98"/>
    <w:rsid w:val="0068023A"/>
    <w:rsid w:val="0068071C"/>
    <w:rsid w:val="00681206"/>
    <w:rsid w:val="006822B4"/>
    <w:rsid w:val="00682639"/>
    <w:rsid w:val="006829CC"/>
    <w:rsid w:val="0068382F"/>
    <w:rsid w:val="00683A28"/>
    <w:rsid w:val="00683ACE"/>
    <w:rsid w:val="00683F76"/>
    <w:rsid w:val="00684AC6"/>
    <w:rsid w:val="00684C88"/>
    <w:rsid w:val="00684EEC"/>
    <w:rsid w:val="00685328"/>
    <w:rsid w:val="006859CD"/>
    <w:rsid w:val="00685A46"/>
    <w:rsid w:val="00686197"/>
    <w:rsid w:val="00686CBF"/>
    <w:rsid w:val="00690390"/>
    <w:rsid w:val="0069049E"/>
    <w:rsid w:val="00690862"/>
    <w:rsid w:val="00690B4D"/>
    <w:rsid w:val="00690B7E"/>
    <w:rsid w:val="00690CBA"/>
    <w:rsid w:val="00691200"/>
    <w:rsid w:val="00691601"/>
    <w:rsid w:val="00691B53"/>
    <w:rsid w:val="00691B5A"/>
    <w:rsid w:val="00692324"/>
    <w:rsid w:val="0069277A"/>
    <w:rsid w:val="0069295D"/>
    <w:rsid w:val="00692C3C"/>
    <w:rsid w:val="00692DE7"/>
    <w:rsid w:val="00692ECE"/>
    <w:rsid w:val="006933C2"/>
    <w:rsid w:val="00693613"/>
    <w:rsid w:val="00693D5C"/>
    <w:rsid w:val="006940B1"/>
    <w:rsid w:val="00694D4A"/>
    <w:rsid w:val="00695320"/>
    <w:rsid w:val="006973E8"/>
    <w:rsid w:val="006978B7"/>
    <w:rsid w:val="00697958"/>
    <w:rsid w:val="00697C30"/>
    <w:rsid w:val="006A31DB"/>
    <w:rsid w:val="006A3DD0"/>
    <w:rsid w:val="006A464D"/>
    <w:rsid w:val="006A466D"/>
    <w:rsid w:val="006A53C7"/>
    <w:rsid w:val="006A58B3"/>
    <w:rsid w:val="006A642B"/>
    <w:rsid w:val="006A674D"/>
    <w:rsid w:val="006A6B30"/>
    <w:rsid w:val="006A7497"/>
    <w:rsid w:val="006A7786"/>
    <w:rsid w:val="006A78D8"/>
    <w:rsid w:val="006A7D27"/>
    <w:rsid w:val="006A7F8F"/>
    <w:rsid w:val="006B014A"/>
    <w:rsid w:val="006B0763"/>
    <w:rsid w:val="006B0A33"/>
    <w:rsid w:val="006B0DC8"/>
    <w:rsid w:val="006B1259"/>
    <w:rsid w:val="006B27A2"/>
    <w:rsid w:val="006B28B7"/>
    <w:rsid w:val="006B2952"/>
    <w:rsid w:val="006B2FD8"/>
    <w:rsid w:val="006B30C9"/>
    <w:rsid w:val="006B3998"/>
    <w:rsid w:val="006B3D57"/>
    <w:rsid w:val="006B4F8E"/>
    <w:rsid w:val="006B5FFA"/>
    <w:rsid w:val="006B6BDF"/>
    <w:rsid w:val="006B6BE4"/>
    <w:rsid w:val="006B7432"/>
    <w:rsid w:val="006C0076"/>
    <w:rsid w:val="006C01F9"/>
    <w:rsid w:val="006C06E1"/>
    <w:rsid w:val="006C07A5"/>
    <w:rsid w:val="006C0861"/>
    <w:rsid w:val="006C1427"/>
    <w:rsid w:val="006C17E5"/>
    <w:rsid w:val="006C182F"/>
    <w:rsid w:val="006C1C3D"/>
    <w:rsid w:val="006C1FF9"/>
    <w:rsid w:val="006C24B6"/>
    <w:rsid w:val="006C283E"/>
    <w:rsid w:val="006C495F"/>
    <w:rsid w:val="006C4EA0"/>
    <w:rsid w:val="006C6726"/>
    <w:rsid w:val="006C68F5"/>
    <w:rsid w:val="006C6E48"/>
    <w:rsid w:val="006C7597"/>
    <w:rsid w:val="006C7744"/>
    <w:rsid w:val="006C77AA"/>
    <w:rsid w:val="006C7861"/>
    <w:rsid w:val="006C7DDE"/>
    <w:rsid w:val="006C7F28"/>
    <w:rsid w:val="006D0296"/>
    <w:rsid w:val="006D07DD"/>
    <w:rsid w:val="006D17F4"/>
    <w:rsid w:val="006D21A5"/>
    <w:rsid w:val="006D22FE"/>
    <w:rsid w:val="006D367C"/>
    <w:rsid w:val="006D4028"/>
    <w:rsid w:val="006D4219"/>
    <w:rsid w:val="006D48CD"/>
    <w:rsid w:val="006D4BCC"/>
    <w:rsid w:val="006D52D3"/>
    <w:rsid w:val="006D547B"/>
    <w:rsid w:val="006D56E6"/>
    <w:rsid w:val="006D5C9C"/>
    <w:rsid w:val="006D72BB"/>
    <w:rsid w:val="006D79AB"/>
    <w:rsid w:val="006E04EA"/>
    <w:rsid w:val="006E10E9"/>
    <w:rsid w:val="006E17A1"/>
    <w:rsid w:val="006E1AB7"/>
    <w:rsid w:val="006E21E9"/>
    <w:rsid w:val="006E2215"/>
    <w:rsid w:val="006E2A2E"/>
    <w:rsid w:val="006E4138"/>
    <w:rsid w:val="006E4A1C"/>
    <w:rsid w:val="006E5BAD"/>
    <w:rsid w:val="006E6AD6"/>
    <w:rsid w:val="006E723B"/>
    <w:rsid w:val="006E7BE2"/>
    <w:rsid w:val="006F0878"/>
    <w:rsid w:val="006F0C50"/>
    <w:rsid w:val="006F0EFF"/>
    <w:rsid w:val="006F23B5"/>
    <w:rsid w:val="006F33F6"/>
    <w:rsid w:val="006F3499"/>
    <w:rsid w:val="006F3925"/>
    <w:rsid w:val="006F3CE1"/>
    <w:rsid w:val="006F3D4C"/>
    <w:rsid w:val="006F3E65"/>
    <w:rsid w:val="006F64F1"/>
    <w:rsid w:val="006F6AFA"/>
    <w:rsid w:val="006F7309"/>
    <w:rsid w:val="006F79B9"/>
    <w:rsid w:val="006F7AFF"/>
    <w:rsid w:val="006F7E43"/>
    <w:rsid w:val="007008F1"/>
    <w:rsid w:val="00700AB2"/>
    <w:rsid w:val="007025F4"/>
    <w:rsid w:val="00702C25"/>
    <w:rsid w:val="007037EC"/>
    <w:rsid w:val="00703A5F"/>
    <w:rsid w:val="007046A2"/>
    <w:rsid w:val="00704A0B"/>
    <w:rsid w:val="00704D8A"/>
    <w:rsid w:val="0070509E"/>
    <w:rsid w:val="00705C73"/>
    <w:rsid w:val="00705E0E"/>
    <w:rsid w:val="00706A1D"/>
    <w:rsid w:val="00707660"/>
    <w:rsid w:val="007076BB"/>
    <w:rsid w:val="00707CFB"/>
    <w:rsid w:val="00711CD2"/>
    <w:rsid w:val="0071228C"/>
    <w:rsid w:val="0071291F"/>
    <w:rsid w:val="00712A29"/>
    <w:rsid w:val="00712BB4"/>
    <w:rsid w:val="00712D6A"/>
    <w:rsid w:val="00713218"/>
    <w:rsid w:val="007132EB"/>
    <w:rsid w:val="0071378C"/>
    <w:rsid w:val="00713B87"/>
    <w:rsid w:val="00713EA1"/>
    <w:rsid w:val="00713F95"/>
    <w:rsid w:val="00714368"/>
    <w:rsid w:val="007149EE"/>
    <w:rsid w:val="00714BB1"/>
    <w:rsid w:val="00714E49"/>
    <w:rsid w:val="00714E75"/>
    <w:rsid w:val="0071559A"/>
    <w:rsid w:val="00715EC1"/>
    <w:rsid w:val="00715F6D"/>
    <w:rsid w:val="007161EE"/>
    <w:rsid w:val="007164EE"/>
    <w:rsid w:val="00716574"/>
    <w:rsid w:val="007166E7"/>
    <w:rsid w:val="00716A81"/>
    <w:rsid w:val="00716BF3"/>
    <w:rsid w:val="0071750F"/>
    <w:rsid w:val="00717D3F"/>
    <w:rsid w:val="007200EA"/>
    <w:rsid w:val="0072027A"/>
    <w:rsid w:val="00720BD0"/>
    <w:rsid w:val="00720BFE"/>
    <w:rsid w:val="007213F3"/>
    <w:rsid w:val="00721482"/>
    <w:rsid w:val="00721CC7"/>
    <w:rsid w:val="007228F3"/>
    <w:rsid w:val="00723397"/>
    <w:rsid w:val="007233CA"/>
    <w:rsid w:val="00723639"/>
    <w:rsid w:val="0072526A"/>
    <w:rsid w:val="00725AED"/>
    <w:rsid w:val="00725CF4"/>
    <w:rsid w:val="00730D5D"/>
    <w:rsid w:val="00731675"/>
    <w:rsid w:val="00731A60"/>
    <w:rsid w:val="00732602"/>
    <w:rsid w:val="00732B25"/>
    <w:rsid w:val="00732C88"/>
    <w:rsid w:val="00733A4C"/>
    <w:rsid w:val="00733B77"/>
    <w:rsid w:val="00734289"/>
    <w:rsid w:val="00734366"/>
    <w:rsid w:val="00734F8C"/>
    <w:rsid w:val="00734F8D"/>
    <w:rsid w:val="00735092"/>
    <w:rsid w:val="00735742"/>
    <w:rsid w:val="007357AA"/>
    <w:rsid w:val="00735D4C"/>
    <w:rsid w:val="00736E42"/>
    <w:rsid w:val="00737088"/>
    <w:rsid w:val="007376AC"/>
    <w:rsid w:val="0074019A"/>
    <w:rsid w:val="00741735"/>
    <w:rsid w:val="007417F0"/>
    <w:rsid w:val="00741D36"/>
    <w:rsid w:val="00742D5D"/>
    <w:rsid w:val="00743229"/>
    <w:rsid w:val="0074397B"/>
    <w:rsid w:val="007448B7"/>
    <w:rsid w:val="0074497C"/>
    <w:rsid w:val="00744B59"/>
    <w:rsid w:val="00744F5C"/>
    <w:rsid w:val="00745256"/>
    <w:rsid w:val="007460BA"/>
    <w:rsid w:val="00746466"/>
    <w:rsid w:val="007473D0"/>
    <w:rsid w:val="00747AA5"/>
    <w:rsid w:val="0075030B"/>
    <w:rsid w:val="00750D58"/>
    <w:rsid w:val="00751480"/>
    <w:rsid w:val="0075183F"/>
    <w:rsid w:val="00752B89"/>
    <w:rsid w:val="00753C67"/>
    <w:rsid w:val="0075439C"/>
    <w:rsid w:val="00754512"/>
    <w:rsid w:val="007554EB"/>
    <w:rsid w:val="00755869"/>
    <w:rsid w:val="00755922"/>
    <w:rsid w:val="00755BB4"/>
    <w:rsid w:val="007579F9"/>
    <w:rsid w:val="00757C27"/>
    <w:rsid w:val="00757E29"/>
    <w:rsid w:val="007601EC"/>
    <w:rsid w:val="007603F3"/>
    <w:rsid w:val="00760665"/>
    <w:rsid w:val="007611A5"/>
    <w:rsid w:val="0076121F"/>
    <w:rsid w:val="007612B4"/>
    <w:rsid w:val="00761B04"/>
    <w:rsid w:val="007627EE"/>
    <w:rsid w:val="00762D34"/>
    <w:rsid w:val="00762EE2"/>
    <w:rsid w:val="007631AD"/>
    <w:rsid w:val="00763A40"/>
    <w:rsid w:val="007643BD"/>
    <w:rsid w:val="0076530F"/>
    <w:rsid w:val="007653F7"/>
    <w:rsid w:val="00765B68"/>
    <w:rsid w:val="0076646A"/>
    <w:rsid w:val="007671D1"/>
    <w:rsid w:val="007676E9"/>
    <w:rsid w:val="0077139F"/>
    <w:rsid w:val="0077143B"/>
    <w:rsid w:val="00771542"/>
    <w:rsid w:val="007721A3"/>
    <w:rsid w:val="007749E8"/>
    <w:rsid w:val="00776291"/>
    <w:rsid w:val="007762C7"/>
    <w:rsid w:val="00776FCA"/>
    <w:rsid w:val="0077740E"/>
    <w:rsid w:val="00777A23"/>
    <w:rsid w:val="00780415"/>
    <w:rsid w:val="007807CB"/>
    <w:rsid w:val="00780E52"/>
    <w:rsid w:val="0078254D"/>
    <w:rsid w:val="00782DFD"/>
    <w:rsid w:val="00782F08"/>
    <w:rsid w:val="00783B43"/>
    <w:rsid w:val="00783B67"/>
    <w:rsid w:val="00783C17"/>
    <w:rsid w:val="00783D7C"/>
    <w:rsid w:val="007841F1"/>
    <w:rsid w:val="0078443E"/>
    <w:rsid w:val="007846DE"/>
    <w:rsid w:val="007847C1"/>
    <w:rsid w:val="00784D54"/>
    <w:rsid w:val="00784FD1"/>
    <w:rsid w:val="00785A71"/>
    <w:rsid w:val="007864C3"/>
    <w:rsid w:val="0078681D"/>
    <w:rsid w:val="00786A21"/>
    <w:rsid w:val="00786AB4"/>
    <w:rsid w:val="00786F8F"/>
    <w:rsid w:val="007874F8"/>
    <w:rsid w:val="007879FC"/>
    <w:rsid w:val="0079066C"/>
    <w:rsid w:val="007908BE"/>
    <w:rsid w:val="00790949"/>
    <w:rsid w:val="00792D8B"/>
    <w:rsid w:val="007934CE"/>
    <w:rsid w:val="0079407F"/>
    <w:rsid w:val="00794A82"/>
    <w:rsid w:val="00794FBA"/>
    <w:rsid w:val="0079554A"/>
    <w:rsid w:val="00795630"/>
    <w:rsid w:val="007958CE"/>
    <w:rsid w:val="00795DE3"/>
    <w:rsid w:val="00796164"/>
    <w:rsid w:val="00796384"/>
    <w:rsid w:val="0079794C"/>
    <w:rsid w:val="007A0654"/>
    <w:rsid w:val="007A1C01"/>
    <w:rsid w:val="007A224C"/>
    <w:rsid w:val="007A23D2"/>
    <w:rsid w:val="007A26C0"/>
    <w:rsid w:val="007A34F7"/>
    <w:rsid w:val="007A3A52"/>
    <w:rsid w:val="007A3B5B"/>
    <w:rsid w:val="007A4615"/>
    <w:rsid w:val="007A49BB"/>
    <w:rsid w:val="007A4A6E"/>
    <w:rsid w:val="007A4C29"/>
    <w:rsid w:val="007A5120"/>
    <w:rsid w:val="007A5E8F"/>
    <w:rsid w:val="007A6536"/>
    <w:rsid w:val="007A6D2B"/>
    <w:rsid w:val="007A7006"/>
    <w:rsid w:val="007B21EC"/>
    <w:rsid w:val="007B29E1"/>
    <w:rsid w:val="007B2A35"/>
    <w:rsid w:val="007B2BD7"/>
    <w:rsid w:val="007B31C9"/>
    <w:rsid w:val="007B4289"/>
    <w:rsid w:val="007B4AEA"/>
    <w:rsid w:val="007B57EF"/>
    <w:rsid w:val="007B6040"/>
    <w:rsid w:val="007B6CED"/>
    <w:rsid w:val="007B73F0"/>
    <w:rsid w:val="007B752D"/>
    <w:rsid w:val="007C12F4"/>
    <w:rsid w:val="007C217D"/>
    <w:rsid w:val="007C2662"/>
    <w:rsid w:val="007C290C"/>
    <w:rsid w:val="007C397F"/>
    <w:rsid w:val="007C49F8"/>
    <w:rsid w:val="007C4B7A"/>
    <w:rsid w:val="007C5635"/>
    <w:rsid w:val="007C56B3"/>
    <w:rsid w:val="007C580F"/>
    <w:rsid w:val="007C611F"/>
    <w:rsid w:val="007C6E38"/>
    <w:rsid w:val="007C77F9"/>
    <w:rsid w:val="007C79E1"/>
    <w:rsid w:val="007C7C6A"/>
    <w:rsid w:val="007C7C9C"/>
    <w:rsid w:val="007C7DD1"/>
    <w:rsid w:val="007D031F"/>
    <w:rsid w:val="007D0EBA"/>
    <w:rsid w:val="007D1357"/>
    <w:rsid w:val="007D136E"/>
    <w:rsid w:val="007D2005"/>
    <w:rsid w:val="007D224D"/>
    <w:rsid w:val="007D2F0A"/>
    <w:rsid w:val="007D33B1"/>
    <w:rsid w:val="007D3585"/>
    <w:rsid w:val="007D3615"/>
    <w:rsid w:val="007D3794"/>
    <w:rsid w:val="007D4CF3"/>
    <w:rsid w:val="007D4F69"/>
    <w:rsid w:val="007D5BD7"/>
    <w:rsid w:val="007D62DD"/>
    <w:rsid w:val="007D76DC"/>
    <w:rsid w:val="007D79EC"/>
    <w:rsid w:val="007E0264"/>
    <w:rsid w:val="007E02F8"/>
    <w:rsid w:val="007E0EA5"/>
    <w:rsid w:val="007E11B9"/>
    <w:rsid w:val="007E1262"/>
    <w:rsid w:val="007E16B3"/>
    <w:rsid w:val="007E18C6"/>
    <w:rsid w:val="007E257C"/>
    <w:rsid w:val="007E2FA5"/>
    <w:rsid w:val="007E45DC"/>
    <w:rsid w:val="007E4EE5"/>
    <w:rsid w:val="007E5456"/>
    <w:rsid w:val="007E62F0"/>
    <w:rsid w:val="007E7DA5"/>
    <w:rsid w:val="007E7EAB"/>
    <w:rsid w:val="007E7F0C"/>
    <w:rsid w:val="007F066F"/>
    <w:rsid w:val="007F1547"/>
    <w:rsid w:val="007F29C0"/>
    <w:rsid w:val="007F2B15"/>
    <w:rsid w:val="007F2BCC"/>
    <w:rsid w:val="007F2CC4"/>
    <w:rsid w:val="007F2FEA"/>
    <w:rsid w:val="007F33C2"/>
    <w:rsid w:val="007F3924"/>
    <w:rsid w:val="007F3A3E"/>
    <w:rsid w:val="007F3C34"/>
    <w:rsid w:val="007F432E"/>
    <w:rsid w:val="007F449B"/>
    <w:rsid w:val="007F52A5"/>
    <w:rsid w:val="007F56C1"/>
    <w:rsid w:val="007F5843"/>
    <w:rsid w:val="007F5B4D"/>
    <w:rsid w:val="007F5EEF"/>
    <w:rsid w:val="007F7290"/>
    <w:rsid w:val="00800786"/>
    <w:rsid w:val="008009A0"/>
    <w:rsid w:val="00802552"/>
    <w:rsid w:val="008035F9"/>
    <w:rsid w:val="00804D09"/>
    <w:rsid w:val="00805AA4"/>
    <w:rsid w:val="00805D84"/>
    <w:rsid w:val="00806108"/>
    <w:rsid w:val="00806768"/>
    <w:rsid w:val="00806796"/>
    <w:rsid w:val="00807CEA"/>
    <w:rsid w:val="00810AC8"/>
    <w:rsid w:val="008112CC"/>
    <w:rsid w:val="0081182D"/>
    <w:rsid w:val="00811C34"/>
    <w:rsid w:val="008121C2"/>
    <w:rsid w:val="0081229B"/>
    <w:rsid w:val="008127CE"/>
    <w:rsid w:val="00812BD7"/>
    <w:rsid w:val="00812EB4"/>
    <w:rsid w:val="00813739"/>
    <w:rsid w:val="008140BC"/>
    <w:rsid w:val="00814475"/>
    <w:rsid w:val="008148E3"/>
    <w:rsid w:val="00814A4B"/>
    <w:rsid w:val="0081506B"/>
    <w:rsid w:val="00815202"/>
    <w:rsid w:val="00816959"/>
    <w:rsid w:val="00816D31"/>
    <w:rsid w:val="00820F8B"/>
    <w:rsid w:val="00821D7D"/>
    <w:rsid w:val="008221D5"/>
    <w:rsid w:val="00822693"/>
    <w:rsid w:val="008226AE"/>
    <w:rsid w:val="0082351D"/>
    <w:rsid w:val="00823B35"/>
    <w:rsid w:val="0082432E"/>
    <w:rsid w:val="00824B97"/>
    <w:rsid w:val="00825574"/>
    <w:rsid w:val="00825B35"/>
    <w:rsid w:val="00825E8D"/>
    <w:rsid w:val="00826825"/>
    <w:rsid w:val="0082711B"/>
    <w:rsid w:val="008272D2"/>
    <w:rsid w:val="00827EDA"/>
    <w:rsid w:val="00830036"/>
    <w:rsid w:val="008300F9"/>
    <w:rsid w:val="008308ED"/>
    <w:rsid w:val="0083099E"/>
    <w:rsid w:val="0083143E"/>
    <w:rsid w:val="0083174C"/>
    <w:rsid w:val="00831B3F"/>
    <w:rsid w:val="00832900"/>
    <w:rsid w:val="00832DBD"/>
    <w:rsid w:val="008337C5"/>
    <w:rsid w:val="00834251"/>
    <w:rsid w:val="00834654"/>
    <w:rsid w:val="00834BA1"/>
    <w:rsid w:val="00834E31"/>
    <w:rsid w:val="00834E9E"/>
    <w:rsid w:val="008356AC"/>
    <w:rsid w:val="00836119"/>
    <w:rsid w:val="00836409"/>
    <w:rsid w:val="008373A2"/>
    <w:rsid w:val="00837C70"/>
    <w:rsid w:val="0084001C"/>
    <w:rsid w:val="008400FA"/>
    <w:rsid w:val="00841172"/>
    <w:rsid w:val="00841DF4"/>
    <w:rsid w:val="00842A44"/>
    <w:rsid w:val="00842AC7"/>
    <w:rsid w:val="008433CE"/>
    <w:rsid w:val="00843971"/>
    <w:rsid w:val="00844299"/>
    <w:rsid w:val="008446E4"/>
    <w:rsid w:val="008449F8"/>
    <w:rsid w:val="00845F59"/>
    <w:rsid w:val="00846989"/>
    <w:rsid w:val="00846D45"/>
    <w:rsid w:val="00846DBB"/>
    <w:rsid w:val="00847B54"/>
    <w:rsid w:val="00847D79"/>
    <w:rsid w:val="00847F58"/>
    <w:rsid w:val="00847FF2"/>
    <w:rsid w:val="00851066"/>
    <w:rsid w:val="00851B88"/>
    <w:rsid w:val="008526D5"/>
    <w:rsid w:val="00852CA9"/>
    <w:rsid w:val="0085314B"/>
    <w:rsid w:val="00853629"/>
    <w:rsid w:val="00853E8A"/>
    <w:rsid w:val="00853F26"/>
    <w:rsid w:val="00854D7B"/>
    <w:rsid w:val="00855BD5"/>
    <w:rsid w:val="00855DDC"/>
    <w:rsid w:val="00856A58"/>
    <w:rsid w:val="00856BB8"/>
    <w:rsid w:val="008574FE"/>
    <w:rsid w:val="00860632"/>
    <w:rsid w:val="00860643"/>
    <w:rsid w:val="008607C0"/>
    <w:rsid w:val="0086083C"/>
    <w:rsid w:val="00860B04"/>
    <w:rsid w:val="00860BDD"/>
    <w:rsid w:val="008618D0"/>
    <w:rsid w:val="008619D2"/>
    <w:rsid w:val="00861AB8"/>
    <w:rsid w:val="00861AD3"/>
    <w:rsid w:val="0086298F"/>
    <w:rsid w:val="00863653"/>
    <w:rsid w:val="0086483D"/>
    <w:rsid w:val="008652CE"/>
    <w:rsid w:val="00866AAD"/>
    <w:rsid w:val="00867243"/>
    <w:rsid w:val="00867C79"/>
    <w:rsid w:val="00870625"/>
    <w:rsid w:val="00870B6F"/>
    <w:rsid w:val="008717A5"/>
    <w:rsid w:val="00873E35"/>
    <w:rsid w:val="00874EDD"/>
    <w:rsid w:val="008751D2"/>
    <w:rsid w:val="008754DD"/>
    <w:rsid w:val="00875AF1"/>
    <w:rsid w:val="00876A71"/>
    <w:rsid w:val="0087723B"/>
    <w:rsid w:val="00877636"/>
    <w:rsid w:val="00877CF4"/>
    <w:rsid w:val="00877EFF"/>
    <w:rsid w:val="0088012A"/>
    <w:rsid w:val="00881730"/>
    <w:rsid w:val="00881B75"/>
    <w:rsid w:val="00881BB7"/>
    <w:rsid w:val="00881F37"/>
    <w:rsid w:val="008828A7"/>
    <w:rsid w:val="008828E5"/>
    <w:rsid w:val="00882ABE"/>
    <w:rsid w:val="00882B0A"/>
    <w:rsid w:val="00882E61"/>
    <w:rsid w:val="0088343D"/>
    <w:rsid w:val="00883988"/>
    <w:rsid w:val="00885F9C"/>
    <w:rsid w:val="00886C06"/>
    <w:rsid w:val="00886C86"/>
    <w:rsid w:val="00886D3F"/>
    <w:rsid w:val="00887DF0"/>
    <w:rsid w:val="00890135"/>
    <w:rsid w:val="008902FC"/>
    <w:rsid w:val="00890538"/>
    <w:rsid w:val="00890612"/>
    <w:rsid w:val="00890C28"/>
    <w:rsid w:val="00891646"/>
    <w:rsid w:val="008918FF"/>
    <w:rsid w:val="008924FB"/>
    <w:rsid w:val="00892D8E"/>
    <w:rsid w:val="00892FCF"/>
    <w:rsid w:val="008939AC"/>
    <w:rsid w:val="00893B9A"/>
    <w:rsid w:val="00893EF5"/>
    <w:rsid w:val="0089416B"/>
    <w:rsid w:val="00894B03"/>
    <w:rsid w:val="00895AA8"/>
    <w:rsid w:val="008963AC"/>
    <w:rsid w:val="008967A7"/>
    <w:rsid w:val="00896D85"/>
    <w:rsid w:val="008971FF"/>
    <w:rsid w:val="00897296"/>
    <w:rsid w:val="0089755C"/>
    <w:rsid w:val="008A0C46"/>
    <w:rsid w:val="008A107D"/>
    <w:rsid w:val="008A306C"/>
    <w:rsid w:val="008A45AC"/>
    <w:rsid w:val="008A4CD8"/>
    <w:rsid w:val="008A59FA"/>
    <w:rsid w:val="008A5F8D"/>
    <w:rsid w:val="008A6091"/>
    <w:rsid w:val="008A6531"/>
    <w:rsid w:val="008A69FA"/>
    <w:rsid w:val="008A6BC8"/>
    <w:rsid w:val="008A6C23"/>
    <w:rsid w:val="008A6C64"/>
    <w:rsid w:val="008B0780"/>
    <w:rsid w:val="008B0FA0"/>
    <w:rsid w:val="008B1C65"/>
    <w:rsid w:val="008B1CAA"/>
    <w:rsid w:val="008B2081"/>
    <w:rsid w:val="008B2328"/>
    <w:rsid w:val="008B25B4"/>
    <w:rsid w:val="008B2A70"/>
    <w:rsid w:val="008B39A6"/>
    <w:rsid w:val="008B4331"/>
    <w:rsid w:val="008B4B8D"/>
    <w:rsid w:val="008B4F4C"/>
    <w:rsid w:val="008B5E8F"/>
    <w:rsid w:val="008B631E"/>
    <w:rsid w:val="008B6336"/>
    <w:rsid w:val="008B7292"/>
    <w:rsid w:val="008B77DC"/>
    <w:rsid w:val="008B7EB2"/>
    <w:rsid w:val="008C00FC"/>
    <w:rsid w:val="008C0431"/>
    <w:rsid w:val="008C0509"/>
    <w:rsid w:val="008C08C0"/>
    <w:rsid w:val="008C0CB4"/>
    <w:rsid w:val="008C15A4"/>
    <w:rsid w:val="008C1605"/>
    <w:rsid w:val="008C22FF"/>
    <w:rsid w:val="008C3534"/>
    <w:rsid w:val="008C3693"/>
    <w:rsid w:val="008C3B1A"/>
    <w:rsid w:val="008C3DEA"/>
    <w:rsid w:val="008C444F"/>
    <w:rsid w:val="008C451A"/>
    <w:rsid w:val="008C520C"/>
    <w:rsid w:val="008C5B5B"/>
    <w:rsid w:val="008C5B5D"/>
    <w:rsid w:val="008C6AD7"/>
    <w:rsid w:val="008C6E4C"/>
    <w:rsid w:val="008C74B1"/>
    <w:rsid w:val="008D0811"/>
    <w:rsid w:val="008D0E4D"/>
    <w:rsid w:val="008D2093"/>
    <w:rsid w:val="008D31D9"/>
    <w:rsid w:val="008D3583"/>
    <w:rsid w:val="008D3D1F"/>
    <w:rsid w:val="008D3F65"/>
    <w:rsid w:val="008D41AC"/>
    <w:rsid w:val="008D4865"/>
    <w:rsid w:val="008D4D63"/>
    <w:rsid w:val="008D6657"/>
    <w:rsid w:val="008D7525"/>
    <w:rsid w:val="008D77EA"/>
    <w:rsid w:val="008D7EE6"/>
    <w:rsid w:val="008E12E0"/>
    <w:rsid w:val="008E209B"/>
    <w:rsid w:val="008E2509"/>
    <w:rsid w:val="008E2EA3"/>
    <w:rsid w:val="008E3829"/>
    <w:rsid w:val="008E43BE"/>
    <w:rsid w:val="008E442D"/>
    <w:rsid w:val="008E4844"/>
    <w:rsid w:val="008E49D6"/>
    <w:rsid w:val="008E4B92"/>
    <w:rsid w:val="008E4BC4"/>
    <w:rsid w:val="008E51C7"/>
    <w:rsid w:val="008E589D"/>
    <w:rsid w:val="008E5D72"/>
    <w:rsid w:val="008E7180"/>
    <w:rsid w:val="008E7243"/>
    <w:rsid w:val="008E742C"/>
    <w:rsid w:val="008E7FF5"/>
    <w:rsid w:val="008F00CC"/>
    <w:rsid w:val="008F0453"/>
    <w:rsid w:val="008F0FFC"/>
    <w:rsid w:val="008F104B"/>
    <w:rsid w:val="008F27BE"/>
    <w:rsid w:val="008F2F53"/>
    <w:rsid w:val="008F3108"/>
    <w:rsid w:val="008F3A79"/>
    <w:rsid w:val="008F4582"/>
    <w:rsid w:val="008F4C62"/>
    <w:rsid w:val="008F52D8"/>
    <w:rsid w:val="008F5BC0"/>
    <w:rsid w:val="008F5F30"/>
    <w:rsid w:val="008F645F"/>
    <w:rsid w:val="008F69AE"/>
    <w:rsid w:val="008F6E5F"/>
    <w:rsid w:val="008F7085"/>
    <w:rsid w:val="00901D0D"/>
    <w:rsid w:val="0090239C"/>
    <w:rsid w:val="009023A2"/>
    <w:rsid w:val="0090298B"/>
    <w:rsid w:val="009029CE"/>
    <w:rsid w:val="00902CD0"/>
    <w:rsid w:val="009033E1"/>
    <w:rsid w:val="00903F03"/>
    <w:rsid w:val="00904031"/>
    <w:rsid w:val="00904B19"/>
    <w:rsid w:val="00905350"/>
    <w:rsid w:val="00905D1F"/>
    <w:rsid w:val="00905F69"/>
    <w:rsid w:val="00905FAB"/>
    <w:rsid w:val="0090633D"/>
    <w:rsid w:val="00910236"/>
    <w:rsid w:val="00910977"/>
    <w:rsid w:val="00910B5A"/>
    <w:rsid w:val="00910BC6"/>
    <w:rsid w:val="009111FC"/>
    <w:rsid w:val="009117EC"/>
    <w:rsid w:val="00913CC8"/>
    <w:rsid w:val="009145A1"/>
    <w:rsid w:val="00914A9A"/>
    <w:rsid w:val="00916420"/>
    <w:rsid w:val="00916C54"/>
    <w:rsid w:val="00917C31"/>
    <w:rsid w:val="00917DC7"/>
    <w:rsid w:val="00920124"/>
    <w:rsid w:val="00920321"/>
    <w:rsid w:val="00920945"/>
    <w:rsid w:val="00920B94"/>
    <w:rsid w:val="00920E4A"/>
    <w:rsid w:val="009211DF"/>
    <w:rsid w:val="00921E80"/>
    <w:rsid w:val="00922AD7"/>
    <w:rsid w:val="00922C24"/>
    <w:rsid w:val="0092345A"/>
    <w:rsid w:val="0092399A"/>
    <w:rsid w:val="00923B84"/>
    <w:rsid w:val="009242D9"/>
    <w:rsid w:val="009252AF"/>
    <w:rsid w:val="00925BFF"/>
    <w:rsid w:val="00925E1D"/>
    <w:rsid w:val="00926DD8"/>
    <w:rsid w:val="009272D1"/>
    <w:rsid w:val="00930544"/>
    <w:rsid w:val="00930D2A"/>
    <w:rsid w:val="00930E6B"/>
    <w:rsid w:val="00931047"/>
    <w:rsid w:val="0093140F"/>
    <w:rsid w:val="00931487"/>
    <w:rsid w:val="009319F1"/>
    <w:rsid w:val="00931B4C"/>
    <w:rsid w:val="00931CA0"/>
    <w:rsid w:val="00931F79"/>
    <w:rsid w:val="00931F9B"/>
    <w:rsid w:val="009332B3"/>
    <w:rsid w:val="00933715"/>
    <w:rsid w:val="00934F41"/>
    <w:rsid w:val="00935634"/>
    <w:rsid w:val="00935916"/>
    <w:rsid w:val="0093602D"/>
    <w:rsid w:val="00936973"/>
    <w:rsid w:val="00936BCD"/>
    <w:rsid w:val="00936FA5"/>
    <w:rsid w:val="00937169"/>
    <w:rsid w:val="0093735F"/>
    <w:rsid w:val="009377FB"/>
    <w:rsid w:val="00940BF6"/>
    <w:rsid w:val="00940C8E"/>
    <w:rsid w:val="00940D24"/>
    <w:rsid w:val="00942694"/>
    <w:rsid w:val="00943BB8"/>
    <w:rsid w:val="00943DFB"/>
    <w:rsid w:val="00944903"/>
    <w:rsid w:val="00944D1F"/>
    <w:rsid w:val="00944F64"/>
    <w:rsid w:val="009451B4"/>
    <w:rsid w:val="0094587F"/>
    <w:rsid w:val="00946EDA"/>
    <w:rsid w:val="0094736E"/>
    <w:rsid w:val="009473E4"/>
    <w:rsid w:val="009477C5"/>
    <w:rsid w:val="00947AAE"/>
    <w:rsid w:val="00947C63"/>
    <w:rsid w:val="00947F40"/>
    <w:rsid w:val="009501F1"/>
    <w:rsid w:val="00950994"/>
    <w:rsid w:val="00950F93"/>
    <w:rsid w:val="00951267"/>
    <w:rsid w:val="00952740"/>
    <w:rsid w:val="00952763"/>
    <w:rsid w:val="009537DC"/>
    <w:rsid w:val="00953EFD"/>
    <w:rsid w:val="00953FE3"/>
    <w:rsid w:val="00953FEC"/>
    <w:rsid w:val="00954134"/>
    <w:rsid w:val="00954E08"/>
    <w:rsid w:val="009550E1"/>
    <w:rsid w:val="00955246"/>
    <w:rsid w:val="00955366"/>
    <w:rsid w:val="00955ACD"/>
    <w:rsid w:val="00955C31"/>
    <w:rsid w:val="00956FEC"/>
    <w:rsid w:val="009578BF"/>
    <w:rsid w:val="00960045"/>
    <w:rsid w:val="00960E79"/>
    <w:rsid w:val="00961380"/>
    <w:rsid w:val="00961726"/>
    <w:rsid w:val="009621F9"/>
    <w:rsid w:val="0096254E"/>
    <w:rsid w:val="009628B2"/>
    <w:rsid w:val="0096336C"/>
    <w:rsid w:val="00963865"/>
    <w:rsid w:val="00964330"/>
    <w:rsid w:val="009647D5"/>
    <w:rsid w:val="009649BE"/>
    <w:rsid w:val="00964D80"/>
    <w:rsid w:val="00965D1D"/>
    <w:rsid w:val="00966849"/>
    <w:rsid w:val="00966CA6"/>
    <w:rsid w:val="009708F1"/>
    <w:rsid w:val="009712AE"/>
    <w:rsid w:val="00971E11"/>
    <w:rsid w:val="00972028"/>
    <w:rsid w:val="00973D37"/>
    <w:rsid w:val="00973D93"/>
    <w:rsid w:val="0097466F"/>
    <w:rsid w:val="00974A7D"/>
    <w:rsid w:val="00974CC6"/>
    <w:rsid w:val="00974DDA"/>
    <w:rsid w:val="00975A07"/>
    <w:rsid w:val="0097636E"/>
    <w:rsid w:val="0097647A"/>
    <w:rsid w:val="00976676"/>
    <w:rsid w:val="009766A6"/>
    <w:rsid w:val="00977779"/>
    <w:rsid w:val="00980391"/>
    <w:rsid w:val="00980595"/>
    <w:rsid w:val="009809A4"/>
    <w:rsid w:val="00980BE6"/>
    <w:rsid w:val="00980C16"/>
    <w:rsid w:val="00980D1F"/>
    <w:rsid w:val="00981266"/>
    <w:rsid w:val="00981C39"/>
    <w:rsid w:val="00982250"/>
    <w:rsid w:val="00983399"/>
    <w:rsid w:val="0098368F"/>
    <w:rsid w:val="00983F07"/>
    <w:rsid w:val="00984218"/>
    <w:rsid w:val="00985103"/>
    <w:rsid w:val="00985873"/>
    <w:rsid w:val="009862FF"/>
    <w:rsid w:val="0098650C"/>
    <w:rsid w:val="009866FD"/>
    <w:rsid w:val="00986AA4"/>
    <w:rsid w:val="00990BF0"/>
    <w:rsid w:val="00990D74"/>
    <w:rsid w:val="00990F9B"/>
    <w:rsid w:val="0099162B"/>
    <w:rsid w:val="009923F9"/>
    <w:rsid w:val="00992B8D"/>
    <w:rsid w:val="009936CF"/>
    <w:rsid w:val="00993F42"/>
    <w:rsid w:val="009947F3"/>
    <w:rsid w:val="00994A74"/>
    <w:rsid w:val="009952C2"/>
    <w:rsid w:val="009953B5"/>
    <w:rsid w:val="00995A91"/>
    <w:rsid w:val="00995D97"/>
    <w:rsid w:val="00995DB1"/>
    <w:rsid w:val="00995EFB"/>
    <w:rsid w:val="00996D05"/>
    <w:rsid w:val="00997462"/>
    <w:rsid w:val="0099748D"/>
    <w:rsid w:val="009974F7"/>
    <w:rsid w:val="009A0165"/>
    <w:rsid w:val="009A0B8B"/>
    <w:rsid w:val="009A1DF3"/>
    <w:rsid w:val="009A2BE5"/>
    <w:rsid w:val="009A2D52"/>
    <w:rsid w:val="009A308B"/>
    <w:rsid w:val="009A3119"/>
    <w:rsid w:val="009A32A5"/>
    <w:rsid w:val="009A340B"/>
    <w:rsid w:val="009A352A"/>
    <w:rsid w:val="009A3C31"/>
    <w:rsid w:val="009A3F2F"/>
    <w:rsid w:val="009A4AD7"/>
    <w:rsid w:val="009A5278"/>
    <w:rsid w:val="009A55E9"/>
    <w:rsid w:val="009A5B37"/>
    <w:rsid w:val="009A62C4"/>
    <w:rsid w:val="009A716E"/>
    <w:rsid w:val="009A7E8D"/>
    <w:rsid w:val="009A7FB6"/>
    <w:rsid w:val="009B0090"/>
    <w:rsid w:val="009B00F3"/>
    <w:rsid w:val="009B0E6A"/>
    <w:rsid w:val="009B1556"/>
    <w:rsid w:val="009B1B55"/>
    <w:rsid w:val="009B1BBD"/>
    <w:rsid w:val="009B1F31"/>
    <w:rsid w:val="009B2758"/>
    <w:rsid w:val="009B2BB7"/>
    <w:rsid w:val="009B39FC"/>
    <w:rsid w:val="009B3AAC"/>
    <w:rsid w:val="009B3EB9"/>
    <w:rsid w:val="009B4536"/>
    <w:rsid w:val="009B4850"/>
    <w:rsid w:val="009B4B02"/>
    <w:rsid w:val="009B5038"/>
    <w:rsid w:val="009B58C3"/>
    <w:rsid w:val="009B6B80"/>
    <w:rsid w:val="009B7073"/>
    <w:rsid w:val="009B7357"/>
    <w:rsid w:val="009B7E3A"/>
    <w:rsid w:val="009C02AA"/>
    <w:rsid w:val="009C0381"/>
    <w:rsid w:val="009C1A7E"/>
    <w:rsid w:val="009C2786"/>
    <w:rsid w:val="009C2854"/>
    <w:rsid w:val="009C3514"/>
    <w:rsid w:val="009C3814"/>
    <w:rsid w:val="009C39AB"/>
    <w:rsid w:val="009C3E68"/>
    <w:rsid w:val="009C4179"/>
    <w:rsid w:val="009C4CEF"/>
    <w:rsid w:val="009C5204"/>
    <w:rsid w:val="009C584A"/>
    <w:rsid w:val="009C59E0"/>
    <w:rsid w:val="009C5BC4"/>
    <w:rsid w:val="009C655E"/>
    <w:rsid w:val="009C65C8"/>
    <w:rsid w:val="009C6C0B"/>
    <w:rsid w:val="009C6D9E"/>
    <w:rsid w:val="009C7794"/>
    <w:rsid w:val="009C7988"/>
    <w:rsid w:val="009C7AC9"/>
    <w:rsid w:val="009C7BFE"/>
    <w:rsid w:val="009D0F3A"/>
    <w:rsid w:val="009D0F4C"/>
    <w:rsid w:val="009D13F1"/>
    <w:rsid w:val="009D2494"/>
    <w:rsid w:val="009D29CA"/>
    <w:rsid w:val="009D2B4D"/>
    <w:rsid w:val="009D3322"/>
    <w:rsid w:val="009D36BC"/>
    <w:rsid w:val="009D39BE"/>
    <w:rsid w:val="009D3A2B"/>
    <w:rsid w:val="009D420F"/>
    <w:rsid w:val="009D45B0"/>
    <w:rsid w:val="009D502A"/>
    <w:rsid w:val="009D52F5"/>
    <w:rsid w:val="009D6132"/>
    <w:rsid w:val="009D6A26"/>
    <w:rsid w:val="009D6AAB"/>
    <w:rsid w:val="009D701F"/>
    <w:rsid w:val="009D7393"/>
    <w:rsid w:val="009D7949"/>
    <w:rsid w:val="009E0953"/>
    <w:rsid w:val="009E0D74"/>
    <w:rsid w:val="009E1272"/>
    <w:rsid w:val="009E1342"/>
    <w:rsid w:val="009E13FF"/>
    <w:rsid w:val="009E1CA1"/>
    <w:rsid w:val="009E257F"/>
    <w:rsid w:val="009E2FE8"/>
    <w:rsid w:val="009E2FF9"/>
    <w:rsid w:val="009E374B"/>
    <w:rsid w:val="009E400A"/>
    <w:rsid w:val="009E5210"/>
    <w:rsid w:val="009E5AB2"/>
    <w:rsid w:val="009E69A8"/>
    <w:rsid w:val="009E7F94"/>
    <w:rsid w:val="009F00F3"/>
    <w:rsid w:val="009F0530"/>
    <w:rsid w:val="009F2302"/>
    <w:rsid w:val="009F2406"/>
    <w:rsid w:val="009F337E"/>
    <w:rsid w:val="009F3D32"/>
    <w:rsid w:val="009F3EC8"/>
    <w:rsid w:val="009F47E1"/>
    <w:rsid w:val="009F4FB6"/>
    <w:rsid w:val="009F5DE8"/>
    <w:rsid w:val="009F6065"/>
    <w:rsid w:val="009F6205"/>
    <w:rsid w:val="009F6916"/>
    <w:rsid w:val="009F6FD6"/>
    <w:rsid w:val="009F701F"/>
    <w:rsid w:val="009F7417"/>
    <w:rsid w:val="009F74C4"/>
    <w:rsid w:val="00A00045"/>
    <w:rsid w:val="00A00168"/>
    <w:rsid w:val="00A01082"/>
    <w:rsid w:val="00A01B69"/>
    <w:rsid w:val="00A01C6A"/>
    <w:rsid w:val="00A01F10"/>
    <w:rsid w:val="00A02404"/>
    <w:rsid w:val="00A025C1"/>
    <w:rsid w:val="00A029A8"/>
    <w:rsid w:val="00A0312D"/>
    <w:rsid w:val="00A03755"/>
    <w:rsid w:val="00A040FE"/>
    <w:rsid w:val="00A043EF"/>
    <w:rsid w:val="00A06181"/>
    <w:rsid w:val="00A06E4A"/>
    <w:rsid w:val="00A07C8A"/>
    <w:rsid w:val="00A1233E"/>
    <w:rsid w:val="00A125A1"/>
    <w:rsid w:val="00A12E41"/>
    <w:rsid w:val="00A133FD"/>
    <w:rsid w:val="00A135EB"/>
    <w:rsid w:val="00A13CE6"/>
    <w:rsid w:val="00A13EC5"/>
    <w:rsid w:val="00A148B1"/>
    <w:rsid w:val="00A14A03"/>
    <w:rsid w:val="00A154EC"/>
    <w:rsid w:val="00A1571C"/>
    <w:rsid w:val="00A16632"/>
    <w:rsid w:val="00A17D0D"/>
    <w:rsid w:val="00A2098F"/>
    <w:rsid w:val="00A229FC"/>
    <w:rsid w:val="00A23DFC"/>
    <w:rsid w:val="00A23EF6"/>
    <w:rsid w:val="00A23F19"/>
    <w:rsid w:val="00A24526"/>
    <w:rsid w:val="00A25BC1"/>
    <w:rsid w:val="00A2718C"/>
    <w:rsid w:val="00A27D23"/>
    <w:rsid w:val="00A310ED"/>
    <w:rsid w:val="00A31880"/>
    <w:rsid w:val="00A32223"/>
    <w:rsid w:val="00A32BDF"/>
    <w:rsid w:val="00A33633"/>
    <w:rsid w:val="00A33B96"/>
    <w:rsid w:val="00A342E0"/>
    <w:rsid w:val="00A350ED"/>
    <w:rsid w:val="00A35FBE"/>
    <w:rsid w:val="00A3604A"/>
    <w:rsid w:val="00A362FA"/>
    <w:rsid w:val="00A36E0D"/>
    <w:rsid w:val="00A37241"/>
    <w:rsid w:val="00A37A0B"/>
    <w:rsid w:val="00A37C73"/>
    <w:rsid w:val="00A4114C"/>
    <w:rsid w:val="00A41CD7"/>
    <w:rsid w:val="00A41FD1"/>
    <w:rsid w:val="00A4338F"/>
    <w:rsid w:val="00A43E31"/>
    <w:rsid w:val="00A443D2"/>
    <w:rsid w:val="00A4494F"/>
    <w:rsid w:val="00A455A7"/>
    <w:rsid w:val="00A4627D"/>
    <w:rsid w:val="00A468DC"/>
    <w:rsid w:val="00A4692B"/>
    <w:rsid w:val="00A46CC9"/>
    <w:rsid w:val="00A46D4A"/>
    <w:rsid w:val="00A475EC"/>
    <w:rsid w:val="00A476AC"/>
    <w:rsid w:val="00A477A9"/>
    <w:rsid w:val="00A47EBA"/>
    <w:rsid w:val="00A5007D"/>
    <w:rsid w:val="00A50712"/>
    <w:rsid w:val="00A514C2"/>
    <w:rsid w:val="00A51D46"/>
    <w:rsid w:val="00A51F21"/>
    <w:rsid w:val="00A52383"/>
    <w:rsid w:val="00A53648"/>
    <w:rsid w:val="00A53655"/>
    <w:rsid w:val="00A53C7E"/>
    <w:rsid w:val="00A541AE"/>
    <w:rsid w:val="00A54257"/>
    <w:rsid w:val="00A54B0E"/>
    <w:rsid w:val="00A550A3"/>
    <w:rsid w:val="00A5548F"/>
    <w:rsid w:val="00A5564B"/>
    <w:rsid w:val="00A55718"/>
    <w:rsid w:val="00A55A5A"/>
    <w:rsid w:val="00A55F03"/>
    <w:rsid w:val="00A56BAB"/>
    <w:rsid w:val="00A56E0F"/>
    <w:rsid w:val="00A5784E"/>
    <w:rsid w:val="00A5798A"/>
    <w:rsid w:val="00A57F2D"/>
    <w:rsid w:val="00A607CE"/>
    <w:rsid w:val="00A60E20"/>
    <w:rsid w:val="00A61A81"/>
    <w:rsid w:val="00A61C54"/>
    <w:rsid w:val="00A61E59"/>
    <w:rsid w:val="00A623B6"/>
    <w:rsid w:val="00A62AF4"/>
    <w:rsid w:val="00A63384"/>
    <w:rsid w:val="00A63626"/>
    <w:rsid w:val="00A63C2B"/>
    <w:rsid w:val="00A64633"/>
    <w:rsid w:val="00A6482B"/>
    <w:rsid w:val="00A64942"/>
    <w:rsid w:val="00A64B21"/>
    <w:rsid w:val="00A664FF"/>
    <w:rsid w:val="00A6682D"/>
    <w:rsid w:val="00A66FAC"/>
    <w:rsid w:val="00A67CF5"/>
    <w:rsid w:val="00A704A6"/>
    <w:rsid w:val="00A7067D"/>
    <w:rsid w:val="00A72363"/>
    <w:rsid w:val="00A735CC"/>
    <w:rsid w:val="00A747DD"/>
    <w:rsid w:val="00A75AA1"/>
    <w:rsid w:val="00A764B5"/>
    <w:rsid w:val="00A77240"/>
    <w:rsid w:val="00A80C06"/>
    <w:rsid w:val="00A80E5A"/>
    <w:rsid w:val="00A812FF"/>
    <w:rsid w:val="00A81B44"/>
    <w:rsid w:val="00A8275C"/>
    <w:rsid w:val="00A83088"/>
    <w:rsid w:val="00A8333E"/>
    <w:rsid w:val="00A83394"/>
    <w:rsid w:val="00A834D0"/>
    <w:rsid w:val="00A837CD"/>
    <w:rsid w:val="00A84E94"/>
    <w:rsid w:val="00A85007"/>
    <w:rsid w:val="00A85092"/>
    <w:rsid w:val="00A85714"/>
    <w:rsid w:val="00A8585F"/>
    <w:rsid w:val="00A860FF"/>
    <w:rsid w:val="00A87282"/>
    <w:rsid w:val="00A879BC"/>
    <w:rsid w:val="00A90211"/>
    <w:rsid w:val="00A90556"/>
    <w:rsid w:val="00A90BEE"/>
    <w:rsid w:val="00A91163"/>
    <w:rsid w:val="00A9213D"/>
    <w:rsid w:val="00A93193"/>
    <w:rsid w:val="00A93372"/>
    <w:rsid w:val="00A933F3"/>
    <w:rsid w:val="00A938EA"/>
    <w:rsid w:val="00A93D99"/>
    <w:rsid w:val="00A9430A"/>
    <w:rsid w:val="00A948AA"/>
    <w:rsid w:val="00A9497F"/>
    <w:rsid w:val="00A949D2"/>
    <w:rsid w:val="00A94E16"/>
    <w:rsid w:val="00A973AE"/>
    <w:rsid w:val="00A97A6D"/>
    <w:rsid w:val="00AA06CD"/>
    <w:rsid w:val="00AA0D55"/>
    <w:rsid w:val="00AA1452"/>
    <w:rsid w:val="00AA16C5"/>
    <w:rsid w:val="00AA189D"/>
    <w:rsid w:val="00AA1FC4"/>
    <w:rsid w:val="00AA2809"/>
    <w:rsid w:val="00AA3025"/>
    <w:rsid w:val="00AA349B"/>
    <w:rsid w:val="00AA35A5"/>
    <w:rsid w:val="00AA441D"/>
    <w:rsid w:val="00AA468B"/>
    <w:rsid w:val="00AA4EDD"/>
    <w:rsid w:val="00AA5035"/>
    <w:rsid w:val="00AA571C"/>
    <w:rsid w:val="00AA5C36"/>
    <w:rsid w:val="00AA5FCE"/>
    <w:rsid w:val="00AA62E1"/>
    <w:rsid w:val="00AA6311"/>
    <w:rsid w:val="00AA63E3"/>
    <w:rsid w:val="00AA68D3"/>
    <w:rsid w:val="00AA6979"/>
    <w:rsid w:val="00AA6DC9"/>
    <w:rsid w:val="00AA6EE3"/>
    <w:rsid w:val="00AA7C9D"/>
    <w:rsid w:val="00AB09AB"/>
    <w:rsid w:val="00AB111A"/>
    <w:rsid w:val="00AB2455"/>
    <w:rsid w:val="00AB2EE7"/>
    <w:rsid w:val="00AB2FC1"/>
    <w:rsid w:val="00AB3509"/>
    <w:rsid w:val="00AB39FC"/>
    <w:rsid w:val="00AB40E8"/>
    <w:rsid w:val="00AB42A1"/>
    <w:rsid w:val="00AB527E"/>
    <w:rsid w:val="00AB5BB5"/>
    <w:rsid w:val="00AB61F6"/>
    <w:rsid w:val="00AB6761"/>
    <w:rsid w:val="00AB7171"/>
    <w:rsid w:val="00AB727D"/>
    <w:rsid w:val="00AB7499"/>
    <w:rsid w:val="00AB7DD0"/>
    <w:rsid w:val="00AC0366"/>
    <w:rsid w:val="00AC1723"/>
    <w:rsid w:val="00AC1848"/>
    <w:rsid w:val="00AC1A95"/>
    <w:rsid w:val="00AC2696"/>
    <w:rsid w:val="00AC368F"/>
    <w:rsid w:val="00AC36FE"/>
    <w:rsid w:val="00AC523D"/>
    <w:rsid w:val="00AC6122"/>
    <w:rsid w:val="00AC69A9"/>
    <w:rsid w:val="00AC6E14"/>
    <w:rsid w:val="00AC7448"/>
    <w:rsid w:val="00AC75F1"/>
    <w:rsid w:val="00AC7895"/>
    <w:rsid w:val="00AC7EB1"/>
    <w:rsid w:val="00AC7F9E"/>
    <w:rsid w:val="00AD03D6"/>
    <w:rsid w:val="00AD0B66"/>
    <w:rsid w:val="00AD1804"/>
    <w:rsid w:val="00AD1AB6"/>
    <w:rsid w:val="00AD1B29"/>
    <w:rsid w:val="00AD1BBA"/>
    <w:rsid w:val="00AD2062"/>
    <w:rsid w:val="00AD2262"/>
    <w:rsid w:val="00AD24CF"/>
    <w:rsid w:val="00AD2A10"/>
    <w:rsid w:val="00AD2F79"/>
    <w:rsid w:val="00AD3438"/>
    <w:rsid w:val="00AD3AC0"/>
    <w:rsid w:val="00AD3B32"/>
    <w:rsid w:val="00AD3E75"/>
    <w:rsid w:val="00AD4119"/>
    <w:rsid w:val="00AD4823"/>
    <w:rsid w:val="00AD4EC1"/>
    <w:rsid w:val="00AD509C"/>
    <w:rsid w:val="00AD6B26"/>
    <w:rsid w:val="00AD751A"/>
    <w:rsid w:val="00AD7D6E"/>
    <w:rsid w:val="00AE08F5"/>
    <w:rsid w:val="00AE0F52"/>
    <w:rsid w:val="00AE1156"/>
    <w:rsid w:val="00AE1691"/>
    <w:rsid w:val="00AE2BD0"/>
    <w:rsid w:val="00AE2E4E"/>
    <w:rsid w:val="00AE33B0"/>
    <w:rsid w:val="00AE35A6"/>
    <w:rsid w:val="00AE3BB7"/>
    <w:rsid w:val="00AE4160"/>
    <w:rsid w:val="00AE48C2"/>
    <w:rsid w:val="00AE4CBA"/>
    <w:rsid w:val="00AE5B0E"/>
    <w:rsid w:val="00AE6E1A"/>
    <w:rsid w:val="00AE7083"/>
    <w:rsid w:val="00AE7798"/>
    <w:rsid w:val="00AE77B4"/>
    <w:rsid w:val="00AE78FC"/>
    <w:rsid w:val="00AE7C1A"/>
    <w:rsid w:val="00AF0684"/>
    <w:rsid w:val="00AF0E1D"/>
    <w:rsid w:val="00AF1100"/>
    <w:rsid w:val="00AF148E"/>
    <w:rsid w:val="00AF1C51"/>
    <w:rsid w:val="00AF2159"/>
    <w:rsid w:val="00AF270B"/>
    <w:rsid w:val="00AF30B5"/>
    <w:rsid w:val="00AF3559"/>
    <w:rsid w:val="00AF359E"/>
    <w:rsid w:val="00AF43F7"/>
    <w:rsid w:val="00AF458A"/>
    <w:rsid w:val="00B003FB"/>
    <w:rsid w:val="00B00979"/>
    <w:rsid w:val="00B00A53"/>
    <w:rsid w:val="00B00ADC"/>
    <w:rsid w:val="00B00D62"/>
    <w:rsid w:val="00B01EFA"/>
    <w:rsid w:val="00B03A30"/>
    <w:rsid w:val="00B03D18"/>
    <w:rsid w:val="00B0410A"/>
    <w:rsid w:val="00B04318"/>
    <w:rsid w:val="00B0463F"/>
    <w:rsid w:val="00B04D93"/>
    <w:rsid w:val="00B05B59"/>
    <w:rsid w:val="00B05E7D"/>
    <w:rsid w:val="00B07436"/>
    <w:rsid w:val="00B1003D"/>
    <w:rsid w:val="00B10B78"/>
    <w:rsid w:val="00B10CD4"/>
    <w:rsid w:val="00B11072"/>
    <w:rsid w:val="00B11459"/>
    <w:rsid w:val="00B11987"/>
    <w:rsid w:val="00B1257C"/>
    <w:rsid w:val="00B12D3C"/>
    <w:rsid w:val="00B1397E"/>
    <w:rsid w:val="00B145EF"/>
    <w:rsid w:val="00B14811"/>
    <w:rsid w:val="00B149BA"/>
    <w:rsid w:val="00B15E18"/>
    <w:rsid w:val="00B15E70"/>
    <w:rsid w:val="00B1635B"/>
    <w:rsid w:val="00B163A1"/>
    <w:rsid w:val="00B16A63"/>
    <w:rsid w:val="00B172EA"/>
    <w:rsid w:val="00B17C3E"/>
    <w:rsid w:val="00B17CD2"/>
    <w:rsid w:val="00B17F24"/>
    <w:rsid w:val="00B2054E"/>
    <w:rsid w:val="00B20F24"/>
    <w:rsid w:val="00B21074"/>
    <w:rsid w:val="00B220EA"/>
    <w:rsid w:val="00B2212C"/>
    <w:rsid w:val="00B224B7"/>
    <w:rsid w:val="00B22EC3"/>
    <w:rsid w:val="00B23211"/>
    <w:rsid w:val="00B2357E"/>
    <w:rsid w:val="00B23702"/>
    <w:rsid w:val="00B2463F"/>
    <w:rsid w:val="00B249D4"/>
    <w:rsid w:val="00B25503"/>
    <w:rsid w:val="00B258F3"/>
    <w:rsid w:val="00B25BC8"/>
    <w:rsid w:val="00B25EC2"/>
    <w:rsid w:val="00B25EF0"/>
    <w:rsid w:val="00B26454"/>
    <w:rsid w:val="00B26811"/>
    <w:rsid w:val="00B279CD"/>
    <w:rsid w:val="00B27CE7"/>
    <w:rsid w:val="00B27F08"/>
    <w:rsid w:val="00B3056A"/>
    <w:rsid w:val="00B3056F"/>
    <w:rsid w:val="00B31361"/>
    <w:rsid w:val="00B317FB"/>
    <w:rsid w:val="00B31C50"/>
    <w:rsid w:val="00B32CCE"/>
    <w:rsid w:val="00B32DC2"/>
    <w:rsid w:val="00B32FDA"/>
    <w:rsid w:val="00B33096"/>
    <w:rsid w:val="00B332AF"/>
    <w:rsid w:val="00B33A2B"/>
    <w:rsid w:val="00B344E4"/>
    <w:rsid w:val="00B34570"/>
    <w:rsid w:val="00B34783"/>
    <w:rsid w:val="00B34EAB"/>
    <w:rsid w:val="00B3593E"/>
    <w:rsid w:val="00B35B96"/>
    <w:rsid w:val="00B36D43"/>
    <w:rsid w:val="00B374E2"/>
    <w:rsid w:val="00B37AF5"/>
    <w:rsid w:val="00B37C0D"/>
    <w:rsid w:val="00B37F10"/>
    <w:rsid w:val="00B37F3E"/>
    <w:rsid w:val="00B406BA"/>
    <w:rsid w:val="00B40BCC"/>
    <w:rsid w:val="00B40C2D"/>
    <w:rsid w:val="00B412CA"/>
    <w:rsid w:val="00B41A16"/>
    <w:rsid w:val="00B41DD5"/>
    <w:rsid w:val="00B42550"/>
    <w:rsid w:val="00B42D50"/>
    <w:rsid w:val="00B42DEB"/>
    <w:rsid w:val="00B44961"/>
    <w:rsid w:val="00B459C1"/>
    <w:rsid w:val="00B46D6C"/>
    <w:rsid w:val="00B46E00"/>
    <w:rsid w:val="00B478BD"/>
    <w:rsid w:val="00B47E53"/>
    <w:rsid w:val="00B50849"/>
    <w:rsid w:val="00B50F4B"/>
    <w:rsid w:val="00B513F2"/>
    <w:rsid w:val="00B51E35"/>
    <w:rsid w:val="00B51F6A"/>
    <w:rsid w:val="00B52B91"/>
    <w:rsid w:val="00B52BD3"/>
    <w:rsid w:val="00B53367"/>
    <w:rsid w:val="00B53D39"/>
    <w:rsid w:val="00B542ED"/>
    <w:rsid w:val="00B545AA"/>
    <w:rsid w:val="00B54CFF"/>
    <w:rsid w:val="00B550C7"/>
    <w:rsid w:val="00B55339"/>
    <w:rsid w:val="00B577E9"/>
    <w:rsid w:val="00B57FA7"/>
    <w:rsid w:val="00B607EA"/>
    <w:rsid w:val="00B60AA6"/>
    <w:rsid w:val="00B619C1"/>
    <w:rsid w:val="00B61FC3"/>
    <w:rsid w:val="00B64CAA"/>
    <w:rsid w:val="00B65866"/>
    <w:rsid w:val="00B65ED7"/>
    <w:rsid w:val="00B65F4C"/>
    <w:rsid w:val="00B660BC"/>
    <w:rsid w:val="00B67044"/>
    <w:rsid w:val="00B7045D"/>
    <w:rsid w:val="00B707CF"/>
    <w:rsid w:val="00B717E6"/>
    <w:rsid w:val="00B71857"/>
    <w:rsid w:val="00B72826"/>
    <w:rsid w:val="00B7315B"/>
    <w:rsid w:val="00B7346A"/>
    <w:rsid w:val="00B73CF0"/>
    <w:rsid w:val="00B73DF1"/>
    <w:rsid w:val="00B74C0F"/>
    <w:rsid w:val="00B74CE7"/>
    <w:rsid w:val="00B74FFD"/>
    <w:rsid w:val="00B7542C"/>
    <w:rsid w:val="00B75435"/>
    <w:rsid w:val="00B754A4"/>
    <w:rsid w:val="00B75B20"/>
    <w:rsid w:val="00B76715"/>
    <w:rsid w:val="00B769C4"/>
    <w:rsid w:val="00B76A06"/>
    <w:rsid w:val="00B80255"/>
    <w:rsid w:val="00B80C0F"/>
    <w:rsid w:val="00B81554"/>
    <w:rsid w:val="00B81701"/>
    <w:rsid w:val="00B818A3"/>
    <w:rsid w:val="00B81BB8"/>
    <w:rsid w:val="00B81BEA"/>
    <w:rsid w:val="00B821E8"/>
    <w:rsid w:val="00B826D4"/>
    <w:rsid w:val="00B831C9"/>
    <w:rsid w:val="00B8329A"/>
    <w:rsid w:val="00B843D2"/>
    <w:rsid w:val="00B8478C"/>
    <w:rsid w:val="00B84BEB"/>
    <w:rsid w:val="00B85425"/>
    <w:rsid w:val="00B85517"/>
    <w:rsid w:val="00B859C8"/>
    <w:rsid w:val="00B85E84"/>
    <w:rsid w:val="00B85F71"/>
    <w:rsid w:val="00B86283"/>
    <w:rsid w:val="00B86B2A"/>
    <w:rsid w:val="00B87C6C"/>
    <w:rsid w:val="00B913C6"/>
    <w:rsid w:val="00B9152F"/>
    <w:rsid w:val="00B91776"/>
    <w:rsid w:val="00B918E3"/>
    <w:rsid w:val="00B91B7B"/>
    <w:rsid w:val="00B92504"/>
    <w:rsid w:val="00B92D43"/>
    <w:rsid w:val="00B92D92"/>
    <w:rsid w:val="00B92DDB"/>
    <w:rsid w:val="00B93BE4"/>
    <w:rsid w:val="00B94AC0"/>
    <w:rsid w:val="00B950A3"/>
    <w:rsid w:val="00B95154"/>
    <w:rsid w:val="00B958CD"/>
    <w:rsid w:val="00B961BF"/>
    <w:rsid w:val="00B96377"/>
    <w:rsid w:val="00B96DA3"/>
    <w:rsid w:val="00B9738A"/>
    <w:rsid w:val="00B9771D"/>
    <w:rsid w:val="00B977DE"/>
    <w:rsid w:val="00B97A76"/>
    <w:rsid w:val="00BA005A"/>
    <w:rsid w:val="00BA08AA"/>
    <w:rsid w:val="00BA0B2B"/>
    <w:rsid w:val="00BA1445"/>
    <w:rsid w:val="00BA15A8"/>
    <w:rsid w:val="00BA1802"/>
    <w:rsid w:val="00BA1825"/>
    <w:rsid w:val="00BA19D5"/>
    <w:rsid w:val="00BA1F8B"/>
    <w:rsid w:val="00BA364A"/>
    <w:rsid w:val="00BA3719"/>
    <w:rsid w:val="00BA387F"/>
    <w:rsid w:val="00BA464F"/>
    <w:rsid w:val="00BA4E63"/>
    <w:rsid w:val="00BA515C"/>
    <w:rsid w:val="00BA5540"/>
    <w:rsid w:val="00BA6071"/>
    <w:rsid w:val="00BA6168"/>
    <w:rsid w:val="00BA67E5"/>
    <w:rsid w:val="00BA7471"/>
    <w:rsid w:val="00BB0611"/>
    <w:rsid w:val="00BB0738"/>
    <w:rsid w:val="00BB077F"/>
    <w:rsid w:val="00BB1126"/>
    <w:rsid w:val="00BB1300"/>
    <w:rsid w:val="00BB1703"/>
    <w:rsid w:val="00BB17E1"/>
    <w:rsid w:val="00BB229E"/>
    <w:rsid w:val="00BB2810"/>
    <w:rsid w:val="00BB287D"/>
    <w:rsid w:val="00BB2AF9"/>
    <w:rsid w:val="00BB2E76"/>
    <w:rsid w:val="00BB36F1"/>
    <w:rsid w:val="00BB3FAB"/>
    <w:rsid w:val="00BB56C0"/>
    <w:rsid w:val="00BB5AA4"/>
    <w:rsid w:val="00BB5F6A"/>
    <w:rsid w:val="00BB6310"/>
    <w:rsid w:val="00BB67A0"/>
    <w:rsid w:val="00BB6B69"/>
    <w:rsid w:val="00BB727D"/>
    <w:rsid w:val="00BB7C3B"/>
    <w:rsid w:val="00BC0838"/>
    <w:rsid w:val="00BC0E7D"/>
    <w:rsid w:val="00BC1B44"/>
    <w:rsid w:val="00BC1B7D"/>
    <w:rsid w:val="00BC270E"/>
    <w:rsid w:val="00BC2993"/>
    <w:rsid w:val="00BC2C33"/>
    <w:rsid w:val="00BC2D00"/>
    <w:rsid w:val="00BC36A9"/>
    <w:rsid w:val="00BC3CD1"/>
    <w:rsid w:val="00BC3D20"/>
    <w:rsid w:val="00BC405F"/>
    <w:rsid w:val="00BC45E6"/>
    <w:rsid w:val="00BC4618"/>
    <w:rsid w:val="00BC4631"/>
    <w:rsid w:val="00BC5101"/>
    <w:rsid w:val="00BC54C3"/>
    <w:rsid w:val="00BC6519"/>
    <w:rsid w:val="00BC6AC4"/>
    <w:rsid w:val="00BC6B5F"/>
    <w:rsid w:val="00BC6D94"/>
    <w:rsid w:val="00BC76E7"/>
    <w:rsid w:val="00BC7B6F"/>
    <w:rsid w:val="00BD12FC"/>
    <w:rsid w:val="00BD13BF"/>
    <w:rsid w:val="00BD150E"/>
    <w:rsid w:val="00BD20FA"/>
    <w:rsid w:val="00BD2107"/>
    <w:rsid w:val="00BD2635"/>
    <w:rsid w:val="00BD29EB"/>
    <w:rsid w:val="00BD2CD3"/>
    <w:rsid w:val="00BD2FE7"/>
    <w:rsid w:val="00BD3310"/>
    <w:rsid w:val="00BD3C93"/>
    <w:rsid w:val="00BD43ED"/>
    <w:rsid w:val="00BD449E"/>
    <w:rsid w:val="00BD4FF1"/>
    <w:rsid w:val="00BD5604"/>
    <w:rsid w:val="00BD57FA"/>
    <w:rsid w:val="00BD6668"/>
    <w:rsid w:val="00BD7A1D"/>
    <w:rsid w:val="00BD7D9C"/>
    <w:rsid w:val="00BE0463"/>
    <w:rsid w:val="00BE1748"/>
    <w:rsid w:val="00BE19CC"/>
    <w:rsid w:val="00BE1CA3"/>
    <w:rsid w:val="00BE1EB9"/>
    <w:rsid w:val="00BE219E"/>
    <w:rsid w:val="00BE419B"/>
    <w:rsid w:val="00BE4326"/>
    <w:rsid w:val="00BE4747"/>
    <w:rsid w:val="00BE482A"/>
    <w:rsid w:val="00BE58B4"/>
    <w:rsid w:val="00BE6AA8"/>
    <w:rsid w:val="00BE7941"/>
    <w:rsid w:val="00BE7E67"/>
    <w:rsid w:val="00BF064D"/>
    <w:rsid w:val="00BF1303"/>
    <w:rsid w:val="00BF14FB"/>
    <w:rsid w:val="00BF1EF6"/>
    <w:rsid w:val="00BF22AD"/>
    <w:rsid w:val="00BF2422"/>
    <w:rsid w:val="00BF27A6"/>
    <w:rsid w:val="00BF28A0"/>
    <w:rsid w:val="00BF2E65"/>
    <w:rsid w:val="00BF38D3"/>
    <w:rsid w:val="00BF3A51"/>
    <w:rsid w:val="00BF3B0F"/>
    <w:rsid w:val="00BF411F"/>
    <w:rsid w:val="00BF4504"/>
    <w:rsid w:val="00BF48E4"/>
    <w:rsid w:val="00BF4BE2"/>
    <w:rsid w:val="00BF4BF0"/>
    <w:rsid w:val="00BF4C4C"/>
    <w:rsid w:val="00BF4FA5"/>
    <w:rsid w:val="00BF65B4"/>
    <w:rsid w:val="00BF65F8"/>
    <w:rsid w:val="00C010CE"/>
    <w:rsid w:val="00C031F1"/>
    <w:rsid w:val="00C03707"/>
    <w:rsid w:val="00C03B39"/>
    <w:rsid w:val="00C04522"/>
    <w:rsid w:val="00C0481A"/>
    <w:rsid w:val="00C04ACF"/>
    <w:rsid w:val="00C06084"/>
    <w:rsid w:val="00C0641B"/>
    <w:rsid w:val="00C0644C"/>
    <w:rsid w:val="00C07415"/>
    <w:rsid w:val="00C07D33"/>
    <w:rsid w:val="00C10911"/>
    <w:rsid w:val="00C11A94"/>
    <w:rsid w:val="00C11E7C"/>
    <w:rsid w:val="00C11F3C"/>
    <w:rsid w:val="00C12890"/>
    <w:rsid w:val="00C12D39"/>
    <w:rsid w:val="00C1455D"/>
    <w:rsid w:val="00C149BA"/>
    <w:rsid w:val="00C15250"/>
    <w:rsid w:val="00C154FA"/>
    <w:rsid w:val="00C15549"/>
    <w:rsid w:val="00C15B31"/>
    <w:rsid w:val="00C16516"/>
    <w:rsid w:val="00C16E0D"/>
    <w:rsid w:val="00C172E0"/>
    <w:rsid w:val="00C17C3B"/>
    <w:rsid w:val="00C20370"/>
    <w:rsid w:val="00C2038E"/>
    <w:rsid w:val="00C217F4"/>
    <w:rsid w:val="00C21AF6"/>
    <w:rsid w:val="00C21B94"/>
    <w:rsid w:val="00C22341"/>
    <w:rsid w:val="00C22D08"/>
    <w:rsid w:val="00C25955"/>
    <w:rsid w:val="00C25A51"/>
    <w:rsid w:val="00C26514"/>
    <w:rsid w:val="00C265BC"/>
    <w:rsid w:val="00C27B8F"/>
    <w:rsid w:val="00C31909"/>
    <w:rsid w:val="00C31AA5"/>
    <w:rsid w:val="00C31CD9"/>
    <w:rsid w:val="00C32E54"/>
    <w:rsid w:val="00C3530E"/>
    <w:rsid w:val="00C353EC"/>
    <w:rsid w:val="00C360B4"/>
    <w:rsid w:val="00C36148"/>
    <w:rsid w:val="00C3624B"/>
    <w:rsid w:val="00C3624D"/>
    <w:rsid w:val="00C36547"/>
    <w:rsid w:val="00C36E59"/>
    <w:rsid w:val="00C377DF"/>
    <w:rsid w:val="00C40265"/>
    <w:rsid w:val="00C4044E"/>
    <w:rsid w:val="00C407F0"/>
    <w:rsid w:val="00C408EC"/>
    <w:rsid w:val="00C40C2A"/>
    <w:rsid w:val="00C418A0"/>
    <w:rsid w:val="00C418D9"/>
    <w:rsid w:val="00C42331"/>
    <w:rsid w:val="00C43343"/>
    <w:rsid w:val="00C436E0"/>
    <w:rsid w:val="00C43F42"/>
    <w:rsid w:val="00C44590"/>
    <w:rsid w:val="00C44756"/>
    <w:rsid w:val="00C449EB"/>
    <w:rsid w:val="00C454E3"/>
    <w:rsid w:val="00C45760"/>
    <w:rsid w:val="00C4590B"/>
    <w:rsid w:val="00C45AA1"/>
    <w:rsid w:val="00C45EEC"/>
    <w:rsid w:val="00C4628B"/>
    <w:rsid w:val="00C46C5F"/>
    <w:rsid w:val="00C46D01"/>
    <w:rsid w:val="00C47ABB"/>
    <w:rsid w:val="00C47E06"/>
    <w:rsid w:val="00C5001E"/>
    <w:rsid w:val="00C50022"/>
    <w:rsid w:val="00C50AC2"/>
    <w:rsid w:val="00C50E18"/>
    <w:rsid w:val="00C5112B"/>
    <w:rsid w:val="00C516AC"/>
    <w:rsid w:val="00C51874"/>
    <w:rsid w:val="00C52D73"/>
    <w:rsid w:val="00C5301C"/>
    <w:rsid w:val="00C53FAF"/>
    <w:rsid w:val="00C54808"/>
    <w:rsid w:val="00C54B1D"/>
    <w:rsid w:val="00C553D6"/>
    <w:rsid w:val="00C558BF"/>
    <w:rsid w:val="00C56129"/>
    <w:rsid w:val="00C57047"/>
    <w:rsid w:val="00C60675"/>
    <w:rsid w:val="00C60701"/>
    <w:rsid w:val="00C60919"/>
    <w:rsid w:val="00C61598"/>
    <w:rsid w:val="00C62BFE"/>
    <w:rsid w:val="00C6348E"/>
    <w:rsid w:val="00C6360C"/>
    <w:rsid w:val="00C641ED"/>
    <w:rsid w:val="00C6450A"/>
    <w:rsid w:val="00C64954"/>
    <w:rsid w:val="00C655BD"/>
    <w:rsid w:val="00C659B0"/>
    <w:rsid w:val="00C65C07"/>
    <w:rsid w:val="00C6611D"/>
    <w:rsid w:val="00C661E4"/>
    <w:rsid w:val="00C6664E"/>
    <w:rsid w:val="00C66CC5"/>
    <w:rsid w:val="00C66D03"/>
    <w:rsid w:val="00C67720"/>
    <w:rsid w:val="00C7004B"/>
    <w:rsid w:val="00C701DC"/>
    <w:rsid w:val="00C7093A"/>
    <w:rsid w:val="00C71D4A"/>
    <w:rsid w:val="00C72151"/>
    <w:rsid w:val="00C72908"/>
    <w:rsid w:val="00C730D7"/>
    <w:rsid w:val="00C735BD"/>
    <w:rsid w:val="00C737FA"/>
    <w:rsid w:val="00C73BF5"/>
    <w:rsid w:val="00C74F5C"/>
    <w:rsid w:val="00C75A60"/>
    <w:rsid w:val="00C75C11"/>
    <w:rsid w:val="00C75D86"/>
    <w:rsid w:val="00C760E5"/>
    <w:rsid w:val="00C76FA7"/>
    <w:rsid w:val="00C7723E"/>
    <w:rsid w:val="00C77404"/>
    <w:rsid w:val="00C77C22"/>
    <w:rsid w:val="00C8070E"/>
    <w:rsid w:val="00C807B7"/>
    <w:rsid w:val="00C80F21"/>
    <w:rsid w:val="00C8132B"/>
    <w:rsid w:val="00C818BA"/>
    <w:rsid w:val="00C835FA"/>
    <w:rsid w:val="00C85149"/>
    <w:rsid w:val="00C85651"/>
    <w:rsid w:val="00C86960"/>
    <w:rsid w:val="00C87134"/>
    <w:rsid w:val="00C8762D"/>
    <w:rsid w:val="00C87BE2"/>
    <w:rsid w:val="00C90624"/>
    <w:rsid w:val="00C908CD"/>
    <w:rsid w:val="00C912EA"/>
    <w:rsid w:val="00C91A08"/>
    <w:rsid w:val="00C9253F"/>
    <w:rsid w:val="00C92A49"/>
    <w:rsid w:val="00C940DA"/>
    <w:rsid w:val="00C94F62"/>
    <w:rsid w:val="00C955BD"/>
    <w:rsid w:val="00C95F33"/>
    <w:rsid w:val="00C965B2"/>
    <w:rsid w:val="00C968E2"/>
    <w:rsid w:val="00C96927"/>
    <w:rsid w:val="00C969E1"/>
    <w:rsid w:val="00C96D41"/>
    <w:rsid w:val="00C96D7B"/>
    <w:rsid w:val="00C97944"/>
    <w:rsid w:val="00C97C74"/>
    <w:rsid w:val="00C97F36"/>
    <w:rsid w:val="00CA052C"/>
    <w:rsid w:val="00CA1585"/>
    <w:rsid w:val="00CA208F"/>
    <w:rsid w:val="00CA2AD1"/>
    <w:rsid w:val="00CA33EA"/>
    <w:rsid w:val="00CA39CE"/>
    <w:rsid w:val="00CA3F8D"/>
    <w:rsid w:val="00CA4C75"/>
    <w:rsid w:val="00CA5ABB"/>
    <w:rsid w:val="00CA74BA"/>
    <w:rsid w:val="00CA77E3"/>
    <w:rsid w:val="00CA7C6A"/>
    <w:rsid w:val="00CB04B9"/>
    <w:rsid w:val="00CB04F9"/>
    <w:rsid w:val="00CB1741"/>
    <w:rsid w:val="00CB1FC1"/>
    <w:rsid w:val="00CB2212"/>
    <w:rsid w:val="00CB280A"/>
    <w:rsid w:val="00CB2C1A"/>
    <w:rsid w:val="00CB2D2D"/>
    <w:rsid w:val="00CB4D99"/>
    <w:rsid w:val="00CB4FCD"/>
    <w:rsid w:val="00CB55FE"/>
    <w:rsid w:val="00CB58C4"/>
    <w:rsid w:val="00CB63CD"/>
    <w:rsid w:val="00CB6EA4"/>
    <w:rsid w:val="00CC0A25"/>
    <w:rsid w:val="00CC313E"/>
    <w:rsid w:val="00CC39F1"/>
    <w:rsid w:val="00CC40B5"/>
    <w:rsid w:val="00CC4755"/>
    <w:rsid w:val="00CC47DD"/>
    <w:rsid w:val="00CC55D0"/>
    <w:rsid w:val="00CC61AC"/>
    <w:rsid w:val="00CC653B"/>
    <w:rsid w:val="00CC68FA"/>
    <w:rsid w:val="00CC6991"/>
    <w:rsid w:val="00CC6D5B"/>
    <w:rsid w:val="00CC6F94"/>
    <w:rsid w:val="00CC75E9"/>
    <w:rsid w:val="00CC7837"/>
    <w:rsid w:val="00CC78BE"/>
    <w:rsid w:val="00CD00C6"/>
    <w:rsid w:val="00CD0DF5"/>
    <w:rsid w:val="00CD278C"/>
    <w:rsid w:val="00CD2840"/>
    <w:rsid w:val="00CD3181"/>
    <w:rsid w:val="00CD3ADE"/>
    <w:rsid w:val="00CD3D74"/>
    <w:rsid w:val="00CD4E40"/>
    <w:rsid w:val="00CD5815"/>
    <w:rsid w:val="00CD5A75"/>
    <w:rsid w:val="00CD6254"/>
    <w:rsid w:val="00CD6464"/>
    <w:rsid w:val="00CD6650"/>
    <w:rsid w:val="00CD7454"/>
    <w:rsid w:val="00CD7510"/>
    <w:rsid w:val="00CD7519"/>
    <w:rsid w:val="00CE001D"/>
    <w:rsid w:val="00CE01E6"/>
    <w:rsid w:val="00CE0347"/>
    <w:rsid w:val="00CE29B5"/>
    <w:rsid w:val="00CE2C2C"/>
    <w:rsid w:val="00CE3AAA"/>
    <w:rsid w:val="00CE3ABE"/>
    <w:rsid w:val="00CE4133"/>
    <w:rsid w:val="00CE4311"/>
    <w:rsid w:val="00CE45E6"/>
    <w:rsid w:val="00CE46D5"/>
    <w:rsid w:val="00CE4A00"/>
    <w:rsid w:val="00CE74A5"/>
    <w:rsid w:val="00CE7690"/>
    <w:rsid w:val="00CE7DC0"/>
    <w:rsid w:val="00CE7EFF"/>
    <w:rsid w:val="00CF0F1D"/>
    <w:rsid w:val="00CF1458"/>
    <w:rsid w:val="00CF1899"/>
    <w:rsid w:val="00CF1D1A"/>
    <w:rsid w:val="00CF23C0"/>
    <w:rsid w:val="00CF2A4D"/>
    <w:rsid w:val="00CF37FA"/>
    <w:rsid w:val="00CF3B4A"/>
    <w:rsid w:val="00CF61A6"/>
    <w:rsid w:val="00CF639B"/>
    <w:rsid w:val="00CF658F"/>
    <w:rsid w:val="00CF66C6"/>
    <w:rsid w:val="00CF6773"/>
    <w:rsid w:val="00D00497"/>
    <w:rsid w:val="00D012F0"/>
    <w:rsid w:val="00D02194"/>
    <w:rsid w:val="00D0242F"/>
    <w:rsid w:val="00D04CE0"/>
    <w:rsid w:val="00D04D0D"/>
    <w:rsid w:val="00D05449"/>
    <w:rsid w:val="00D05BAB"/>
    <w:rsid w:val="00D06963"/>
    <w:rsid w:val="00D06E2C"/>
    <w:rsid w:val="00D0701A"/>
    <w:rsid w:val="00D078E8"/>
    <w:rsid w:val="00D0792E"/>
    <w:rsid w:val="00D07A53"/>
    <w:rsid w:val="00D109CA"/>
    <w:rsid w:val="00D109F7"/>
    <w:rsid w:val="00D10B15"/>
    <w:rsid w:val="00D118A1"/>
    <w:rsid w:val="00D121DE"/>
    <w:rsid w:val="00D12265"/>
    <w:rsid w:val="00D12842"/>
    <w:rsid w:val="00D12920"/>
    <w:rsid w:val="00D13FD2"/>
    <w:rsid w:val="00D15706"/>
    <w:rsid w:val="00D15BF6"/>
    <w:rsid w:val="00D16753"/>
    <w:rsid w:val="00D16B54"/>
    <w:rsid w:val="00D17B8A"/>
    <w:rsid w:val="00D21249"/>
    <w:rsid w:val="00D22CA0"/>
    <w:rsid w:val="00D22E32"/>
    <w:rsid w:val="00D2343B"/>
    <w:rsid w:val="00D23FA0"/>
    <w:rsid w:val="00D24733"/>
    <w:rsid w:val="00D24B52"/>
    <w:rsid w:val="00D257FC"/>
    <w:rsid w:val="00D26907"/>
    <w:rsid w:val="00D2774E"/>
    <w:rsid w:val="00D302F4"/>
    <w:rsid w:val="00D305BE"/>
    <w:rsid w:val="00D31122"/>
    <w:rsid w:val="00D31402"/>
    <w:rsid w:val="00D315EB"/>
    <w:rsid w:val="00D3166E"/>
    <w:rsid w:val="00D3174E"/>
    <w:rsid w:val="00D31AC1"/>
    <w:rsid w:val="00D31BA4"/>
    <w:rsid w:val="00D32B15"/>
    <w:rsid w:val="00D32F2C"/>
    <w:rsid w:val="00D33369"/>
    <w:rsid w:val="00D33527"/>
    <w:rsid w:val="00D33736"/>
    <w:rsid w:val="00D33E06"/>
    <w:rsid w:val="00D34C4D"/>
    <w:rsid w:val="00D371EE"/>
    <w:rsid w:val="00D37301"/>
    <w:rsid w:val="00D37535"/>
    <w:rsid w:val="00D3792F"/>
    <w:rsid w:val="00D4150E"/>
    <w:rsid w:val="00D41982"/>
    <w:rsid w:val="00D41E6A"/>
    <w:rsid w:val="00D42907"/>
    <w:rsid w:val="00D42F63"/>
    <w:rsid w:val="00D43838"/>
    <w:rsid w:val="00D440BC"/>
    <w:rsid w:val="00D448B4"/>
    <w:rsid w:val="00D44A04"/>
    <w:rsid w:val="00D45B8B"/>
    <w:rsid w:val="00D4637F"/>
    <w:rsid w:val="00D4688C"/>
    <w:rsid w:val="00D46D35"/>
    <w:rsid w:val="00D46E37"/>
    <w:rsid w:val="00D47009"/>
    <w:rsid w:val="00D4714C"/>
    <w:rsid w:val="00D474CE"/>
    <w:rsid w:val="00D477EF"/>
    <w:rsid w:val="00D47A65"/>
    <w:rsid w:val="00D50F4A"/>
    <w:rsid w:val="00D51213"/>
    <w:rsid w:val="00D51D9E"/>
    <w:rsid w:val="00D5203C"/>
    <w:rsid w:val="00D525CE"/>
    <w:rsid w:val="00D52E5F"/>
    <w:rsid w:val="00D52E74"/>
    <w:rsid w:val="00D52ED2"/>
    <w:rsid w:val="00D539EA"/>
    <w:rsid w:val="00D549FC"/>
    <w:rsid w:val="00D55FDA"/>
    <w:rsid w:val="00D56389"/>
    <w:rsid w:val="00D566D2"/>
    <w:rsid w:val="00D56A16"/>
    <w:rsid w:val="00D6072B"/>
    <w:rsid w:val="00D60B83"/>
    <w:rsid w:val="00D61BED"/>
    <w:rsid w:val="00D63447"/>
    <w:rsid w:val="00D63939"/>
    <w:rsid w:val="00D63EAE"/>
    <w:rsid w:val="00D64067"/>
    <w:rsid w:val="00D641D0"/>
    <w:rsid w:val="00D64AF3"/>
    <w:rsid w:val="00D64DF7"/>
    <w:rsid w:val="00D65A1B"/>
    <w:rsid w:val="00D6662E"/>
    <w:rsid w:val="00D67B07"/>
    <w:rsid w:val="00D71262"/>
    <w:rsid w:val="00D71F80"/>
    <w:rsid w:val="00D72A1B"/>
    <w:rsid w:val="00D74735"/>
    <w:rsid w:val="00D74BBA"/>
    <w:rsid w:val="00D75BB3"/>
    <w:rsid w:val="00D7600D"/>
    <w:rsid w:val="00D76526"/>
    <w:rsid w:val="00D77FA8"/>
    <w:rsid w:val="00D8038C"/>
    <w:rsid w:val="00D8039E"/>
    <w:rsid w:val="00D8092E"/>
    <w:rsid w:val="00D8099E"/>
    <w:rsid w:val="00D80F7C"/>
    <w:rsid w:val="00D81C13"/>
    <w:rsid w:val="00D82264"/>
    <w:rsid w:val="00D83756"/>
    <w:rsid w:val="00D83B30"/>
    <w:rsid w:val="00D8458C"/>
    <w:rsid w:val="00D84CE3"/>
    <w:rsid w:val="00D84DBE"/>
    <w:rsid w:val="00D84DD5"/>
    <w:rsid w:val="00D8541E"/>
    <w:rsid w:val="00D85510"/>
    <w:rsid w:val="00D858AC"/>
    <w:rsid w:val="00D85A88"/>
    <w:rsid w:val="00D860A7"/>
    <w:rsid w:val="00D86D48"/>
    <w:rsid w:val="00D8771F"/>
    <w:rsid w:val="00D87873"/>
    <w:rsid w:val="00D87EC3"/>
    <w:rsid w:val="00D904FB"/>
    <w:rsid w:val="00D91939"/>
    <w:rsid w:val="00D91EB8"/>
    <w:rsid w:val="00D91EEC"/>
    <w:rsid w:val="00D92509"/>
    <w:rsid w:val="00D927DE"/>
    <w:rsid w:val="00D93115"/>
    <w:rsid w:val="00D957D7"/>
    <w:rsid w:val="00D97667"/>
    <w:rsid w:val="00DA19CD"/>
    <w:rsid w:val="00DA2246"/>
    <w:rsid w:val="00DA23A5"/>
    <w:rsid w:val="00DA285A"/>
    <w:rsid w:val="00DA3155"/>
    <w:rsid w:val="00DA3FDF"/>
    <w:rsid w:val="00DA4144"/>
    <w:rsid w:val="00DA4CAE"/>
    <w:rsid w:val="00DA4D34"/>
    <w:rsid w:val="00DA5273"/>
    <w:rsid w:val="00DA5573"/>
    <w:rsid w:val="00DA5932"/>
    <w:rsid w:val="00DA5B02"/>
    <w:rsid w:val="00DA63D1"/>
    <w:rsid w:val="00DA6FC3"/>
    <w:rsid w:val="00DA700E"/>
    <w:rsid w:val="00DB05F8"/>
    <w:rsid w:val="00DB0A1E"/>
    <w:rsid w:val="00DB17A7"/>
    <w:rsid w:val="00DB19E7"/>
    <w:rsid w:val="00DB1A16"/>
    <w:rsid w:val="00DB1C52"/>
    <w:rsid w:val="00DB1F4C"/>
    <w:rsid w:val="00DB2EE9"/>
    <w:rsid w:val="00DB3B3C"/>
    <w:rsid w:val="00DB42FC"/>
    <w:rsid w:val="00DB4D4F"/>
    <w:rsid w:val="00DB521C"/>
    <w:rsid w:val="00DB5F8B"/>
    <w:rsid w:val="00DB601D"/>
    <w:rsid w:val="00DB659F"/>
    <w:rsid w:val="00DB6638"/>
    <w:rsid w:val="00DB671C"/>
    <w:rsid w:val="00DB6C72"/>
    <w:rsid w:val="00DB6C80"/>
    <w:rsid w:val="00DB777F"/>
    <w:rsid w:val="00DB79FC"/>
    <w:rsid w:val="00DB7B68"/>
    <w:rsid w:val="00DC00AF"/>
    <w:rsid w:val="00DC2502"/>
    <w:rsid w:val="00DC327B"/>
    <w:rsid w:val="00DC3428"/>
    <w:rsid w:val="00DC39F1"/>
    <w:rsid w:val="00DC3CFD"/>
    <w:rsid w:val="00DC4003"/>
    <w:rsid w:val="00DC4378"/>
    <w:rsid w:val="00DC5100"/>
    <w:rsid w:val="00DC5E47"/>
    <w:rsid w:val="00DC7D56"/>
    <w:rsid w:val="00DD0F2C"/>
    <w:rsid w:val="00DD1E14"/>
    <w:rsid w:val="00DD2685"/>
    <w:rsid w:val="00DD2F06"/>
    <w:rsid w:val="00DD3DAB"/>
    <w:rsid w:val="00DD48BE"/>
    <w:rsid w:val="00DD514C"/>
    <w:rsid w:val="00DD51DC"/>
    <w:rsid w:val="00DD6070"/>
    <w:rsid w:val="00DD6858"/>
    <w:rsid w:val="00DD7444"/>
    <w:rsid w:val="00DD77EF"/>
    <w:rsid w:val="00DD7D32"/>
    <w:rsid w:val="00DE121B"/>
    <w:rsid w:val="00DE1385"/>
    <w:rsid w:val="00DE19D8"/>
    <w:rsid w:val="00DE2515"/>
    <w:rsid w:val="00DE37E4"/>
    <w:rsid w:val="00DE3B16"/>
    <w:rsid w:val="00DE3D3A"/>
    <w:rsid w:val="00DE3ECA"/>
    <w:rsid w:val="00DE4D13"/>
    <w:rsid w:val="00DE5234"/>
    <w:rsid w:val="00DE63A3"/>
    <w:rsid w:val="00DE6C21"/>
    <w:rsid w:val="00DE6FCF"/>
    <w:rsid w:val="00DE71D5"/>
    <w:rsid w:val="00DE745C"/>
    <w:rsid w:val="00DE7BFC"/>
    <w:rsid w:val="00DE7D32"/>
    <w:rsid w:val="00DF0E0C"/>
    <w:rsid w:val="00DF1C44"/>
    <w:rsid w:val="00DF29CC"/>
    <w:rsid w:val="00DF2DCF"/>
    <w:rsid w:val="00DF2FEE"/>
    <w:rsid w:val="00DF42CE"/>
    <w:rsid w:val="00DF4620"/>
    <w:rsid w:val="00DF4CD1"/>
    <w:rsid w:val="00DF54B4"/>
    <w:rsid w:val="00DF5764"/>
    <w:rsid w:val="00DF6788"/>
    <w:rsid w:val="00DF69A1"/>
    <w:rsid w:val="00DF6B69"/>
    <w:rsid w:val="00DF75AD"/>
    <w:rsid w:val="00DF77A6"/>
    <w:rsid w:val="00DF7911"/>
    <w:rsid w:val="00DF7C3D"/>
    <w:rsid w:val="00E005EB"/>
    <w:rsid w:val="00E0125A"/>
    <w:rsid w:val="00E0161C"/>
    <w:rsid w:val="00E020FE"/>
    <w:rsid w:val="00E033AF"/>
    <w:rsid w:val="00E03616"/>
    <w:rsid w:val="00E03617"/>
    <w:rsid w:val="00E04498"/>
    <w:rsid w:val="00E044AD"/>
    <w:rsid w:val="00E06507"/>
    <w:rsid w:val="00E065F1"/>
    <w:rsid w:val="00E071F0"/>
    <w:rsid w:val="00E0735F"/>
    <w:rsid w:val="00E077D6"/>
    <w:rsid w:val="00E07C07"/>
    <w:rsid w:val="00E07F1C"/>
    <w:rsid w:val="00E10619"/>
    <w:rsid w:val="00E10CD2"/>
    <w:rsid w:val="00E1100A"/>
    <w:rsid w:val="00E1140F"/>
    <w:rsid w:val="00E11678"/>
    <w:rsid w:val="00E12413"/>
    <w:rsid w:val="00E12481"/>
    <w:rsid w:val="00E127EC"/>
    <w:rsid w:val="00E12968"/>
    <w:rsid w:val="00E12C9E"/>
    <w:rsid w:val="00E12D72"/>
    <w:rsid w:val="00E13B94"/>
    <w:rsid w:val="00E1451D"/>
    <w:rsid w:val="00E14B07"/>
    <w:rsid w:val="00E15965"/>
    <w:rsid w:val="00E1665B"/>
    <w:rsid w:val="00E168C3"/>
    <w:rsid w:val="00E20617"/>
    <w:rsid w:val="00E20EDC"/>
    <w:rsid w:val="00E20EDD"/>
    <w:rsid w:val="00E20F47"/>
    <w:rsid w:val="00E21426"/>
    <w:rsid w:val="00E229F3"/>
    <w:rsid w:val="00E22A38"/>
    <w:rsid w:val="00E2315C"/>
    <w:rsid w:val="00E23A54"/>
    <w:rsid w:val="00E23A9A"/>
    <w:rsid w:val="00E26825"/>
    <w:rsid w:val="00E26B75"/>
    <w:rsid w:val="00E30197"/>
    <w:rsid w:val="00E304AB"/>
    <w:rsid w:val="00E3081D"/>
    <w:rsid w:val="00E30B88"/>
    <w:rsid w:val="00E30CF8"/>
    <w:rsid w:val="00E310DE"/>
    <w:rsid w:val="00E3179C"/>
    <w:rsid w:val="00E317A1"/>
    <w:rsid w:val="00E32480"/>
    <w:rsid w:val="00E32557"/>
    <w:rsid w:val="00E329E3"/>
    <w:rsid w:val="00E331F2"/>
    <w:rsid w:val="00E333FF"/>
    <w:rsid w:val="00E33A2D"/>
    <w:rsid w:val="00E35356"/>
    <w:rsid w:val="00E353D2"/>
    <w:rsid w:val="00E35B18"/>
    <w:rsid w:val="00E35E27"/>
    <w:rsid w:val="00E368D9"/>
    <w:rsid w:val="00E36B9F"/>
    <w:rsid w:val="00E3754C"/>
    <w:rsid w:val="00E37835"/>
    <w:rsid w:val="00E37AD9"/>
    <w:rsid w:val="00E37C52"/>
    <w:rsid w:val="00E40301"/>
    <w:rsid w:val="00E40400"/>
    <w:rsid w:val="00E406F1"/>
    <w:rsid w:val="00E407EC"/>
    <w:rsid w:val="00E40D90"/>
    <w:rsid w:val="00E41F7D"/>
    <w:rsid w:val="00E42847"/>
    <w:rsid w:val="00E42EE3"/>
    <w:rsid w:val="00E43431"/>
    <w:rsid w:val="00E436CC"/>
    <w:rsid w:val="00E43750"/>
    <w:rsid w:val="00E43F9C"/>
    <w:rsid w:val="00E44259"/>
    <w:rsid w:val="00E450BD"/>
    <w:rsid w:val="00E45475"/>
    <w:rsid w:val="00E45493"/>
    <w:rsid w:val="00E45BD3"/>
    <w:rsid w:val="00E461AE"/>
    <w:rsid w:val="00E469A4"/>
    <w:rsid w:val="00E46D1C"/>
    <w:rsid w:val="00E46E89"/>
    <w:rsid w:val="00E470C0"/>
    <w:rsid w:val="00E47E2B"/>
    <w:rsid w:val="00E500A2"/>
    <w:rsid w:val="00E50196"/>
    <w:rsid w:val="00E50EB2"/>
    <w:rsid w:val="00E51FD3"/>
    <w:rsid w:val="00E5282A"/>
    <w:rsid w:val="00E52D5A"/>
    <w:rsid w:val="00E5398E"/>
    <w:rsid w:val="00E53C48"/>
    <w:rsid w:val="00E53C90"/>
    <w:rsid w:val="00E547A6"/>
    <w:rsid w:val="00E552FB"/>
    <w:rsid w:val="00E5594F"/>
    <w:rsid w:val="00E565A2"/>
    <w:rsid w:val="00E56B6B"/>
    <w:rsid w:val="00E606D0"/>
    <w:rsid w:val="00E60BFD"/>
    <w:rsid w:val="00E6143D"/>
    <w:rsid w:val="00E618F0"/>
    <w:rsid w:val="00E62438"/>
    <w:rsid w:val="00E62647"/>
    <w:rsid w:val="00E62742"/>
    <w:rsid w:val="00E643A5"/>
    <w:rsid w:val="00E6474B"/>
    <w:rsid w:val="00E64BF2"/>
    <w:rsid w:val="00E64D3C"/>
    <w:rsid w:val="00E64D7E"/>
    <w:rsid w:val="00E64EF4"/>
    <w:rsid w:val="00E64F9F"/>
    <w:rsid w:val="00E6611D"/>
    <w:rsid w:val="00E66201"/>
    <w:rsid w:val="00E66A95"/>
    <w:rsid w:val="00E66E9B"/>
    <w:rsid w:val="00E66EF6"/>
    <w:rsid w:val="00E6708D"/>
    <w:rsid w:val="00E67302"/>
    <w:rsid w:val="00E675A7"/>
    <w:rsid w:val="00E67773"/>
    <w:rsid w:val="00E711FD"/>
    <w:rsid w:val="00E71288"/>
    <w:rsid w:val="00E7137C"/>
    <w:rsid w:val="00E7170E"/>
    <w:rsid w:val="00E718D7"/>
    <w:rsid w:val="00E72AB5"/>
    <w:rsid w:val="00E72EB1"/>
    <w:rsid w:val="00E7335E"/>
    <w:rsid w:val="00E73A59"/>
    <w:rsid w:val="00E746DD"/>
    <w:rsid w:val="00E762C1"/>
    <w:rsid w:val="00E76B12"/>
    <w:rsid w:val="00E76E57"/>
    <w:rsid w:val="00E77786"/>
    <w:rsid w:val="00E77CF3"/>
    <w:rsid w:val="00E77EAC"/>
    <w:rsid w:val="00E77F39"/>
    <w:rsid w:val="00E803B9"/>
    <w:rsid w:val="00E80CD8"/>
    <w:rsid w:val="00E81072"/>
    <w:rsid w:val="00E812A9"/>
    <w:rsid w:val="00E814DB"/>
    <w:rsid w:val="00E8173A"/>
    <w:rsid w:val="00E81AC6"/>
    <w:rsid w:val="00E81E88"/>
    <w:rsid w:val="00E83AC2"/>
    <w:rsid w:val="00E85012"/>
    <w:rsid w:val="00E85257"/>
    <w:rsid w:val="00E8701F"/>
    <w:rsid w:val="00E871C4"/>
    <w:rsid w:val="00E87345"/>
    <w:rsid w:val="00E90468"/>
    <w:rsid w:val="00E9047D"/>
    <w:rsid w:val="00E905E1"/>
    <w:rsid w:val="00E90CD0"/>
    <w:rsid w:val="00E90D37"/>
    <w:rsid w:val="00E91087"/>
    <w:rsid w:val="00E91CFC"/>
    <w:rsid w:val="00E9217B"/>
    <w:rsid w:val="00E921C1"/>
    <w:rsid w:val="00E92D34"/>
    <w:rsid w:val="00E92EFF"/>
    <w:rsid w:val="00E93461"/>
    <w:rsid w:val="00E9370D"/>
    <w:rsid w:val="00E93AEE"/>
    <w:rsid w:val="00E94B26"/>
    <w:rsid w:val="00E94E71"/>
    <w:rsid w:val="00E95365"/>
    <w:rsid w:val="00E9550C"/>
    <w:rsid w:val="00E95B24"/>
    <w:rsid w:val="00E964B2"/>
    <w:rsid w:val="00E96AF8"/>
    <w:rsid w:val="00E976DF"/>
    <w:rsid w:val="00E9783F"/>
    <w:rsid w:val="00E97EB1"/>
    <w:rsid w:val="00EA1749"/>
    <w:rsid w:val="00EA1ECF"/>
    <w:rsid w:val="00EA2572"/>
    <w:rsid w:val="00EA3670"/>
    <w:rsid w:val="00EA3911"/>
    <w:rsid w:val="00EA3DDE"/>
    <w:rsid w:val="00EA4C2E"/>
    <w:rsid w:val="00EA52DE"/>
    <w:rsid w:val="00EA5A21"/>
    <w:rsid w:val="00EA663D"/>
    <w:rsid w:val="00EA6943"/>
    <w:rsid w:val="00EB05BD"/>
    <w:rsid w:val="00EB0600"/>
    <w:rsid w:val="00EB0613"/>
    <w:rsid w:val="00EB0724"/>
    <w:rsid w:val="00EB0BA9"/>
    <w:rsid w:val="00EB238A"/>
    <w:rsid w:val="00EB2BE3"/>
    <w:rsid w:val="00EB3324"/>
    <w:rsid w:val="00EB34C2"/>
    <w:rsid w:val="00EB3E8A"/>
    <w:rsid w:val="00EB4050"/>
    <w:rsid w:val="00EB41BE"/>
    <w:rsid w:val="00EB4821"/>
    <w:rsid w:val="00EB59BC"/>
    <w:rsid w:val="00EB61B4"/>
    <w:rsid w:val="00EB6345"/>
    <w:rsid w:val="00EB6CF0"/>
    <w:rsid w:val="00EB7000"/>
    <w:rsid w:val="00EB73A9"/>
    <w:rsid w:val="00EB7D4F"/>
    <w:rsid w:val="00EC0368"/>
    <w:rsid w:val="00EC189B"/>
    <w:rsid w:val="00EC19D6"/>
    <w:rsid w:val="00EC1D70"/>
    <w:rsid w:val="00EC1E84"/>
    <w:rsid w:val="00EC269D"/>
    <w:rsid w:val="00EC4656"/>
    <w:rsid w:val="00EC49D5"/>
    <w:rsid w:val="00EC4C95"/>
    <w:rsid w:val="00EC4CA0"/>
    <w:rsid w:val="00EC684F"/>
    <w:rsid w:val="00EC7757"/>
    <w:rsid w:val="00EC7CF1"/>
    <w:rsid w:val="00ED066C"/>
    <w:rsid w:val="00ED1708"/>
    <w:rsid w:val="00ED1902"/>
    <w:rsid w:val="00ED1EE5"/>
    <w:rsid w:val="00ED2283"/>
    <w:rsid w:val="00ED2460"/>
    <w:rsid w:val="00ED26EC"/>
    <w:rsid w:val="00ED2A10"/>
    <w:rsid w:val="00ED2ACB"/>
    <w:rsid w:val="00ED3278"/>
    <w:rsid w:val="00ED43ED"/>
    <w:rsid w:val="00ED4E62"/>
    <w:rsid w:val="00ED4EED"/>
    <w:rsid w:val="00ED5022"/>
    <w:rsid w:val="00ED6C7D"/>
    <w:rsid w:val="00ED7429"/>
    <w:rsid w:val="00ED795D"/>
    <w:rsid w:val="00ED7B3C"/>
    <w:rsid w:val="00EE0380"/>
    <w:rsid w:val="00EE06BE"/>
    <w:rsid w:val="00EE06C1"/>
    <w:rsid w:val="00EE06D2"/>
    <w:rsid w:val="00EE0F90"/>
    <w:rsid w:val="00EE1169"/>
    <w:rsid w:val="00EE117C"/>
    <w:rsid w:val="00EE12D3"/>
    <w:rsid w:val="00EE1866"/>
    <w:rsid w:val="00EE1CD6"/>
    <w:rsid w:val="00EE3AA2"/>
    <w:rsid w:val="00EE4537"/>
    <w:rsid w:val="00EE5128"/>
    <w:rsid w:val="00EE529D"/>
    <w:rsid w:val="00EE637E"/>
    <w:rsid w:val="00EF096B"/>
    <w:rsid w:val="00EF0C00"/>
    <w:rsid w:val="00EF1087"/>
    <w:rsid w:val="00EF16D7"/>
    <w:rsid w:val="00EF23AA"/>
    <w:rsid w:val="00EF2697"/>
    <w:rsid w:val="00EF4058"/>
    <w:rsid w:val="00EF41D4"/>
    <w:rsid w:val="00EF4909"/>
    <w:rsid w:val="00EF522D"/>
    <w:rsid w:val="00EF644E"/>
    <w:rsid w:val="00EF6597"/>
    <w:rsid w:val="00EF676D"/>
    <w:rsid w:val="00EF7790"/>
    <w:rsid w:val="00EF7CC0"/>
    <w:rsid w:val="00F00238"/>
    <w:rsid w:val="00F00C47"/>
    <w:rsid w:val="00F014A0"/>
    <w:rsid w:val="00F0187E"/>
    <w:rsid w:val="00F02650"/>
    <w:rsid w:val="00F03185"/>
    <w:rsid w:val="00F03EC6"/>
    <w:rsid w:val="00F0462E"/>
    <w:rsid w:val="00F04D73"/>
    <w:rsid w:val="00F050F3"/>
    <w:rsid w:val="00F06334"/>
    <w:rsid w:val="00F07739"/>
    <w:rsid w:val="00F106C6"/>
    <w:rsid w:val="00F10DA5"/>
    <w:rsid w:val="00F10E11"/>
    <w:rsid w:val="00F10E67"/>
    <w:rsid w:val="00F11A27"/>
    <w:rsid w:val="00F11B4E"/>
    <w:rsid w:val="00F12399"/>
    <w:rsid w:val="00F1423C"/>
    <w:rsid w:val="00F1516D"/>
    <w:rsid w:val="00F15683"/>
    <w:rsid w:val="00F169AC"/>
    <w:rsid w:val="00F1760E"/>
    <w:rsid w:val="00F178A4"/>
    <w:rsid w:val="00F20107"/>
    <w:rsid w:val="00F20586"/>
    <w:rsid w:val="00F207C7"/>
    <w:rsid w:val="00F20B56"/>
    <w:rsid w:val="00F21298"/>
    <w:rsid w:val="00F21E6D"/>
    <w:rsid w:val="00F220FA"/>
    <w:rsid w:val="00F22652"/>
    <w:rsid w:val="00F23A15"/>
    <w:rsid w:val="00F23C05"/>
    <w:rsid w:val="00F245A3"/>
    <w:rsid w:val="00F2461A"/>
    <w:rsid w:val="00F247F2"/>
    <w:rsid w:val="00F25947"/>
    <w:rsid w:val="00F262E2"/>
    <w:rsid w:val="00F26494"/>
    <w:rsid w:val="00F264A8"/>
    <w:rsid w:val="00F26F9B"/>
    <w:rsid w:val="00F309D1"/>
    <w:rsid w:val="00F31A8E"/>
    <w:rsid w:val="00F31B76"/>
    <w:rsid w:val="00F331F7"/>
    <w:rsid w:val="00F33EA6"/>
    <w:rsid w:val="00F34058"/>
    <w:rsid w:val="00F3484C"/>
    <w:rsid w:val="00F34A22"/>
    <w:rsid w:val="00F34C0F"/>
    <w:rsid w:val="00F34EA0"/>
    <w:rsid w:val="00F357DF"/>
    <w:rsid w:val="00F35CB1"/>
    <w:rsid w:val="00F368BF"/>
    <w:rsid w:val="00F372B3"/>
    <w:rsid w:val="00F37343"/>
    <w:rsid w:val="00F404C3"/>
    <w:rsid w:val="00F40DA6"/>
    <w:rsid w:val="00F40E2F"/>
    <w:rsid w:val="00F41ACB"/>
    <w:rsid w:val="00F41BB1"/>
    <w:rsid w:val="00F42B1C"/>
    <w:rsid w:val="00F42D65"/>
    <w:rsid w:val="00F43DD9"/>
    <w:rsid w:val="00F44015"/>
    <w:rsid w:val="00F45DBE"/>
    <w:rsid w:val="00F45E04"/>
    <w:rsid w:val="00F45F32"/>
    <w:rsid w:val="00F46012"/>
    <w:rsid w:val="00F463D5"/>
    <w:rsid w:val="00F46D49"/>
    <w:rsid w:val="00F46E5F"/>
    <w:rsid w:val="00F475EE"/>
    <w:rsid w:val="00F47F6C"/>
    <w:rsid w:val="00F47FF8"/>
    <w:rsid w:val="00F5011C"/>
    <w:rsid w:val="00F50187"/>
    <w:rsid w:val="00F502BC"/>
    <w:rsid w:val="00F5144B"/>
    <w:rsid w:val="00F52426"/>
    <w:rsid w:val="00F525F2"/>
    <w:rsid w:val="00F53376"/>
    <w:rsid w:val="00F5367A"/>
    <w:rsid w:val="00F53A05"/>
    <w:rsid w:val="00F53C5F"/>
    <w:rsid w:val="00F53E46"/>
    <w:rsid w:val="00F54E31"/>
    <w:rsid w:val="00F552B6"/>
    <w:rsid w:val="00F5574A"/>
    <w:rsid w:val="00F5589A"/>
    <w:rsid w:val="00F55AD6"/>
    <w:rsid w:val="00F55D97"/>
    <w:rsid w:val="00F56538"/>
    <w:rsid w:val="00F56E30"/>
    <w:rsid w:val="00F56FEB"/>
    <w:rsid w:val="00F570F7"/>
    <w:rsid w:val="00F5713A"/>
    <w:rsid w:val="00F579EF"/>
    <w:rsid w:val="00F57E61"/>
    <w:rsid w:val="00F6040C"/>
    <w:rsid w:val="00F61A58"/>
    <w:rsid w:val="00F61D62"/>
    <w:rsid w:val="00F62D7D"/>
    <w:rsid w:val="00F62DF2"/>
    <w:rsid w:val="00F6313F"/>
    <w:rsid w:val="00F636F3"/>
    <w:rsid w:val="00F669C6"/>
    <w:rsid w:val="00F67575"/>
    <w:rsid w:val="00F700A4"/>
    <w:rsid w:val="00F71405"/>
    <w:rsid w:val="00F72907"/>
    <w:rsid w:val="00F73D9D"/>
    <w:rsid w:val="00F74F66"/>
    <w:rsid w:val="00F75682"/>
    <w:rsid w:val="00F75F6E"/>
    <w:rsid w:val="00F763B1"/>
    <w:rsid w:val="00F76943"/>
    <w:rsid w:val="00F769D0"/>
    <w:rsid w:val="00F76D40"/>
    <w:rsid w:val="00F770F2"/>
    <w:rsid w:val="00F77565"/>
    <w:rsid w:val="00F80BCF"/>
    <w:rsid w:val="00F80D88"/>
    <w:rsid w:val="00F819C1"/>
    <w:rsid w:val="00F82316"/>
    <w:rsid w:val="00F82631"/>
    <w:rsid w:val="00F82978"/>
    <w:rsid w:val="00F83EDA"/>
    <w:rsid w:val="00F842E0"/>
    <w:rsid w:val="00F84D89"/>
    <w:rsid w:val="00F8534A"/>
    <w:rsid w:val="00F86F79"/>
    <w:rsid w:val="00F87855"/>
    <w:rsid w:val="00F905CF"/>
    <w:rsid w:val="00F90B62"/>
    <w:rsid w:val="00F9138E"/>
    <w:rsid w:val="00F92856"/>
    <w:rsid w:val="00F92DD3"/>
    <w:rsid w:val="00F9301E"/>
    <w:rsid w:val="00F9341B"/>
    <w:rsid w:val="00F93E9C"/>
    <w:rsid w:val="00F941F6"/>
    <w:rsid w:val="00F94B3E"/>
    <w:rsid w:val="00F94D46"/>
    <w:rsid w:val="00F9564D"/>
    <w:rsid w:val="00F966A2"/>
    <w:rsid w:val="00F9687E"/>
    <w:rsid w:val="00F96ACF"/>
    <w:rsid w:val="00F97C03"/>
    <w:rsid w:val="00F97E5C"/>
    <w:rsid w:val="00FA05C2"/>
    <w:rsid w:val="00FA1207"/>
    <w:rsid w:val="00FA1E70"/>
    <w:rsid w:val="00FA23DB"/>
    <w:rsid w:val="00FA3112"/>
    <w:rsid w:val="00FA37A5"/>
    <w:rsid w:val="00FA37C5"/>
    <w:rsid w:val="00FA3E43"/>
    <w:rsid w:val="00FA42B6"/>
    <w:rsid w:val="00FA464E"/>
    <w:rsid w:val="00FA4E5E"/>
    <w:rsid w:val="00FA550F"/>
    <w:rsid w:val="00FA5BD3"/>
    <w:rsid w:val="00FA62D9"/>
    <w:rsid w:val="00FA62F3"/>
    <w:rsid w:val="00FA6361"/>
    <w:rsid w:val="00FA6CF1"/>
    <w:rsid w:val="00FA73AC"/>
    <w:rsid w:val="00FA7FAA"/>
    <w:rsid w:val="00FB025F"/>
    <w:rsid w:val="00FB0953"/>
    <w:rsid w:val="00FB1DB7"/>
    <w:rsid w:val="00FB24D5"/>
    <w:rsid w:val="00FB360F"/>
    <w:rsid w:val="00FB3E23"/>
    <w:rsid w:val="00FB5182"/>
    <w:rsid w:val="00FB5670"/>
    <w:rsid w:val="00FB6120"/>
    <w:rsid w:val="00FB71ED"/>
    <w:rsid w:val="00FB7A00"/>
    <w:rsid w:val="00FC060F"/>
    <w:rsid w:val="00FC0DBD"/>
    <w:rsid w:val="00FC0E40"/>
    <w:rsid w:val="00FC1107"/>
    <w:rsid w:val="00FC1767"/>
    <w:rsid w:val="00FC1803"/>
    <w:rsid w:val="00FC1EB6"/>
    <w:rsid w:val="00FC239C"/>
    <w:rsid w:val="00FC27AC"/>
    <w:rsid w:val="00FC2ED0"/>
    <w:rsid w:val="00FC36F0"/>
    <w:rsid w:val="00FC3AD1"/>
    <w:rsid w:val="00FC3BD2"/>
    <w:rsid w:val="00FC48F6"/>
    <w:rsid w:val="00FC4B6C"/>
    <w:rsid w:val="00FC5317"/>
    <w:rsid w:val="00FC5789"/>
    <w:rsid w:val="00FC595B"/>
    <w:rsid w:val="00FC5CE9"/>
    <w:rsid w:val="00FC5D16"/>
    <w:rsid w:val="00FC6086"/>
    <w:rsid w:val="00FC6642"/>
    <w:rsid w:val="00FC7414"/>
    <w:rsid w:val="00FC7AD7"/>
    <w:rsid w:val="00FC7EAC"/>
    <w:rsid w:val="00FD021B"/>
    <w:rsid w:val="00FD04EB"/>
    <w:rsid w:val="00FD05D3"/>
    <w:rsid w:val="00FD2315"/>
    <w:rsid w:val="00FD296E"/>
    <w:rsid w:val="00FD2B53"/>
    <w:rsid w:val="00FD2E59"/>
    <w:rsid w:val="00FD2EBA"/>
    <w:rsid w:val="00FD451B"/>
    <w:rsid w:val="00FD4625"/>
    <w:rsid w:val="00FD4A29"/>
    <w:rsid w:val="00FD5AA6"/>
    <w:rsid w:val="00FD6F53"/>
    <w:rsid w:val="00FE000D"/>
    <w:rsid w:val="00FE04F8"/>
    <w:rsid w:val="00FE05EF"/>
    <w:rsid w:val="00FE0A99"/>
    <w:rsid w:val="00FE25E9"/>
    <w:rsid w:val="00FE313A"/>
    <w:rsid w:val="00FE3162"/>
    <w:rsid w:val="00FE36C8"/>
    <w:rsid w:val="00FE3C9D"/>
    <w:rsid w:val="00FE4454"/>
    <w:rsid w:val="00FE465F"/>
    <w:rsid w:val="00FE4C66"/>
    <w:rsid w:val="00FE4EA7"/>
    <w:rsid w:val="00FE5821"/>
    <w:rsid w:val="00FE5CBB"/>
    <w:rsid w:val="00FE5CE2"/>
    <w:rsid w:val="00FE6E34"/>
    <w:rsid w:val="00FE7045"/>
    <w:rsid w:val="00FE706A"/>
    <w:rsid w:val="00FE716F"/>
    <w:rsid w:val="00FE75D9"/>
    <w:rsid w:val="00FE7E02"/>
    <w:rsid w:val="00FE7F6B"/>
    <w:rsid w:val="00FF021B"/>
    <w:rsid w:val="00FF0FA3"/>
    <w:rsid w:val="00FF12F3"/>
    <w:rsid w:val="00FF1D85"/>
    <w:rsid w:val="00FF1DB5"/>
    <w:rsid w:val="00FF2806"/>
    <w:rsid w:val="00FF2DC2"/>
    <w:rsid w:val="00FF35B0"/>
    <w:rsid w:val="00FF3C4D"/>
    <w:rsid w:val="00FF3E3A"/>
    <w:rsid w:val="00FF452B"/>
    <w:rsid w:val="00FF4A3B"/>
    <w:rsid w:val="00FF4B7A"/>
    <w:rsid w:val="00FF6648"/>
    <w:rsid w:val="00FF6B2C"/>
    <w:rsid w:val="00FF6BA2"/>
    <w:rsid w:val="00FF6D73"/>
    <w:rsid w:val="00FF6E50"/>
    <w:rsid w:val="00FF7162"/>
    <w:rsid w:val="00FF7CA3"/>
    <w:rsid w:val="00FF7CCF"/>
    <w:rsid w:val="00FF7E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79973-1B85-4BCA-8E18-7F674B9E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1E0"/>
    <w:pPr>
      <w:spacing w:after="200" w:line="276" w:lineRule="auto"/>
      <w:ind w:left="91" w:right="380" w:firstLine="23"/>
      <w:jc w:val="center"/>
    </w:pPr>
    <w:rPr>
      <w:sz w:val="22"/>
      <w:szCs w:val="22"/>
      <w:lang w:val="es-MX" w:eastAsia="en-US"/>
    </w:rPr>
  </w:style>
  <w:style w:type="paragraph" w:styleId="Ttulo1">
    <w:name w:val="heading 1"/>
    <w:basedOn w:val="Normal"/>
    <w:link w:val="Ttulo1Car"/>
    <w:uiPriority w:val="9"/>
    <w:qFormat/>
    <w:rsid w:val="002A4464"/>
    <w:pPr>
      <w:spacing w:before="100" w:beforeAutospacing="1" w:after="100" w:afterAutospacing="1" w:line="240" w:lineRule="auto"/>
      <w:ind w:left="0" w:right="0" w:firstLine="0"/>
      <w:jc w:val="left"/>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A4464"/>
    <w:rPr>
      <w:rFonts w:ascii="Times New Roman" w:eastAsia="Times New Roman" w:hAnsi="Times New Roman"/>
      <w:b/>
      <w:bCs/>
      <w:kern w:val="36"/>
      <w:sz w:val="48"/>
      <w:szCs w:val="48"/>
    </w:rPr>
  </w:style>
  <w:style w:type="paragraph" w:customStyle="1" w:styleId="suptitle">
    <w:name w:val="suptitle"/>
    <w:basedOn w:val="Normal"/>
    <w:rsid w:val="002A4464"/>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paragraph" w:customStyle="1" w:styleId="subtitle">
    <w:name w:val="subtitle"/>
    <w:basedOn w:val="Normal"/>
    <w:rsid w:val="002A4464"/>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 w:type="character" w:styleId="Hipervnculo">
    <w:name w:val="Hyperlink"/>
    <w:uiPriority w:val="99"/>
    <w:semiHidden/>
    <w:unhideWhenUsed/>
    <w:rsid w:val="002A4464"/>
    <w:rPr>
      <w:color w:val="0000FF"/>
      <w:u w:val="single"/>
    </w:rPr>
  </w:style>
  <w:style w:type="character" w:customStyle="1" w:styleId="pull-right">
    <w:name w:val="pull-right"/>
    <w:basedOn w:val="Fuentedeprrafopredeter"/>
    <w:rsid w:val="002A4464"/>
  </w:style>
  <w:style w:type="paragraph" w:styleId="NormalWeb">
    <w:name w:val="Normal (Web)"/>
    <w:basedOn w:val="Normal"/>
    <w:uiPriority w:val="99"/>
    <w:semiHidden/>
    <w:unhideWhenUsed/>
    <w:rsid w:val="002A4464"/>
    <w:pPr>
      <w:spacing w:before="100" w:beforeAutospacing="1" w:after="100" w:afterAutospacing="1" w:line="240" w:lineRule="auto"/>
      <w:ind w:left="0" w:right="0" w:firstLine="0"/>
      <w:jc w:val="lef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87357">
      <w:bodyDiv w:val="1"/>
      <w:marLeft w:val="0"/>
      <w:marRight w:val="0"/>
      <w:marTop w:val="0"/>
      <w:marBottom w:val="0"/>
      <w:divBdr>
        <w:top w:val="none" w:sz="0" w:space="0" w:color="auto"/>
        <w:left w:val="none" w:sz="0" w:space="0" w:color="auto"/>
        <w:bottom w:val="none" w:sz="0" w:space="0" w:color="auto"/>
        <w:right w:val="none" w:sz="0" w:space="0" w:color="auto"/>
      </w:divBdr>
      <w:divsChild>
        <w:div w:id="819660264">
          <w:marLeft w:val="0"/>
          <w:marRight w:val="0"/>
          <w:marTop w:val="0"/>
          <w:marBottom w:val="0"/>
          <w:divBdr>
            <w:top w:val="none" w:sz="0" w:space="0" w:color="auto"/>
            <w:left w:val="none" w:sz="0" w:space="0" w:color="auto"/>
            <w:bottom w:val="none" w:sz="0" w:space="0" w:color="auto"/>
            <w:right w:val="none" w:sz="0" w:space="0" w:color="auto"/>
          </w:divBdr>
          <w:divsChild>
            <w:div w:id="2010911156">
              <w:marLeft w:val="0"/>
              <w:marRight w:val="0"/>
              <w:marTop w:val="0"/>
              <w:marBottom w:val="0"/>
              <w:divBdr>
                <w:top w:val="none" w:sz="0" w:space="0" w:color="auto"/>
                <w:left w:val="none" w:sz="0" w:space="0" w:color="auto"/>
                <w:bottom w:val="none" w:sz="0" w:space="0" w:color="auto"/>
                <w:right w:val="none" w:sz="0" w:space="0" w:color="auto"/>
              </w:divBdr>
              <w:divsChild>
                <w:div w:id="201014793">
                  <w:marLeft w:val="0"/>
                  <w:marRight w:val="0"/>
                  <w:marTop w:val="0"/>
                  <w:marBottom w:val="0"/>
                  <w:divBdr>
                    <w:top w:val="none" w:sz="0" w:space="0" w:color="auto"/>
                    <w:left w:val="none" w:sz="0" w:space="0" w:color="auto"/>
                    <w:bottom w:val="none" w:sz="0" w:space="0" w:color="auto"/>
                    <w:right w:val="none" w:sz="0" w:space="0" w:color="auto"/>
                  </w:divBdr>
                  <w:divsChild>
                    <w:div w:id="405108241">
                      <w:marLeft w:val="0"/>
                      <w:marRight w:val="0"/>
                      <w:marTop w:val="0"/>
                      <w:marBottom w:val="0"/>
                      <w:divBdr>
                        <w:top w:val="none" w:sz="0" w:space="0" w:color="auto"/>
                        <w:left w:val="none" w:sz="0" w:space="0" w:color="auto"/>
                        <w:bottom w:val="none" w:sz="0" w:space="0" w:color="auto"/>
                        <w:right w:val="none" w:sz="0" w:space="0" w:color="auto"/>
                      </w:divBdr>
                      <w:divsChild>
                        <w:div w:id="4576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64955">
          <w:marLeft w:val="0"/>
          <w:marRight w:val="0"/>
          <w:marTop w:val="0"/>
          <w:marBottom w:val="0"/>
          <w:divBdr>
            <w:top w:val="none" w:sz="0" w:space="0" w:color="auto"/>
            <w:left w:val="none" w:sz="0" w:space="0" w:color="auto"/>
            <w:bottom w:val="none" w:sz="0" w:space="0" w:color="auto"/>
            <w:right w:val="none" w:sz="0" w:space="0" w:color="auto"/>
          </w:divBdr>
          <w:divsChild>
            <w:div w:id="1592086185">
              <w:marLeft w:val="0"/>
              <w:marRight w:val="0"/>
              <w:marTop w:val="0"/>
              <w:marBottom w:val="0"/>
              <w:divBdr>
                <w:top w:val="none" w:sz="0" w:space="0" w:color="auto"/>
                <w:left w:val="none" w:sz="0" w:space="0" w:color="auto"/>
                <w:bottom w:val="none" w:sz="0" w:space="0" w:color="auto"/>
                <w:right w:val="none" w:sz="0" w:space="0" w:color="auto"/>
              </w:divBdr>
              <w:divsChild>
                <w:div w:id="610161569">
                  <w:marLeft w:val="0"/>
                  <w:marRight w:val="0"/>
                  <w:marTop w:val="0"/>
                  <w:marBottom w:val="0"/>
                  <w:divBdr>
                    <w:top w:val="none" w:sz="0" w:space="0" w:color="auto"/>
                    <w:left w:val="none" w:sz="0" w:space="0" w:color="auto"/>
                    <w:bottom w:val="none" w:sz="0" w:space="0" w:color="auto"/>
                    <w:right w:val="none" w:sz="0" w:space="0" w:color="auto"/>
                  </w:divBdr>
                  <w:divsChild>
                    <w:div w:id="276259921">
                      <w:marLeft w:val="0"/>
                      <w:marRight w:val="0"/>
                      <w:marTop w:val="0"/>
                      <w:marBottom w:val="0"/>
                      <w:divBdr>
                        <w:top w:val="none" w:sz="0" w:space="0" w:color="auto"/>
                        <w:left w:val="none" w:sz="0" w:space="0" w:color="auto"/>
                        <w:bottom w:val="none" w:sz="0" w:space="0" w:color="auto"/>
                        <w:right w:val="none" w:sz="0" w:space="0" w:color="auto"/>
                      </w:divBdr>
                      <w:divsChild>
                        <w:div w:id="431240622">
                          <w:marLeft w:val="0"/>
                          <w:marRight w:val="0"/>
                          <w:marTop w:val="0"/>
                          <w:marBottom w:val="0"/>
                          <w:divBdr>
                            <w:top w:val="none" w:sz="0" w:space="0" w:color="auto"/>
                            <w:left w:val="none" w:sz="0" w:space="0" w:color="auto"/>
                            <w:bottom w:val="none" w:sz="0" w:space="0" w:color="auto"/>
                            <w:right w:val="none" w:sz="0" w:space="0" w:color="auto"/>
                          </w:divBdr>
                          <w:divsChild>
                            <w:div w:id="541213938">
                              <w:marLeft w:val="0"/>
                              <w:marRight w:val="0"/>
                              <w:marTop w:val="0"/>
                              <w:marBottom w:val="0"/>
                              <w:divBdr>
                                <w:top w:val="none" w:sz="0" w:space="0" w:color="auto"/>
                                <w:left w:val="none" w:sz="0" w:space="0" w:color="auto"/>
                                <w:bottom w:val="none" w:sz="0" w:space="0" w:color="auto"/>
                                <w:right w:val="none" w:sz="0" w:space="0" w:color="auto"/>
                              </w:divBdr>
                            </w:div>
                            <w:div w:id="561209662">
                              <w:marLeft w:val="0"/>
                              <w:marRight w:val="0"/>
                              <w:marTop w:val="0"/>
                              <w:marBottom w:val="0"/>
                              <w:divBdr>
                                <w:top w:val="none" w:sz="0" w:space="0" w:color="auto"/>
                                <w:left w:val="none" w:sz="0" w:space="0" w:color="auto"/>
                                <w:bottom w:val="none" w:sz="0" w:space="0" w:color="auto"/>
                                <w:right w:val="none" w:sz="0" w:space="0" w:color="auto"/>
                              </w:divBdr>
                            </w:div>
                          </w:divsChild>
                        </w:div>
                        <w:div w:id="1211846035">
                          <w:marLeft w:val="0"/>
                          <w:marRight w:val="0"/>
                          <w:marTop w:val="0"/>
                          <w:marBottom w:val="0"/>
                          <w:divBdr>
                            <w:top w:val="none" w:sz="0" w:space="0" w:color="auto"/>
                            <w:left w:val="none" w:sz="0" w:space="0" w:color="auto"/>
                            <w:bottom w:val="none" w:sz="0" w:space="0" w:color="auto"/>
                            <w:right w:val="none" w:sz="0" w:space="0" w:color="auto"/>
                          </w:divBdr>
                          <w:divsChild>
                            <w:div w:id="893930678">
                              <w:marLeft w:val="0"/>
                              <w:marRight w:val="0"/>
                              <w:marTop w:val="0"/>
                              <w:marBottom w:val="0"/>
                              <w:divBdr>
                                <w:top w:val="none" w:sz="0" w:space="0" w:color="auto"/>
                                <w:left w:val="none" w:sz="0" w:space="0" w:color="auto"/>
                                <w:bottom w:val="none" w:sz="0" w:space="0" w:color="auto"/>
                                <w:right w:val="none" w:sz="0" w:space="0" w:color="auto"/>
                              </w:divBdr>
                              <w:divsChild>
                                <w:div w:id="19295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00429">
                                  <w:marLeft w:val="0"/>
                                  <w:marRight w:val="0"/>
                                  <w:marTop w:val="0"/>
                                  <w:marBottom w:val="0"/>
                                  <w:divBdr>
                                    <w:top w:val="none" w:sz="0" w:space="0" w:color="auto"/>
                                    <w:left w:val="none" w:sz="0" w:space="0" w:color="auto"/>
                                    <w:bottom w:val="none" w:sz="0" w:space="0" w:color="auto"/>
                                    <w:right w:val="none" w:sz="0" w:space="0" w:color="auto"/>
                                  </w:divBdr>
                                </w:div>
                              </w:divsChild>
                            </w:div>
                            <w:div w:id="2007974748">
                              <w:marLeft w:val="0"/>
                              <w:marRight w:val="0"/>
                              <w:marTop w:val="0"/>
                              <w:marBottom w:val="0"/>
                              <w:divBdr>
                                <w:top w:val="none" w:sz="0" w:space="0" w:color="auto"/>
                                <w:left w:val="none" w:sz="0" w:space="0" w:color="auto"/>
                                <w:bottom w:val="none" w:sz="0" w:space="0" w:color="auto"/>
                                <w:right w:val="none" w:sz="0" w:space="0" w:color="auto"/>
                              </w:divBdr>
                            </w:div>
                            <w:div w:id="20581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periodistadigital.com/religion/vaticano/2018/05/20/el-papa-crea-14-nuevos-cardenales-entre-ellos-los-espanoles-luis-ladaria-y-aquilino-boco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periodistadigital.com/imagenes/2017/04/15/cambiar-las-normas-del-conclave_560x280.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periodistadigital.com/imagenes/2018/05/21/colegio-cardenalicio.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Links>
    <vt:vector size="6" baseType="variant">
      <vt:variant>
        <vt:i4>655388</vt:i4>
      </vt:variant>
      <vt:variant>
        <vt:i4>3</vt:i4>
      </vt:variant>
      <vt:variant>
        <vt:i4>0</vt:i4>
      </vt:variant>
      <vt:variant>
        <vt:i4>5</vt:i4>
      </vt:variant>
      <vt:variant>
        <vt:lpwstr>http://www.periodistadigital.com/religion/vaticano/2018/05/20/el-papa-crea-14-nuevos-cardenales-entre-ellos-los-espanoles-luis-ladaria-y-aquilino-bocos.shtml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Pastoral</dc:creator>
  <cp:keywords/>
  <cp:lastModifiedBy>Rosario Hermano</cp:lastModifiedBy>
  <cp:revision>2</cp:revision>
  <dcterms:created xsi:type="dcterms:W3CDTF">2018-05-24T15:02:00Z</dcterms:created>
  <dcterms:modified xsi:type="dcterms:W3CDTF">2018-05-24T15:02:00Z</dcterms:modified>
</cp:coreProperties>
</file>